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5E855" w14:textId="77777777" w:rsidR="00F81625" w:rsidRDefault="00F81625" w:rsidP="00F8162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MINISTERUL EDUCAȚIEI ȘI CERCETĂRII AL REPUBLICII MOLDOVA</w:t>
      </w:r>
    </w:p>
    <w:p w14:paraId="4A2EC94A" w14:textId="77777777" w:rsidR="00F81625" w:rsidRDefault="00F81625" w:rsidP="00F81625">
      <w:pPr>
        <w:spacing w:line="276" w:lineRule="auto"/>
        <w:jc w:val="center"/>
        <w:rPr>
          <w:b/>
        </w:rPr>
      </w:pPr>
    </w:p>
    <w:p w14:paraId="7FECEF80" w14:textId="77777777" w:rsidR="00F81625" w:rsidRDefault="00F81625" w:rsidP="00F81625">
      <w:pPr>
        <w:spacing w:line="276" w:lineRule="auto"/>
        <w:jc w:val="center"/>
        <w:rPr>
          <w:b/>
        </w:rPr>
      </w:pPr>
    </w:p>
    <w:p w14:paraId="3FACF69D" w14:textId="7DB3522A" w:rsidR="00F81625" w:rsidRDefault="00F81625" w:rsidP="00F81625">
      <w:pPr>
        <w:tabs>
          <w:tab w:val="left" w:pos="3960"/>
        </w:tabs>
        <w:spacing w:line="360" w:lineRule="auto"/>
      </w:pPr>
      <w:r>
        <w:rPr>
          <w:sz w:val="28"/>
          <w:szCs w:val="28"/>
        </w:rPr>
        <w:t>Discutat la Ședința Comisiei Metodice __________________</w:t>
      </w:r>
      <w:r>
        <w:t xml:space="preserve">                </w:t>
      </w:r>
      <w:r>
        <w:rPr>
          <w:sz w:val="28"/>
          <w:szCs w:val="28"/>
        </w:rPr>
        <w:t xml:space="preserve">APROBAT </w:t>
      </w:r>
      <w:r>
        <w:t>_______________________________</w:t>
      </w:r>
    </w:p>
    <w:p w14:paraId="697DBB47" w14:textId="615D8ED9" w:rsidR="00F81625" w:rsidRDefault="00F81625" w:rsidP="00F81625">
      <w:pPr>
        <w:tabs>
          <w:tab w:val="left" w:pos="3960"/>
        </w:tabs>
        <w:spacing w:line="360" w:lineRule="auto"/>
        <w:jc w:val="center"/>
      </w:pPr>
      <w:r>
        <w:t xml:space="preserve">                                                                   </w:t>
      </w:r>
      <w:r>
        <w:t xml:space="preserve">                                                                 </w:t>
      </w:r>
      <w:r>
        <w:t>Șeful Comisiei Metodice</w:t>
      </w:r>
    </w:p>
    <w:p w14:paraId="17866F42" w14:textId="77777777" w:rsidR="00F81625" w:rsidRDefault="00F81625" w:rsidP="00F81625">
      <w:pPr>
        <w:spacing w:line="276" w:lineRule="auto"/>
        <w:rPr>
          <w:b/>
        </w:rPr>
      </w:pPr>
    </w:p>
    <w:p w14:paraId="63D76496" w14:textId="77777777" w:rsidR="00F81625" w:rsidRDefault="00F81625" w:rsidP="00F81625">
      <w:pPr>
        <w:spacing w:line="276" w:lineRule="auto"/>
        <w:jc w:val="center"/>
        <w:rPr>
          <w:b/>
          <w:sz w:val="32"/>
          <w:szCs w:val="32"/>
        </w:rPr>
      </w:pPr>
    </w:p>
    <w:p w14:paraId="1B66F000" w14:textId="77777777" w:rsidR="00F81625" w:rsidRPr="00F81625" w:rsidRDefault="00F81625" w:rsidP="00F81625">
      <w:pPr>
        <w:spacing w:line="276" w:lineRule="auto"/>
        <w:jc w:val="center"/>
        <w:rPr>
          <w:b/>
          <w:sz w:val="32"/>
          <w:szCs w:val="32"/>
        </w:rPr>
      </w:pPr>
      <w:r w:rsidRPr="00F81625">
        <w:rPr>
          <w:b/>
          <w:sz w:val="32"/>
          <w:szCs w:val="32"/>
        </w:rPr>
        <w:t xml:space="preserve">PROIECT DIDACTIC DE LUNGĂ DURATĂ </w:t>
      </w:r>
    </w:p>
    <w:p w14:paraId="5711EC3E" w14:textId="77777777" w:rsidR="00F81625" w:rsidRPr="00F81625" w:rsidRDefault="00F81625" w:rsidP="00F81625">
      <w:pPr>
        <w:spacing w:line="276" w:lineRule="auto"/>
        <w:jc w:val="center"/>
        <w:rPr>
          <w:b/>
          <w:color w:val="4472C4"/>
          <w:sz w:val="32"/>
          <w:szCs w:val="32"/>
        </w:rPr>
      </w:pPr>
      <w:r w:rsidRPr="00F81625">
        <w:rPr>
          <w:b/>
          <w:sz w:val="32"/>
          <w:szCs w:val="32"/>
        </w:rPr>
        <w:t xml:space="preserve">LA DISCIPLINA ȘCOLARĂ </w:t>
      </w:r>
      <w:r w:rsidRPr="00F81625">
        <w:rPr>
          <w:b/>
          <w:i/>
          <w:sz w:val="32"/>
          <w:szCs w:val="32"/>
        </w:rPr>
        <w:t xml:space="preserve"> </w:t>
      </w:r>
      <w:r w:rsidRPr="00F81625">
        <w:rPr>
          <w:b/>
          <w:color w:val="4472C4"/>
          <w:sz w:val="32"/>
          <w:szCs w:val="32"/>
        </w:rPr>
        <w:t>Limba engleză (LS  II)</w:t>
      </w:r>
    </w:p>
    <w:p w14:paraId="65A0E1DC" w14:textId="2812CF4F" w:rsidR="00F81625" w:rsidRDefault="00F81625" w:rsidP="00F81625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elaborat de Grupul de lucru conform ordinului MEC nr.1544/2023 în baza </w:t>
      </w:r>
      <w:r>
        <w:rPr>
          <w:i/>
          <w:sz w:val="28"/>
          <w:szCs w:val="28"/>
        </w:rPr>
        <w:t>Curriculumului Național la disciplina Limba străină, clasele a V-a  – a IX-a</w:t>
      </w:r>
      <w:r>
        <w:rPr>
          <w:sz w:val="28"/>
          <w:szCs w:val="28"/>
        </w:rPr>
        <w:t>, aprobat prin ordinul MEC nr. 906/2019)</w:t>
      </w:r>
    </w:p>
    <w:p w14:paraId="74A7C903" w14:textId="77777777" w:rsidR="00F81625" w:rsidRDefault="00F81625" w:rsidP="00F81625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</w:p>
    <w:p w14:paraId="68059EDE" w14:textId="77777777" w:rsidR="00F81625" w:rsidRDefault="00F81625" w:rsidP="00F81625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Clasa a XI-a (Nivel A 2.4)</w:t>
      </w:r>
    </w:p>
    <w:p w14:paraId="7B135F86" w14:textId="77777777" w:rsidR="00F81625" w:rsidRDefault="00F81625" w:rsidP="00F81625">
      <w:pPr>
        <w:spacing w:line="276" w:lineRule="auto"/>
        <w:jc w:val="center"/>
        <w:rPr>
          <w:b/>
          <w:sz w:val="28"/>
          <w:szCs w:val="28"/>
        </w:rPr>
      </w:pPr>
    </w:p>
    <w:p w14:paraId="3AACA4B5" w14:textId="77777777" w:rsidR="00F81625" w:rsidRDefault="00F81625" w:rsidP="00F816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de studii:_________________</w:t>
      </w:r>
    </w:p>
    <w:p w14:paraId="0C37897A" w14:textId="77777777" w:rsidR="00F81625" w:rsidRDefault="00F81625" w:rsidP="00F81625">
      <w:pPr>
        <w:spacing w:line="276" w:lineRule="auto"/>
        <w:rPr>
          <w:b/>
          <w:sz w:val="28"/>
          <w:szCs w:val="28"/>
        </w:rPr>
      </w:pPr>
    </w:p>
    <w:p w14:paraId="49A1B901" w14:textId="77777777" w:rsidR="00F81625" w:rsidRDefault="00F81625" w:rsidP="00F81625">
      <w:pPr>
        <w:spacing w:line="276" w:lineRule="auto"/>
        <w:rPr>
          <w:b/>
          <w:sz w:val="28"/>
          <w:szCs w:val="28"/>
        </w:rPr>
      </w:pPr>
    </w:p>
    <w:p w14:paraId="5C43313B" w14:textId="77777777" w:rsidR="00F81625" w:rsidRDefault="00F81625" w:rsidP="00F8162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18C4846B" w14:textId="77777777" w:rsidR="00F81625" w:rsidRDefault="00F81625" w:rsidP="00F81625">
      <w:pPr>
        <w:spacing w:line="276" w:lineRule="auto"/>
        <w:jc w:val="center"/>
        <w:rPr>
          <w:b/>
          <w:sz w:val="28"/>
          <w:szCs w:val="28"/>
        </w:rPr>
      </w:pPr>
    </w:p>
    <w:p w14:paraId="4618CA7F" w14:textId="77777777" w:rsidR="00F81625" w:rsidRDefault="00F81625" w:rsidP="00F8162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401D4ADF" w14:textId="77777777" w:rsidR="00F81625" w:rsidRDefault="00F81625" w:rsidP="00F81625">
      <w:pPr>
        <w:tabs>
          <w:tab w:val="left" w:pos="3960"/>
        </w:tabs>
        <w:spacing w:line="276" w:lineRule="auto"/>
        <w:rPr>
          <w:sz w:val="28"/>
          <w:szCs w:val="28"/>
        </w:rPr>
      </w:pPr>
    </w:p>
    <w:p w14:paraId="4CE19EF8" w14:textId="77777777" w:rsidR="0026560A" w:rsidRDefault="0026560A">
      <w:pPr>
        <w:tabs>
          <w:tab w:val="left" w:pos="3960"/>
        </w:tabs>
        <w:rPr>
          <w:b/>
        </w:rPr>
      </w:pPr>
    </w:p>
    <w:p w14:paraId="069C7780" w14:textId="77777777" w:rsidR="0026560A" w:rsidRDefault="0026560A">
      <w:pPr>
        <w:tabs>
          <w:tab w:val="left" w:pos="3960"/>
        </w:tabs>
        <w:rPr>
          <w:b/>
        </w:rPr>
      </w:pPr>
    </w:p>
    <w:p w14:paraId="3BA11017" w14:textId="77777777" w:rsidR="0026560A" w:rsidRDefault="0026560A">
      <w:pPr>
        <w:tabs>
          <w:tab w:val="left" w:pos="3960"/>
        </w:tabs>
        <w:rPr>
          <w:b/>
        </w:rPr>
      </w:pPr>
    </w:p>
    <w:p w14:paraId="2CF30ABD" w14:textId="77777777" w:rsidR="0026560A" w:rsidRDefault="0026560A">
      <w:pPr>
        <w:tabs>
          <w:tab w:val="left" w:pos="3960"/>
        </w:tabs>
        <w:rPr>
          <w:b/>
        </w:rPr>
      </w:pPr>
    </w:p>
    <w:p w14:paraId="02EFB9F9" w14:textId="77777777" w:rsidR="0026560A" w:rsidRDefault="005F51D2">
      <w:pPr>
        <w:tabs>
          <w:tab w:val="left" w:pos="3960"/>
        </w:tabs>
        <w:rPr>
          <w:b/>
        </w:rPr>
      </w:pPr>
      <w:r>
        <w:rPr>
          <w:b/>
        </w:rPr>
        <w:t>ADMINISTRAREA DISCIPLINEI</w:t>
      </w:r>
    </w:p>
    <w:p w14:paraId="41BE399B" w14:textId="77777777" w:rsidR="0026560A" w:rsidRDefault="0026560A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p w14:paraId="39B4D956" w14:textId="77777777" w:rsidR="0026560A" w:rsidRDefault="0026560A">
      <w:pPr>
        <w:spacing w:line="276" w:lineRule="auto"/>
        <w:rPr>
          <w:sz w:val="8"/>
          <w:szCs w:val="8"/>
        </w:rPr>
      </w:pPr>
    </w:p>
    <w:tbl>
      <w:tblPr>
        <w:tblStyle w:val="af1"/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26560A" w14:paraId="7473AF20" w14:textId="77777777">
        <w:tc>
          <w:tcPr>
            <w:tcW w:w="4366" w:type="dxa"/>
            <w:shd w:val="clear" w:color="auto" w:fill="E7E6E6"/>
          </w:tcPr>
          <w:p w14:paraId="6A02838B" w14:textId="77777777" w:rsidR="0026560A" w:rsidRDefault="002656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E7E6E6"/>
          </w:tcPr>
          <w:p w14:paraId="7D7D5A63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4D018193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4DD4B6BF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Anual</w:t>
            </w:r>
          </w:p>
        </w:tc>
      </w:tr>
      <w:tr w:rsidR="0026560A" w14:paraId="4D933D0F" w14:textId="77777777">
        <w:tc>
          <w:tcPr>
            <w:tcW w:w="4366" w:type="dxa"/>
          </w:tcPr>
          <w:p w14:paraId="1512547D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Unități de învățare</w:t>
            </w:r>
          </w:p>
        </w:tc>
        <w:tc>
          <w:tcPr>
            <w:tcW w:w="2977" w:type="dxa"/>
          </w:tcPr>
          <w:p w14:paraId="7B400E9B" w14:textId="783457D8" w:rsidR="0026560A" w:rsidRDefault="00AC5F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637D5049" w14:textId="0B1AEEE3" w:rsidR="0026560A" w:rsidRDefault="00AC5F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14:paraId="597DE3A6" w14:textId="234B1FDB" w:rsidR="0026560A" w:rsidRDefault="00AC5F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60A" w14:paraId="0A612E63" w14:textId="77777777">
        <w:tc>
          <w:tcPr>
            <w:tcW w:w="4366" w:type="dxa"/>
          </w:tcPr>
          <w:p w14:paraId="249A358D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 de ore</w:t>
            </w:r>
          </w:p>
        </w:tc>
        <w:tc>
          <w:tcPr>
            <w:tcW w:w="2977" w:type="dxa"/>
          </w:tcPr>
          <w:p w14:paraId="4B05388A" w14:textId="0CDFC8A8" w:rsidR="0026560A" w:rsidRDefault="00AC5F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14:paraId="2256E991" w14:textId="20B29E15" w:rsidR="0026560A" w:rsidRDefault="00AC5F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91" w:type="dxa"/>
          </w:tcPr>
          <w:p w14:paraId="7B4B1492" w14:textId="3A764621" w:rsidR="0026560A" w:rsidRDefault="00AC5F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6560A" w14:paraId="4F11E120" w14:textId="77777777">
        <w:tc>
          <w:tcPr>
            <w:tcW w:w="4366" w:type="dxa"/>
          </w:tcPr>
          <w:p w14:paraId="4D3D3D7E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de evaluare</w:t>
            </w:r>
          </w:p>
          <w:p w14:paraId="416CE716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 - inițială, </w:t>
            </w:r>
            <w:r>
              <w:rPr>
                <w:b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- sumativă)</w:t>
            </w:r>
          </w:p>
        </w:tc>
        <w:tc>
          <w:tcPr>
            <w:tcW w:w="2977" w:type="dxa"/>
          </w:tcPr>
          <w:p w14:paraId="21C34FFC" w14:textId="209BE421" w:rsidR="0026560A" w:rsidRDefault="00AC5F99">
            <w:pPr>
              <w:spacing w:line="276" w:lineRule="auto"/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i</w:t>
            </w:r>
          </w:p>
          <w:p w14:paraId="09EA0871" w14:textId="10EF2CD8" w:rsidR="00AC5F99" w:rsidRDefault="00AC5F99">
            <w:pPr>
              <w:spacing w:line="276" w:lineRule="auto"/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s</w:t>
            </w:r>
          </w:p>
        </w:tc>
        <w:tc>
          <w:tcPr>
            <w:tcW w:w="2976" w:type="dxa"/>
          </w:tcPr>
          <w:p w14:paraId="72529B88" w14:textId="19F25586" w:rsidR="0026560A" w:rsidRDefault="00AC5F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s</w:t>
            </w:r>
          </w:p>
        </w:tc>
        <w:tc>
          <w:tcPr>
            <w:tcW w:w="3991" w:type="dxa"/>
          </w:tcPr>
          <w:p w14:paraId="6625B15B" w14:textId="278B0578" w:rsidR="0026560A" w:rsidRDefault="00AC5F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 s</w:t>
            </w:r>
          </w:p>
        </w:tc>
      </w:tr>
      <w:tr w:rsidR="0026560A" w14:paraId="5B8835F8" w14:textId="77777777">
        <w:tc>
          <w:tcPr>
            <w:tcW w:w="4366" w:type="dxa"/>
          </w:tcPr>
          <w:p w14:paraId="7BF66622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practice / de laborator</w:t>
            </w:r>
          </w:p>
        </w:tc>
        <w:tc>
          <w:tcPr>
            <w:tcW w:w="2977" w:type="dxa"/>
          </w:tcPr>
          <w:p w14:paraId="36B91A91" w14:textId="1B5D9E79" w:rsidR="0026560A" w:rsidRDefault="00AC5F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763CFC06" w14:textId="719557C1" w:rsidR="0026560A" w:rsidRDefault="00AC5F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91" w:type="dxa"/>
          </w:tcPr>
          <w:p w14:paraId="1C9D59BC" w14:textId="0954721D" w:rsidR="0026560A" w:rsidRDefault="00AC5F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38B5F89" w14:textId="77777777" w:rsidR="0026560A" w:rsidRDefault="0026560A">
      <w:pPr>
        <w:spacing w:line="276" w:lineRule="auto"/>
        <w:rPr>
          <w:i/>
        </w:rPr>
      </w:pPr>
    </w:p>
    <w:p w14:paraId="64DCC895" w14:textId="77777777" w:rsidR="0026560A" w:rsidRDefault="005F51D2">
      <w:pPr>
        <w:spacing w:line="276" w:lineRule="auto"/>
        <w:rPr>
          <w:i/>
        </w:rPr>
      </w:pPr>
      <w:r>
        <w:rPr>
          <w:i/>
        </w:rPr>
        <w:t>Manualul recomandat:</w:t>
      </w:r>
    </w:p>
    <w:p w14:paraId="0507F6B7" w14:textId="77777777" w:rsidR="0026560A" w:rsidRDefault="0026560A">
      <w:pPr>
        <w:spacing w:line="276" w:lineRule="auto"/>
        <w:rPr>
          <w:i/>
        </w:rPr>
      </w:pPr>
    </w:p>
    <w:tbl>
      <w:tblPr>
        <w:tblStyle w:val="af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26560A" w14:paraId="6BB470F6" w14:textId="77777777">
        <w:tc>
          <w:tcPr>
            <w:tcW w:w="1696" w:type="dxa"/>
            <w:shd w:val="clear" w:color="auto" w:fill="E7E6E6"/>
          </w:tcPr>
          <w:p w14:paraId="1D908441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4C2E66D0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2B2B120E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2E606A6B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43DF61B7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Anul ediției </w:t>
            </w:r>
          </w:p>
        </w:tc>
      </w:tr>
      <w:tr w:rsidR="0026560A" w14:paraId="28856CC8" w14:textId="77777777">
        <w:tc>
          <w:tcPr>
            <w:tcW w:w="1696" w:type="dxa"/>
          </w:tcPr>
          <w:p w14:paraId="045E7226" w14:textId="5CCB5548" w:rsidR="0026560A" w:rsidRDefault="005F51D2">
            <w:pPr>
              <w:spacing w:line="276" w:lineRule="auto"/>
              <w:rPr>
                <w:i/>
              </w:rPr>
            </w:pPr>
            <w:r>
              <w:t xml:space="preserve">Clasa a </w:t>
            </w:r>
            <w:r w:rsidR="008B1804">
              <w:t>VIII</w:t>
            </w:r>
            <w:r>
              <w:t xml:space="preserve"> - a</w:t>
            </w:r>
          </w:p>
        </w:tc>
        <w:tc>
          <w:tcPr>
            <w:tcW w:w="4536" w:type="dxa"/>
          </w:tcPr>
          <w:p w14:paraId="364DDB1F" w14:textId="7473900F" w:rsidR="0026560A" w:rsidRPr="008B1804" w:rsidRDefault="008B1804">
            <w:pPr>
              <w:spacing w:line="276" w:lineRule="auto"/>
              <w:rPr>
                <w:bCs/>
                <w:i/>
              </w:rPr>
            </w:pPr>
            <w:r w:rsidRPr="008B1804">
              <w:rPr>
                <w:rFonts w:eastAsia="Calibri"/>
                <w:bCs/>
                <w:lang w:val="en-US"/>
              </w:rPr>
              <w:t>“English” Level A2.4</w:t>
            </w:r>
          </w:p>
        </w:tc>
        <w:tc>
          <w:tcPr>
            <w:tcW w:w="4253" w:type="dxa"/>
          </w:tcPr>
          <w:p w14:paraId="63DBFA65" w14:textId="564BFFBC" w:rsidR="0026560A" w:rsidRDefault="008B1804">
            <w:pPr>
              <w:spacing w:line="276" w:lineRule="auto"/>
              <w:rPr>
                <w:i/>
              </w:rPr>
            </w:pPr>
            <w:r w:rsidRPr="001A6EC6">
              <w:rPr>
                <w:rFonts w:eastAsia="Calibri"/>
                <w:lang w:val="en-US"/>
              </w:rPr>
              <w:t xml:space="preserve">Daniela </w:t>
            </w:r>
            <w:proofErr w:type="spellStart"/>
            <w:r w:rsidRPr="001A6EC6">
              <w:rPr>
                <w:rFonts w:eastAsia="Calibri"/>
                <w:lang w:val="en-US"/>
              </w:rPr>
              <w:t>Munca-Aftenev</w:t>
            </w:r>
            <w:proofErr w:type="spellEnd"/>
            <w:r w:rsidRPr="001A6EC6">
              <w:rPr>
                <w:rFonts w:eastAsia="Calibri"/>
                <w:lang w:val="en-US"/>
              </w:rPr>
              <w:t xml:space="preserve">; Corina </w:t>
            </w:r>
            <w:proofErr w:type="spellStart"/>
            <w:r w:rsidRPr="001A6EC6">
              <w:rPr>
                <w:rFonts w:eastAsia="Calibri"/>
                <w:lang w:val="en-US"/>
              </w:rPr>
              <w:t>Ceban</w:t>
            </w:r>
            <w:proofErr w:type="spellEnd"/>
            <w:r w:rsidRPr="001A6EC6">
              <w:rPr>
                <w:rFonts w:eastAsia="Calibri"/>
                <w:lang w:val="en-US"/>
              </w:rPr>
              <w:t xml:space="preserve">; Irina </w:t>
            </w:r>
            <w:proofErr w:type="spellStart"/>
            <w:r w:rsidRPr="001A6EC6">
              <w:rPr>
                <w:rFonts w:eastAsia="Calibri"/>
                <w:lang w:val="en-US"/>
              </w:rPr>
              <w:t>Stropșa</w:t>
            </w:r>
            <w:proofErr w:type="spellEnd"/>
          </w:p>
        </w:tc>
        <w:tc>
          <w:tcPr>
            <w:tcW w:w="1984" w:type="dxa"/>
          </w:tcPr>
          <w:p w14:paraId="0921CF22" w14:textId="7A1BA8A8" w:rsidR="0026560A" w:rsidRPr="008B1804" w:rsidRDefault="008B1804">
            <w:pPr>
              <w:spacing w:line="276" w:lineRule="auto"/>
              <w:rPr>
                <w:iCs/>
              </w:rPr>
            </w:pPr>
            <w:r>
              <w:rPr>
                <w:iCs/>
              </w:rPr>
              <w:t>Prut Internațional</w:t>
            </w:r>
          </w:p>
        </w:tc>
        <w:tc>
          <w:tcPr>
            <w:tcW w:w="1921" w:type="dxa"/>
          </w:tcPr>
          <w:p w14:paraId="7114080A" w14:textId="30B226AD" w:rsidR="0026560A" w:rsidRPr="008B1804" w:rsidRDefault="008B1804">
            <w:pPr>
              <w:spacing w:line="276" w:lineRule="auto"/>
              <w:rPr>
                <w:iCs/>
              </w:rPr>
            </w:pPr>
            <w:r w:rsidRPr="008B1804">
              <w:rPr>
                <w:iCs/>
              </w:rPr>
              <w:t>20</w:t>
            </w:r>
            <w:r w:rsidR="002A3EBC">
              <w:rPr>
                <w:iCs/>
              </w:rPr>
              <w:t>2</w:t>
            </w:r>
            <w:r w:rsidRPr="008B1804">
              <w:rPr>
                <w:iCs/>
              </w:rPr>
              <w:t>3</w:t>
            </w:r>
          </w:p>
        </w:tc>
      </w:tr>
    </w:tbl>
    <w:p w14:paraId="21AB05F5" w14:textId="77777777" w:rsidR="0026560A" w:rsidRDefault="0026560A">
      <w:pPr>
        <w:spacing w:line="276" w:lineRule="auto"/>
        <w:rPr>
          <w:i/>
        </w:rPr>
      </w:pPr>
    </w:p>
    <w:p w14:paraId="39103E8D" w14:textId="77777777" w:rsidR="0026560A" w:rsidRDefault="0026560A">
      <w:pPr>
        <w:spacing w:line="276" w:lineRule="auto"/>
        <w:jc w:val="both"/>
        <w:rPr>
          <w:color w:val="FFFFFF"/>
          <w:sz w:val="10"/>
          <w:szCs w:val="10"/>
        </w:rPr>
      </w:pPr>
    </w:p>
    <w:p w14:paraId="3F3C8A0E" w14:textId="77777777" w:rsidR="0026560A" w:rsidRDefault="005F51D2">
      <w:pPr>
        <w:spacing w:line="276" w:lineRule="auto"/>
        <w:jc w:val="both"/>
        <w:rPr>
          <w:b/>
        </w:rPr>
      </w:pPr>
      <w:r>
        <w:rPr>
          <w:b/>
        </w:rPr>
        <w:t xml:space="preserve">Notă: </w:t>
      </w:r>
    </w:p>
    <w:p w14:paraId="108904F8" w14:textId="77777777" w:rsidR="0026560A" w:rsidRDefault="005F51D2">
      <w:pPr>
        <w:spacing w:line="276" w:lineRule="auto"/>
        <w:jc w:val="both"/>
        <w:rPr>
          <w:color w:val="000000"/>
        </w:rPr>
      </w:pPr>
      <w:r>
        <w:rPr>
          <w:b/>
        </w:rPr>
        <w:t>Cadrul didactic la disciplină</w:t>
      </w:r>
      <w:r>
        <w:t xml:space="preserve"> are libertatea de a personaliza proiectarea de lungă durată la disciplină, în funcție de potențialul și particularitățile de învățare ale clasei</w:t>
      </w:r>
      <w:r>
        <w:rPr>
          <w:b/>
          <w:color w:val="000000"/>
        </w:rPr>
        <w:t xml:space="preserve"> </w:t>
      </w:r>
      <w:r>
        <w:rPr>
          <w:color w:val="000000"/>
        </w:rPr>
        <w:t>și resurselor educaționale disponibile, în conformitate cu prevederile curriculumului la disciplină (ediția 2019).</w:t>
      </w:r>
    </w:p>
    <w:p w14:paraId="73905550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0325D940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5E0C110A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FF68D98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0A2CC5A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0863ACB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388A23A9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686EC4A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1238E9A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781EB84B" w14:textId="1C751411" w:rsidR="0026560A" w:rsidRDefault="005F51D2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lastRenderedPageBreak/>
        <w:t>COMPETENȚELE SPECIFICE/UNITĂȚI DE COMPETENȚĂ/FINALITĂȚI</w:t>
      </w:r>
    </w:p>
    <w:p w14:paraId="4D911333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f3"/>
        <w:tblW w:w="142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804"/>
        <w:gridCol w:w="4047"/>
      </w:tblGrid>
      <w:tr w:rsidR="0026560A" w14:paraId="45224EC0" w14:textId="77777777" w:rsidTr="0008364B">
        <w:tc>
          <w:tcPr>
            <w:tcW w:w="3402" w:type="dxa"/>
            <w:shd w:val="clear" w:color="auto" w:fill="E7E6E6"/>
          </w:tcPr>
          <w:p w14:paraId="519A7267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Competențe specifice</w:t>
            </w:r>
          </w:p>
        </w:tc>
        <w:tc>
          <w:tcPr>
            <w:tcW w:w="6804" w:type="dxa"/>
            <w:shd w:val="clear" w:color="auto" w:fill="E7E6E6"/>
          </w:tcPr>
          <w:p w14:paraId="2D23C252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Unități de competență</w:t>
            </w:r>
          </w:p>
        </w:tc>
        <w:tc>
          <w:tcPr>
            <w:tcW w:w="4047" w:type="dxa"/>
            <w:shd w:val="clear" w:color="auto" w:fill="E7E6E6"/>
          </w:tcPr>
          <w:p w14:paraId="4FE282A7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Finalități</w:t>
            </w:r>
          </w:p>
          <w:p w14:paraId="3FBB29B8" w14:textId="72D7552F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La sfâr</w:t>
            </w:r>
            <w:r>
              <w:rPr>
                <w:color w:val="000000"/>
                <w:sz w:val="22"/>
                <w:szCs w:val="22"/>
              </w:rPr>
              <w:t>ș</w:t>
            </w:r>
            <w:r>
              <w:rPr>
                <w:i/>
                <w:color w:val="000000"/>
                <w:sz w:val="22"/>
                <w:szCs w:val="22"/>
              </w:rPr>
              <w:t xml:space="preserve">itul clasei a </w:t>
            </w:r>
            <w:r w:rsidR="008B1804">
              <w:rPr>
                <w:color w:val="000000"/>
                <w:sz w:val="22"/>
                <w:szCs w:val="22"/>
              </w:rPr>
              <w:t xml:space="preserve">VIII </w:t>
            </w:r>
            <w:r>
              <w:rPr>
                <w:i/>
                <w:color w:val="000000"/>
                <w:sz w:val="22"/>
                <w:szCs w:val="22"/>
              </w:rPr>
              <w:t>-a, elevul poate:</w:t>
            </w:r>
          </w:p>
          <w:p w14:paraId="0A3C44A6" w14:textId="77777777" w:rsidR="0026560A" w:rsidRDefault="0026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8B1804" w14:paraId="6E8F0481" w14:textId="77777777" w:rsidTr="0008364B">
        <w:tc>
          <w:tcPr>
            <w:tcW w:w="3402" w:type="dxa"/>
            <w:vMerge w:val="restart"/>
          </w:tcPr>
          <w:p w14:paraId="65D227F0" w14:textId="77777777" w:rsidR="008B1804" w:rsidRPr="00DE094B" w:rsidRDefault="008B1804" w:rsidP="008B1804">
            <w:pPr>
              <w:spacing w:after="200" w:line="276" w:lineRule="auto"/>
              <w:contextualSpacing/>
              <w:rPr>
                <w:b/>
                <w:bCs/>
                <w:iCs/>
                <w:lang w:val="en-US"/>
              </w:rPr>
            </w:pPr>
            <w:proofErr w:type="spellStart"/>
            <w:r w:rsidRPr="00DE094B">
              <w:rPr>
                <w:b/>
                <w:bCs/>
                <w:iCs/>
                <w:lang w:val="en-US"/>
              </w:rPr>
              <w:t>Competența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E094B">
              <w:rPr>
                <w:b/>
                <w:bCs/>
                <w:iCs/>
                <w:lang w:val="en-US"/>
              </w:rPr>
              <w:t>lingvistică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: </w:t>
            </w:r>
            <w:proofErr w:type="spellStart"/>
            <w:r w:rsidRPr="008B1804">
              <w:rPr>
                <w:bCs/>
                <w:lang w:val="en-US"/>
              </w:rPr>
              <w:t>Aplicarea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normelor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lingvistice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în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formularea</w:t>
            </w:r>
            <w:proofErr w:type="spellEnd"/>
            <w:r w:rsidRPr="008B1804">
              <w:rPr>
                <w:bCs/>
                <w:lang w:val="en-US"/>
              </w:rPr>
              <w:t xml:space="preserve"> de </w:t>
            </w:r>
            <w:proofErr w:type="spellStart"/>
            <w:r w:rsidRPr="008B1804">
              <w:rPr>
                <w:bCs/>
                <w:lang w:val="en-US"/>
              </w:rPr>
              <w:t>mesaje</w:t>
            </w:r>
            <w:proofErr w:type="spellEnd"/>
            <w:r w:rsidRPr="008B1804">
              <w:rPr>
                <w:bCs/>
                <w:lang w:val="en-US"/>
              </w:rPr>
              <w:t xml:space="preserve"> simple </w:t>
            </w:r>
            <w:proofErr w:type="spellStart"/>
            <w:r w:rsidRPr="008B1804">
              <w:rPr>
                <w:bCs/>
                <w:lang w:val="en-US"/>
              </w:rPr>
              <w:t>şi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corecte</w:t>
            </w:r>
            <w:proofErr w:type="spellEnd"/>
            <w:r w:rsidRPr="008B1804">
              <w:rPr>
                <w:bCs/>
                <w:lang w:val="en-US"/>
              </w:rPr>
              <w:t xml:space="preserve">, </w:t>
            </w:r>
            <w:proofErr w:type="spellStart"/>
            <w:r w:rsidRPr="008B1804">
              <w:rPr>
                <w:bCs/>
                <w:lang w:val="en-US"/>
              </w:rPr>
              <w:t>valorificând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limba</w:t>
            </w:r>
            <w:proofErr w:type="spellEnd"/>
            <w:r w:rsidRPr="008B1804">
              <w:rPr>
                <w:bCs/>
                <w:lang w:val="en-US"/>
              </w:rPr>
              <w:t xml:space="preserve"> ca </w:t>
            </w:r>
            <w:proofErr w:type="spellStart"/>
            <w:r w:rsidRPr="008B1804">
              <w:rPr>
                <w:bCs/>
                <w:lang w:val="en-US"/>
              </w:rPr>
              <w:t>sistem</w:t>
            </w:r>
            <w:proofErr w:type="spellEnd"/>
            <w:r w:rsidRPr="008B1804">
              <w:rPr>
                <w:bCs/>
                <w:lang w:val="en-US"/>
              </w:rPr>
              <w:t>.</w:t>
            </w:r>
          </w:p>
          <w:p w14:paraId="5033E94D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3D944463" w14:textId="77777777" w:rsidR="008B1804" w:rsidRDefault="008B1804" w:rsidP="008B1804">
            <w:pPr>
              <w:shd w:val="clear" w:color="auto" w:fill="FFFFFF"/>
              <w:rPr>
                <w:rFonts w:eastAsia="Calibri"/>
                <w:b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color w:val="0070C0"/>
                <w:lang w:val="ro-MD"/>
              </w:rPr>
              <w:t>Receptarea mesajelor orale/</w:t>
            </w:r>
            <w:r>
              <w:rPr>
                <w:rFonts w:eastAsia="Calibri"/>
                <w:b/>
                <w:color w:val="0070C0"/>
                <w:lang w:val="ro-MD"/>
              </w:rPr>
              <w:t xml:space="preserve"> </w:t>
            </w:r>
            <w:r w:rsidRPr="008B1804">
              <w:rPr>
                <w:rFonts w:eastAsia="Calibri"/>
                <w:b/>
                <w:color w:val="0070C0"/>
                <w:lang w:val="ro-MD"/>
              </w:rPr>
              <w:t>audiovizuale</w:t>
            </w:r>
          </w:p>
          <w:p w14:paraId="7C105677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b/>
                <w:bCs/>
                <w:lang w:val="ro-MD"/>
              </w:rPr>
              <w:t>Componenta fonologică</w:t>
            </w:r>
            <w:r w:rsidRPr="007B7B51">
              <w:rPr>
                <w:lang w:val="ro-MD"/>
              </w:rPr>
              <w:t xml:space="preserve"> </w:t>
            </w:r>
          </w:p>
          <w:p w14:paraId="19D209FF" w14:textId="77777777" w:rsidR="008B1804" w:rsidRPr="007B7B51" w:rsidRDefault="008B1804" w:rsidP="008B1804">
            <w:pPr>
              <w:shd w:val="clear" w:color="auto" w:fill="FFFFFF"/>
              <w:ind w:left="369" w:hanging="369"/>
              <w:contextualSpacing/>
              <w:rPr>
                <w:lang w:val="ro-MD"/>
              </w:rPr>
            </w:pPr>
            <w:r w:rsidRPr="007B7B51">
              <w:rPr>
                <w:lang w:val="ro-MD"/>
              </w:rPr>
              <w:t xml:space="preserve">1.1. Distingerea prin audiere a sunetelor, modelelor de intonație și fenomenelor fonetice specifice limbii străine, rostite clar în contexte uzuale. </w:t>
            </w:r>
          </w:p>
          <w:p w14:paraId="29D62B5E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b/>
                <w:bCs/>
                <w:lang w:val="ro-MD"/>
              </w:rPr>
              <w:t>Componenta lexicală și semantică</w:t>
            </w:r>
            <w:r w:rsidRPr="007B7B51">
              <w:rPr>
                <w:lang w:val="ro-MD"/>
              </w:rPr>
              <w:t xml:space="preserve"> </w:t>
            </w:r>
          </w:p>
          <w:p w14:paraId="184A83AD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lang w:val="ro-MD"/>
              </w:rPr>
              <w:t xml:space="preserve">1.2. Reperarea dintr-o conversație a expresiilor și cuvintelor referitoare la domenii de prioritate imediată. </w:t>
            </w:r>
          </w:p>
          <w:p w14:paraId="7DAA451B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b/>
                <w:bCs/>
                <w:lang w:val="ro-MD"/>
              </w:rPr>
              <w:t>Componenta gramaticală</w:t>
            </w:r>
            <w:r w:rsidRPr="007B7B51">
              <w:rPr>
                <w:lang w:val="ro-MD"/>
              </w:rPr>
              <w:t xml:space="preserve">: </w:t>
            </w:r>
          </w:p>
          <w:p w14:paraId="728A08BC" w14:textId="082A2508" w:rsidR="008B1804" w:rsidRPr="008B1804" w:rsidRDefault="008B1804" w:rsidP="008B1804">
            <w:pPr>
              <w:shd w:val="clear" w:color="auto" w:fill="FFFFFF"/>
              <w:rPr>
                <w:rFonts w:eastAsia="Calibri"/>
                <w:b/>
                <w:color w:val="0070C0"/>
                <w:lang w:val="ro-MD"/>
              </w:rPr>
            </w:pPr>
            <w:r w:rsidRPr="007B7B51">
              <w:rPr>
                <w:lang w:val="ro-MD"/>
              </w:rPr>
              <w:t>1.3. Identificarea structurilor gramaticale simple specifice limbii străine în contexte cotidiene.</w:t>
            </w:r>
          </w:p>
        </w:tc>
        <w:tc>
          <w:tcPr>
            <w:tcW w:w="4047" w:type="dxa"/>
            <w:vMerge w:val="restart"/>
          </w:tcPr>
          <w:p w14:paraId="389FBBB7" w14:textId="77777777" w:rsidR="0008364B" w:rsidRPr="00FD2083" w:rsidRDefault="0008364B" w:rsidP="0008364B">
            <w:pPr>
              <w:pStyle w:val="a8"/>
              <w:numPr>
                <w:ilvl w:val="0"/>
                <w:numId w:val="7"/>
              </w:numPr>
              <w:tabs>
                <w:tab w:val="left" w:pos="2700"/>
              </w:tabs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D2083">
              <w:rPr>
                <w:rFonts w:ascii="Times New Roman" w:hAnsi="Times New Roman"/>
                <w:sz w:val="24"/>
                <w:szCs w:val="24"/>
                <w:lang w:val="fr-FR"/>
              </w:rPr>
              <w:t>utiliza modele de intonație specifice limbii străine în diverse situații uzuale;</w:t>
            </w:r>
          </w:p>
          <w:p w14:paraId="0DC8F58C" w14:textId="77777777" w:rsidR="0008364B" w:rsidRPr="0008364B" w:rsidRDefault="0008364B" w:rsidP="0008364B">
            <w:pPr>
              <w:pStyle w:val="a8"/>
              <w:numPr>
                <w:ilvl w:val="0"/>
                <w:numId w:val="7"/>
              </w:numPr>
              <w:tabs>
                <w:tab w:val="left" w:pos="2700"/>
              </w:tabs>
              <w:ind w:left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utiliza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structuri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sintactice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forme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gramaticale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simple,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străine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mesaje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clare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coerente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B93705" w14:textId="77777777" w:rsidR="0008364B" w:rsidRPr="00FD2083" w:rsidRDefault="0008364B" w:rsidP="0008364B">
            <w:pPr>
              <w:pStyle w:val="a8"/>
              <w:numPr>
                <w:ilvl w:val="0"/>
                <w:numId w:val="7"/>
              </w:numPr>
              <w:tabs>
                <w:tab w:val="left" w:pos="2700"/>
              </w:tabs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D2083">
              <w:rPr>
                <w:rFonts w:ascii="Times New Roman" w:hAnsi="Times New Roman"/>
                <w:sz w:val="24"/>
                <w:szCs w:val="24"/>
                <w:lang w:val="fr-FR"/>
              </w:rPr>
              <w:t>citi într-un ritm cursiv și corect texte scrise/on-line pe teme de ordin cotidian;</w:t>
            </w:r>
          </w:p>
          <w:p w14:paraId="252DB4F0" w14:textId="77777777" w:rsidR="0008364B" w:rsidRPr="00FD2083" w:rsidRDefault="0008364B" w:rsidP="0008364B">
            <w:pPr>
              <w:pStyle w:val="a8"/>
              <w:numPr>
                <w:ilvl w:val="0"/>
                <w:numId w:val="7"/>
              </w:numPr>
              <w:tabs>
                <w:tab w:val="left" w:pos="2700"/>
              </w:tabs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D2083">
              <w:rPr>
                <w:rFonts w:ascii="Times New Roman" w:hAnsi="Times New Roman"/>
                <w:sz w:val="24"/>
                <w:szCs w:val="24"/>
                <w:lang w:val="fr-FR"/>
              </w:rPr>
              <w:t>recunoaște și utiliza expresii fixe și proverbe în situații uzuale;</w:t>
            </w:r>
          </w:p>
          <w:p w14:paraId="435971BE" w14:textId="77777777" w:rsidR="0008364B" w:rsidRPr="00FD2083" w:rsidRDefault="0008364B" w:rsidP="0008364B">
            <w:pPr>
              <w:pStyle w:val="a8"/>
              <w:numPr>
                <w:ilvl w:val="0"/>
                <w:numId w:val="7"/>
              </w:numPr>
              <w:tabs>
                <w:tab w:val="left" w:pos="2700"/>
              </w:tabs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D2083">
              <w:rPr>
                <w:rFonts w:ascii="Times New Roman" w:hAnsi="Times New Roman"/>
                <w:sz w:val="24"/>
                <w:szCs w:val="24"/>
                <w:lang w:val="fr-FR"/>
              </w:rPr>
              <w:t>solicita și oferi informații detaliate din texte funcționale și literare/nonliterare simple;</w:t>
            </w:r>
          </w:p>
          <w:p w14:paraId="3CBF0B1D" w14:textId="77777777" w:rsidR="0008364B" w:rsidRPr="0008364B" w:rsidRDefault="0008364B" w:rsidP="0008364B">
            <w:pPr>
              <w:pStyle w:val="a8"/>
              <w:numPr>
                <w:ilvl w:val="0"/>
                <w:numId w:val="7"/>
              </w:numPr>
              <w:tabs>
                <w:tab w:val="left" w:pos="2700"/>
              </w:tabs>
              <w:ind w:left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iniția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menține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încheia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conversații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scurte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realizarea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funcțiilor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comunicative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corespunzătoare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589ACF" w14:textId="77777777" w:rsidR="0008364B" w:rsidRPr="00FD2083" w:rsidRDefault="0008364B" w:rsidP="0008364B">
            <w:pPr>
              <w:pStyle w:val="a8"/>
              <w:numPr>
                <w:ilvl w:val="0"/>
                <w:numId w:val="7"/>
              </w:numPr>
              <w:tabs>
                <w:tab w:val="left" w:pos="2700"/>
              </w:tabs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D2083">
              <w:rPr>
                <w:rFonts w:ascii="Times New Roman" w:hAnsi="Times New Roman"/>
                <w:sz w:val="24"/>
                <w:szCs w:val="24"/>
                <w:lang w:val="fr-FR"/>
              </w:rPr>
              <w:t>distinge aspecte și norme uzuale de comportament verbal și nonverbal specifice culturilor țărilor alofone;</w:t>
            </w:r>
          </w:p>
          <w:p w14:paraId="4D858C8C" w14:textId="77777777" w:rsidR="0008364B" w:rsidRPr="0008364B" w:rsidRDefault="0008364B" w:rsidP="0008364B">
            <w:pPr>
              <w:pStyle w:val="a8"/>
              <w:numPr>
                <w:ilvl w:val="0"/>
                <w:numId w:val="7"/>
              </w:numPr>
              <w:tabs>
                <w:tab w:val="left" w:pos="2700"/>
              </w:tabs>
              <w:ind w:left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utiliza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resurse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lingvistice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descrie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starea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emoțională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lastRenderedPageBreak/>
              <w:t>personajului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literar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nonliterar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explicând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cauzele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DC1EF6" w14:textId="4771AC52" w:rsidR="0008364B" w:rsidRPr="00FD2083" w:rsidRDefault="0008364B" w:rsidP="0008364B">
            <w:pPr>
              <w:pStyle w:val="a8"/>
              <w:numPr>
                <w:ilvl w:val="0"/>
                <w:numId w:val="7"/>
              </w:numPr>
              <w:tabs>
                <w:tab w:val="left" w:pos="2700"/>
              </w:tabs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D2083">
              <w:rPr>
                <w:rFonts w:ascii="Times New Roman" w:hAnsi="Times New Roman"/>
                <w:sz w:val="24"/>
                <w:szCs w:val="24"/>
                <w:lang w:val="fr-FR"/>
              </w:rPr>
              <w:t>transpune oral mesajul și informațiile-cheie cu referire la necesități și dorințe personale, în schimburi interculturale, manifestând ca atitudini și valori specifice predominante:</w:t>
            </w:r>
          </w:p>
          <w:p w14:paraId="5EFF9B23" w14:textId="77777777" w:rsidR="0008364B" w:rsidRPr="0008364B" w:rsidRDefault="0008364B" w:rsidP="0008364B">
            <w:pPr>
              <w:pStyle w:val="a8"/>
              <w:numPr>
                <w:ilvl w:val="0"/>
                <w:numId w:val="6"/>
              </w:numPr>
              <w:tabs>
                <w:tab w:val="left" w:pos="2700"/>
              </w:tabs>
              <w:ind w:left="7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valorificarea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1BEC2A" w14:textId="77777777" w:rsidR="0008364B" w:rsidRPr="0008364B" w:rsidRDefault="0008364B" w:rsidP="0008364B">
            <w:pPr>
              <w:pStyle w:val="a8"/>
              <w:numPr>
                <w:ilvl w:val="0"/>
                <w:numId w:val="6"/>
              </w:numPr>
              <w:tabs>
                <w:tab w:val="left" w:pos="2700"/>
              </w:tabs>
              <w:ind w:left="7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demonstrarea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funcționalităţii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contact social;</w:t>
            </w:r>
          </w:p>
          <w:p w14:paraId="25898D0C" w14:textId="77777777" w:rsidR="0008364B" w:rsidRPr="0008364B" w:rsidRDefault="0008364B" w:rsidP="0008364B">
            <w:pPr>
              <w:pStyle w:val="a8"/>
              <w:numPr>
                <w:ilvl w:val="0"/>
                <w:numId w:val="6"/>
              </w:numPr>
              <w:tabs>
                <w:tab w:val="left" w:pos="2700"/>
              </w:tabs>
              <w:ind w:left="7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coerență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precizie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64B">
              <w:rPr>
                <w:rFonts w:ascii="Times New Roman" w:hAnsi="Times New Roman"/>
                <w:sz w:val="24"/>
                <w:szCs w:val="24"/>
              </w:rPr>
              <w:t>comunicare</w:t>
            </w:r>
            <w:proofErr w:type="spellEnd"/>
            <w:r w:rsidRPr="000836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A09E5E" w14:textId="3DA607E4" w:rsidR="008B1804" w:rsidRPr="00FD2083" w:rsidRDefault="0008364B" w:rsidP="0008364B">
            <w:pPr>
              <w:pStyle w:val="a8"/>
              <w:numPr>
                <w:ilvl w:val="0"/>
                <w:numId w:val="6"/>
              </w:numPr>
              <w:tabs>
                <w:tab w:val="left" w:pos="2700"/>
              </w:tabs>
              <w:ind w:left="746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D2083">
              <w:rPr>
                <w:rFonts w:ascii="Times New Roman" w:hAnsi="Times New Roman"/>
                <w:sz w:val="24"/>
                <w:szCs w:val="24"/>
                <w:lang w:val="fr-FR"/>
              </w:rPr>
              <w:t>deschidere și motivație pentru dialog intercultural.</w:t>
            </w:r>
          </w:p>
          <w:p w14:paraId="69E87754" w14:textId="77777777" w:rsidR="008B1804" w:rsidRPr="0008364B" w:rsidRDefault="008B1804" w:rsidP="0008364B">
            <w:pPr>
              <w:tabs>
                <w:tab w:val="left" w:pos="2700"/>
              </w:tabs>
              <w:ind w:left="320"/>
              <w:rPr>
                <w:color w:val="000000"/>
              </w:rPr>
            </w:pPr>
          </w:p>
          <w:p w14:paraId="1636C309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4DE4EADD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6212FBC5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0D51AC75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1151A999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04E402B1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3A47E4F1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7326C492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314FF8C5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64076E6A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0C23B1FA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506F72A6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5E8E384C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1112AE54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14B68384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38E01EDE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090D022B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5318E517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7D198968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57B943C1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79692F62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534BAE7F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19722D8F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4C4A7E3F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60DA12AC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290B3DE2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  <w:p w14:paraId="2F51C212" w14:textId="77777777" w:rsidR="008B1804" w:rsidRDefault="008B1804" w:rsidP="0008364B">
            <w:pPr>
              <w:tabs>
                <w:tab w:val="left" w:pos="2700"/>
              </w:tabs>
              <w:rPr>
                <w:color w:val="000000"/>
              </w:rPr>
            </w:pPr>
          </w:p>
        </w:tc>
      </w:tr>
      <w:tr w:rsidR="008B1804" w14:paraId="67680C7B" w14:textId="77777777" w:rsidTr="0008364B">
        <w:tc>
          <w:tcPr>
            <w:tcW w:w="3402" w:type="dxa"/>
            <w:vMerge/>
          </w:tcPr>
          <w:p w14:paraId="712E7876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2854D536" w14:textId="6497F58E" w:rsidR="008B1804" w:rsidRDefault="008B1804" w:rsidP="008B1804">
            <w:pPr>
              <w:rPr>
                <w:rFonts w:eastAsia="Calibri"/>
                <w:b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color w:val="0070C0"/>
                <w:lang w:val="ro-MD"/>
              </w:rPr>
              <w:t>Producerea mesajelor orale/medierea</w:t>
            </w:r>
          </w:p>
          <w:p w14:paraId="3F1F9A6B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b/>
                <w:bCs/>
                <w:lang w:val="ro-MD"/>
              </w:rPr>
              <w:t>Componenta fonologică</w:t>
            </w:r>
            <w:r w:rsidRPr="007B7B51">
              <w:rPr>
                <w:lang w:val="ro-MD"/>
              </w:rPr>
              <w:t xml:space="preserve"> </w:t>
            </w:r>
          </w:p>
          <w:p w14:paraId="3A73DE3A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lang w:val="ro-MD"/>
              </w:rPr>
              <w:t xml:space="preserve">1.4. Respectarea pauzelor, accentului, intonației și unităților de sens în formularea mesajelor pe teme cotidiene. </w:t>
            </w:r>
          </w:p>
          <w:p w14:paraId="0A212B5E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b/>
                <w:bCs/>
                <w:lang w:val="ro-MD"/>
              </w:rPr>
              <w:t>Componenta semantică Componenta lexicală</w:t>
            </w:r>
            <w:r w:rsidRPr="007B7B51">
              <w:rPr>
                <w:lang w:val="ro-MD"/>
              </w:rPr>
              <w:t xml:space="preserve"> </w:t>
            </w:r>
          </w:p>
          <w:p w14:paraId="358975E3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lang w:val="ro-MD"/>
              </w:rPr>
              <w:t xml:space="preserve">1.5. Folosirea repertorului lingvistic studiat în situații uzuale de comunicare. </w:t>
            </w:r>
          </w:p>
          <w:p w14:paraId="757C5CE7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b/>
                <w:bCs/>
                <w:lang w:val="ro-MD"/>
              </w:rPr>
              <w:t>Componenta gramaticală</w:t>
            </w:r>
            <w:r w:rsidRPr="007B7B51">
              <w:rPr>
                <w:lang w:val="ro-MD"/>
              </w:rPr>
              <w:t xml:space="preserve"> </w:t>
            </w:r>
          </w:p>
          <w:p w14:paraId="1ED04533" w14:textId="24B3FFED" w:rsidR="008B1804" w:rsidRPr="008B1804" w:rsidRDefault="008B1804" w:rsidP="008B1804">
            <w:pPr>
              <w:rPr>
                <w:rFonts w:eastAsia="Calibri"/>
                <w:b/>
                <w:color w:val="0070C0"/>
                <w:lang w:val="ro-MD"/>
              </w:rPr>
            </w:pPr>
            <w:r w:rsidRPr="007B7B51">
              <w:rPr>
                <w:lang w:val="ro-MD"/>
              </w:rPr>
              <w:t>1.6. Aplicarea normelor sintactice și gramaticale studiate în contexte uzuale.</w:t>
            </w:r>
          </w:p>
        </w:tc>
        <w:tc>
          <w:tcPr>
            <w:tcW w:w="4047" w:type="dxa"/>
            <w:vMerge/>
          </w:tcPr>
          <w:p w14:paraId="36FB7298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B1804" w14:paraId="4BDDCC6D" w14:textId="77777777" w:rsidTr="0008364B">
        <w:tc>
          <w:tcPr>
            <w:tcW w:w="3402" w:type="dxa"/>
            <w:vMerge/>
          </w:tcPr>
          <w:p w14:paraId="7FACAC24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1DF056D4" w14:textId="103498CA" w:rsidR="008B1804" w:rsidRDefault="008B1804" w:rsidP="008B1804">
            <w:pPr>
              <w:rPr>
                <w:rFonts w:eastAsia="Calibri"/>
                <w:b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color w:val="0070C0"/>
                <w:lang w:val="ro-MD"/>
              </w:rPr>
              <w:t>Receptarea mesajelor scrise/audiovizuale</w:t>
            </w:r>
          </w:p>
          <w:p w14:paraId="49F90685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b/>
                <w:bCs/>
                <w:lang w:val="ro-MD"/>
              </w:rPr>
            </w:pPr>
            <w:r w:rsidRPr="007B7B51">
              <w:rPr>
                <w:b/>
                <w:bCs/>
                <w:lang w:val="ro-MD"/>
              </w:rPr>
              <w:t>Componenta ortografică</w:t>
            </w:r>
          </w:p>
          <w:p w14:paraId="717BF09C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lang w:val="ro-MD"/>
              </w:rPr>
              <w:t xml:space="preserve"> 1.7. Examinarea normelor de ortografie utilizate în mesajele scrise. </w:t>
            </w:r>
          </w:p>
          <w:p w14:paraId="3ACA77C6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b/>
                <w:bCs/>
                <w:lang w:val="ro-MD"/>
              </w:rPr>
              <w:t>Componenta lexicală și semantică</w:t>
            </w:r>
            <w:r w:rsidRPr="007B7B51">
              <w:rPr>
                <w:lang w:val="ro-MD"/>
              </w:rPr>
              <w:t xml:space="preserve"> </w:t>
            </w:r>
          </w:p>
          <w:p w14:paraId="0461BE60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lang w:val="ro-MD"/>
              </w:rPr>
              <w:t xml:space="preserve">1.8. Înțelegerea sensului cuvintelor și expresiilor necunoscute din contexte uzuale. </w:t>
            </w:r>
          </w:p>
          <w:p w14:paraId="34D11B61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b/>
                <w:bCs/>
                <w:lang w:val="ro-MD"/>
              </w:rPr>
              <w:t>Componenta gramaticală</w:t>
            </w:r>
            <w:r w:rsidRPr="007B7B51">
              <w:rPr>
                <w:lang w:val="ro-MD"/>
              </w:rPr>
              <w:t xml:space="preserve"> </w:t>
            </w:r>
          </w:p>
          <w:p w14:paraId="1E54D4D8" w14:textId="55141C0C" w:rsidR="008B1804" w:rsidRPr="008B1804" w:rsidRDefault="008B1804" w:rsidP="008B1804">
            <w:pPr>
              <w:rPr>
                <w:color w:val="0070C0"/>
              </w:rPr>
            </w:pPr>
            <w:r w:rsidRPr="007B7B51">
              <w:rPr>
                <w:lang w:val="ro-MD"/>
              </w:rPr>
              <w:lastRenderedPageBreak/>
              <w:t>1.9. Identificarea structurilor gramaticale simple specifice limbii străine în contexte uzuale.</w:t>
            </w:r>
          </w:p>
        </w:tc>
        <w:tc>
          <w:tcPr>
            <w:tcW w:w="4047" w:type="dxa"/>
            <w:vMerge/>
          </w:tcPr>
          <w:p w14:paraId="37762E5F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B1804" w14:paraId="7C81318A" w14:textId="77777777" w:rsidTr="0008364B">
        <w:tc>
          <w:tcPr>
            <w:tcW w:w="3402" w:type="dxa"/>
            <w:vMerge/>
          </w:tcPr>
          <w:p w14:paraId="16F84A3E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622593E0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bCs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bCs/>
                <w:color w:val="0070C0"/>
                <w:lang w:val="ro-MD"/>
              </w:rPr>
              <w:t>Producerea mesajelor scrise/on-line</w:t>
            </w:r>
          </w:p>
          <w:p w14:paraId="435D9024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b/>
                <w:bCs/>
                <w:lang w:val="ro-MD"/>
              </w:rPr>
              <w:t>Componenta ortografică</w:t>
            </w:r>
            <w:r w:rsidRPr="007B7B51">
              <w:rPr>
                <w:lang w:val="ro-MD"/>
              </w:rPr>
              <w:t xml:space="preserve"> </w:t>
            </w:r>
          </w:p>
          <w:p w14:paraId="776F7D9B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lang w:val="ro-MD"/>
              </w:rPr>
              <w:t xml:space="preserve">1.10. Utilizarea normelor ortografice specifice limbii străine în redactarea mesajelor scurte. </w:t>
            </w:r>
          </w:p>
          <w:p w14:paraId="0B329CEC" w14:textId="77777777" w:rsidR="008B1804" w:rsidRPr="007B7B51" w:rsidRDefault="008B1804" w:rsidP="008B1804">
            <w:pPr>
              <w:shd w:val="clear" w:color="auto" w:fill="FFFFFF"/>
              <w:ind w:left="511" w:hanging="511"/>
              <w:contextualSpacing/>
              <w:rPr>
                <w:lang w:val="ro-MD"/>
              </w:rPr>
            </w:pPr>
            <w:r w:rsidRPr="007B7B51">
              <w:rPr>
                <w:b/>
                <w:bCs/>
                <w:lang w:val="ro-MD"/>
              </w:rPr>
              <w:t>Componenta gramaticală</w:t>
            </w:r>
            <w:r w:rsidRPr="007B7B51">
              <w:rPr>
                <w:lang w:val="ro-MD"/>
              </w:rPr>
              <w:t xml:space="preserve"> </w:t>
            </w:r>
          </w:p>
          <w:p w14:paraId="4E44DB6E" w14:textId="2FBAB5B8" w:rsidR="008B1804" w:rsidRP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7B7B51">
              <w:rPr>
                <w:lang w:val="ro-MD"/>
              </w:rPr>
              <w:t>1.11. Respectarea normelor gramaticale specifice limbii străine în scrierea mesajelor scurte și clare.</w:t>
            </w:r>
          </w:p>
        </w:tc>
        <w:tc>
          <w:tcPr>
            <w:tcW w:w="4047" w:type="dxa"/>
            <w:vMerge/>
          </w:tcPr>
          <w:p w14:paraId="42A2D990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8B1804" w14:paraId="40E188B7" w14:textId="77777777" w:rsidTr="0008364B">
        <w:tc>
          <w:tcPr>
            <w:tcW w:w="3402" w:type="dxa"/>
            <w:vMerge w:val="restart"/>
          </w:tcPr>
          <w:p w14:paraId="6D3F1718" w14:textId="77777777" w:rsidR="008B1804" w:rsidRPr="00DE094B" w:rsidRDefault="008B1804" w:rsidP="008B1804">
            <w:pPr>
              <w:spacing w:after="200" w:line="276" w:lineRule="auto"/>
              <w:contextualSpacing/>
              <w:rPr>
                <w:b/>
                <w:bCs/>
                <w:iCs/>
                <w:lang w:val="en-US"/>
              </w:rPr>
            </w:pPr>
            <w:proofErr w:type="spellStart"/>
            <w:r w:rsidRPr="00DE094B">
              <w:rPr>
                <w:b/>
                <w:bCs/>
                <w:iCs/>
                <w:lang w:val="en-US"/>
              </w:rPr>
              <w:t>Competența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E094B">
              <w:rPr>
                <w:b/>
                <w:bCs/>
                <w:iCs/>
                <w:lang w:val="en-US"/>
              </w:rPr>
              <w:t>sociolingvistică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: </w:t>
            </w:r>
            <w:proofErr w:type="spellStart"/>
            <w:r w:rsidRPr="008B1804">
              <w:rPr>
                <w:bCs/>
                <w:lang w:val="en-US"/>
              </w:rPr>
              <w:t>Utilizarea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structurilor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lingvistice</w:t>
            </w:r>
            <w:proofErr w:type="spellEnd"/>
            <w:r w:rsidRPr="008B1804">
              <w:rPr>
                <w:bCs/>
                <w:lang w:val="en-US"/>
              </w:rPr>
              <w:t xml:space="preserve">, </w:t>
            </w:r>
            <w:proofErr w:type="spellStart"/>
            <w:r w:rsidRPr="008B1804">
              <w:rPr>
                <w:bCs/>
                <w:lang w:val="en-US"/>
              </w:rPr>
              <w:t>demonstrând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funcționalitatea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limbii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în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cadrul</w:t>
            </w:r>
            <w:proofErr w:type="spellEnd"/>
            <w:r w:rsidRPr="008B1804">
              <w:rPr>
                <w:bCs/>
                <w:lang w:val="en-US"/>
              </w:rPr>
              <w:t xml:space="preserve"> </w:t>
            </w:r>
            <w:proofErr w:type="spellStart"/>
            <w:r w:rsidRPr="008B1804">
              <w:rPr>
                <w:bCs/>
                <w:lang w:val="en-US"/>
              </w:rPr>
              <w:t>unui</w:t>
            </w:r>
            <w:proofErr w:type="spellEnd"/>
            <w:r w:rsidRPr="008B1804">
              <w:rPr>
                <w:bCs/>
                <w:lang w:val="en-US"/>
              </w:rPr>
              <w:t xml:space="preserve"> contact social.</w:t>
            </w:r>
          </w:p>
          <w:p w14:paraId="510C22FE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328E47A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3E19085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26E1CA88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3E150BB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FB8FDB8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8A65826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FB5E98A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C2048BC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44F1003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7B83AD5C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0649639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3567F3C" w14:textId="42348FDD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bookmarkStart w:id="1" w:name="_GoBack"/>
            <w:bookmarkEnd w:id="1"/>
          </w:p>
        </w:tc>
        <w:tc>
          <w:tcPr>
            <w:tcW w:w="6804" w:type="dxa"/>
          </w:tcPr>
          <w:p w14:paraId="0B45A04E" w14:textId="6B327BDE" w:rsidR="008B1804" w:rsidRPr="008B1804" w:rsidRDefault="008B1804" w:rsidP="008B1804">
            <w:pPr>
              <w:shd w:val="clear" w:color="auto" w:fill="FFFFFF"/>
              <w:rPr>
                <w:rFonts w:eastAsia="Calibri"/>
                <w:b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color w:val="0070C0"/>
                <w:lang w:val="ro-MD"/>
              </w:rPr>
              <w:t>Receptarea mesajelor orale/scrise/audiovizuale</w:t>
            </w:r>
          </w:p>
          <w:p w14:paraId="14668355" w14:textId="77777777" w:rsidR="008B1804" w:rsidRPr="007B7B51" w:rsidRDefault="008B1804" w:rsidP="008B1804">
            <w:pPr>
              <w:shd w:val="clear" w:color="auto" w:fill="FFFFFF"/>
              <w:rPr>
                <w:lang w:val="ro-MD"/>
              </w:rPr>
            </w:pPr>
            <w:r w:rsidRPr="007B7B51">
              <w:rPr>
                <w:lang w:val="ro-MD"/>
              </w:rPr>
              <w:t xml:space="preserve">2.1. Identificarea cuvintelor sau frazelor cheie cu scopul descoperirii ideii principale din texte care abordează teme cotidiene.                                                                                                                                                                                  2.2. Recunoașterea informațiilor de detaliu din texte funcționale.                                                                                      </w:t>
            </w:r>
          </w:p>
          <w:p w14:paraId="285BDD44" w14:textId="528FA179" w:rsidR="008B1804" w:rsidRPr="008B1804" w:rsidRDefault="008B1804" w:rsidP="008B1804">
            <w:pPr>
              <w:shd w:val="clear" w:color="auto" w:fill="FFFFFF"/>
              <w:ind w:left="511" w:hanging="511"/>
              <w:rPr>
                <w:lang w:val="ro-MD"/>
              </w:rPr>
            </w:pPr>
            <w:r w:rsidRPr="007B7B51">
              <w:rPr>
                <w:lang w:val="ro-MD"/>
              </w:rPr>
              <w:t>2.3. Localizarea unor expresii și proverbe în texte</w:t>
            </w:r>
            <w:r w:rsidR="00FD2083">
              <w:rPr>
                <w:lang w:val="ro-MD"/>
              </w:rPr>
              <w:t>.</w:t>
            </w:r>
            <w:r w:rsidRPr="007B7B51">
              <w:rPr>
                <w:lang w:val="ro-MD"/>
              </w:rPr>
              <w:t xml:space="preserve"> literare/nonliterare care aparțin patrimoniului cultural al țării alofone.</w:t>
            </w:r>
          </w:p>
        </w:tc>
        <w:tc>
          <w:tcPr>
            <w:tcW w:w="4047" w:type="dxa"/>
            <w:vMerge/>
          </w:tcPr>
          <w:p w14:paraId="67444395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8B1804" w14:paraId="7B5BB59D" w14:textId="77777777" w:rsidTr="0008364B">
        <w:tc>
          <w:tcPr>
            <w:tcW w:w="3402" w:type="dxa"/>
            <w:vMerge/>
          </w:tcPr>
          <w:p w14:paraId="2746A94D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14:paraId="690FDDF0" w14:textId="0AC6D67C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bCs/>
                <w:color w:val="0070C0"/>
                <w:lang w:val="ro-MD"/>
              </w:rPr>
              <w:t xml:space="preserve">Producerea mesajelor orale/scrise/on-line </w:t>
            </w:r>
          </w:p>
          <w:p w14:paraId="52DD3FA9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bCs/>
                <w:color w:val="0070C0"/>
                <w:lang w:val="ro-MD"/>
              </w:rPr>
              <w:t>Medierea</w:t>
            </w:r>
          </w:p>
          <w:p w14:paraId="34100EA5" w14:textId="77777777" w:rsidR="008B1804" w:rsidRPr="007B7B51" w:rsidRDefault="008B1804" w:rsidP="008B1804">
            <w:pPr>
              <w:shd w:val="clear" w:color="auto" w:fill="FFFFFF"/>
              <w:ind w:left="511" w:hanging="511"/>
              <w:rPr>
                <w:lang w:val="ro-MD"/>
              </w:rPr>
            </w:pPr>
            <w:r w:rsidRPr="007B7B51">
              <w:rPr>
                <w:lang w:val="ro-MD"/>
              </w:rPr>
              <w:t xml:space="preserve">2.4. Respectarea unor norme de comunicare scrisă în scrisori formale și nonformale.                                                       </w:t>
            </w:r>
          </w:p>
          <w:p w14:paraId="5CD9BA20" w14:textId="670EA582" w:rsidR="008B1804" w:rsidRP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7B7B51">
              <w:rPr>
                <w:lang w:val="ro-MD"/>
              </w:rPr>
              <w:t>2.5. Redactarea textelor care abordează teme de ordin cotidian.</w:t>
            </w:r>
          </w:p>
        </w:tc>
        <w:tc>
          <w:tcPr>
            <w:tcW w:w="4047" w:type="dxa"/>
            <w:vMerge/>
          </w:tcPr>
          <w:p w14:paraId="27C63E96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8B1804" w14:paraId="086D8670" w14:textId="77777777" w:rsidTr="0008364B">
        <w:tc>
          <w:tcPr>
            <w:tcW w:w="3402" w:type="dxa"/>
            <w:vMerge/>
          </w:tcPr>
          <w:p w14:paraId="08533FED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14:paraId="33172DA4" w14:textId="77777777" w:rsidR="008B1804" w:rsidRPr="008B1804" w:rsidRDefault="008B1804" w:rsidP="008B1804">
            <w:pPr>
              <w:shd w:val="clear" w:color="auto" w:fill="FFFFFF"/>
              <w:rPr>
                <w:rFonts w:eastAsia="Calibri"/>
                <w:b/>
                <w:bCs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bCs/>
                <w:color w:val="0070C0"/>
                <w:lang w:val="ro-MD"/>
              </w:rPr>
              <w:t>Interacțiunea orală/scrisă/on-line Medierea</w:t>
            </w:r>
          </w:p>
          <w:p w14:paraId="53218A72" w14:textId="77777777" w:rsidR="008B1804" w:rsidRPr="007B7B51" w:rsidRDefault="008B1804" w:rsidP="008B1804">
            <w:pPr>
              <w:shd w:val="clear" w:color="auto" w:fill="FFFFFF"/>
              <w:ind w:left="511" w:hanging="511"/>
              <w:rPr>
                <w:lang w:val="ro-MD"/>
              </w:rPr>
            </w:pPr>
            <w:r w:rsidRPr="007B7B51">
              <w:rPr>
                <w:lang w:val="ro-MD"/>
              </w:rPr>
              <w:t xml:space="preserve">2.6. Aplicarea normelor de comportament verbal și nonverbal în cadrul interacțiunilor orale și scrise.                         </w:t>
            </w:r>
          </w:p>
          <w:p w14:paraId="7CC80C2F" w14:textId="48C90B2F" w:rsidR="008B1804" w:rsidRP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7B7B51">
              <w:rPr>
                <w:lang w:val="ro-MD"/>
              </w:rPr>
              <w:t>2.7. Identificarea și respectarea normelor de politețe verbală și nonverbală în cadrul unor activități sociale și culturale.                                                                                                                                                                                          2.8. Utilizarea interactivă a expresiilor uzuale referitoare la subiecte cotidiene.</w:t>
            </w:r>
          </w:p>
        </w:tc>
        <w:tc>
          <w:tcPr>
            <w:tcW w:w="4047" w:type="dxa"/>
            <w:vMerge/>
          </w:tcPr>
          <w:p w14:paraId="218863E8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8B1804" w14:paraId="2108818E" w14:textId="77777777" w:rsidTr="0008364B">
        <w:tc>
          <w:tcPr>
            <w:tcW w:w="3402" w:type="dxa"/>
            <w:vMerge w:val="restart"/>
          </w:tcPr>
          <w:p w14:paraId="6CCB3147" w14:textId="10ABE944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D2083">
              <w:rPr>
                <w:b/>
                <w:bCs/>
                <w:iCs/>
              </w:rPr>
              <w:t xml:space="preserve">Competența pragmatică: </w:t>
            </w:r>
            <w:r w:rsidRPr="00FD2083">
              <w:rPr>
                <w:bCs/>
              </w:rPr>
              <w:t>Utilizarea structurilor lingvistice în cadrul unor context</w:t>
            </w:r>
            <w:r w:rsidR="00FD2083">
              <w:rPr>
                <w:bCs/>
              </w:rPr>
              <w:t>e</w:t>
            </w:r>
            <w:r w:rsidRPr="00FD2083">
              <w:rPr>
                <w:bCs/>
              </w:rPr>
              <w:t xml:space="preserve"> familiare și previzibile, demonstrând coerență și precizie în comunicare.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1EBB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bCs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bCs/>
                <w:color w:val="0070C0"/>
                <w:lang w:val="ro-MD"/>
              </w:rPr>
              <w:t>Receptarea mesajelor orale/scrise/ on-line</w:t>
            </w:r>
          </w:p>
          <w:p w14:paraId="0347F5E1" w14:textId="4CD62EC3" w:rsidR="008B1804" w:rsidRPr="007B7B51" w:rsidRDefault="008B1804" w:rsidP="008B1804">
            <w:pPr>
              <w:shd w:val="clear" w:color="auto" w:fill="FFFFFF"/>
              <w:ind w:left="511" w:hanging="511"/>
              <w:rPr>
                <w:lang w:val="ro-MD"/>
              </w:rPr>
            </w:pPr>
            <w:r w:rsidRPr="007B7B51">
              <w:rPr>
                <w:lang w:val="ro-MD"/>
              </w:rPr>
              <w:t xml:space="preserve">3.1. Identificarea prin audiere/lectură/vizionare a informațiilor cheie din mesaje simple din viața cotidiană.           </w:t>
            </w:r>
          </w:p>
          <w:p w14:paraId="4A2E72A5" w14:textId="7AB07BA5" w:rsidR="008B1804" w:rsidRP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7B7B51">
              <w:rPr>
                <w:lang w:val="ro-MD"/>
              </w:rPr>
              <w:t>3.2. Localizarea unei informații specifice în anumite documente curente simple.</w:t>
            </w:r>
          </w:p>
        </w:tc>
        <w:tc>
          <w:tcPr>
            <w:tcW w:w="4047" w:type="dxa"/>
            <w:vMerge/>
          </w:tcPr>
          <w:p w14:paraId="72F0F589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8B1804" w14:paraId="14695AC4" w14:textId="77777777" w:rsidTr="0008364B">
        <w:tc>
          <w:tcPr>
            <w:tcW w:w="3402" w:type="dxa"/>
            <w:vMerge/>
          </w:tcPr>
          <w:p w14:paraId="2FF27030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F6ED" w14:textId="4FCCBD37" w:rsidR="008B1804" w:rsidRDefault="008B1804" w:rsidP="00FD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color w:val="0070C0"/>
                <w:lang w:val="ro-MD"/>
              </w:rPr>
              <w:t>Receptarea mesajelor orale/scrise/on-line</w:t>
            </w:r>
          </w:p>
          <w:p w14:paraId="419B37F7" w14:textId="77777777" w:rsidR="008B1804" w:rsidRPr="007B7B51" w:rsidRDefault="008B1804" w:rsidP="00796D58">
            <w:pPr>
              <w:shd w:val="clear" w:color="auto" w:fill="FFFFFF"/>
              <w:ind w:left="511" w:hanging="511"/>
              <w:jc w:val="both"/>
              <w:rPr>
                <w:lang w:val="ro-MD"/>
              </w:rPr>
            </w:pPr>
            <w:r w:rsidRPr="007B7B51">
              <w:rPr>
                <w:lang w:val="ro-MD"/>
              </w:rPr>
              <w:lastRenderedPageBreak/>
              <w:t xml:space="preserve">3.3. Aranjarea logică a structurilor lingvistice pentru a produce mesaje simple și clare referitoare la subiecte obișnuite de interes personal.                                                                                                                                                        </w:t>
            </w:r>
          </w:p>
          <w:p w14:paraId="7ABEC48F" w14:textId="77777777" w:rsidR="008B1804" w:rsidRPr="007B7B51" w:rsidRDefault="008B1804" w:rsidP="00796D58">
            <w:pPr>
              <w:shd w:val="clear" w:color="auto" w:fill="FFFFFF"/>
              <w:ind w:left="511" w:hanging="511"/>
              <w:jc w:val="both"/>
              <w:rPr>
                <w:lang w:val="ro-MD"/>
              </w:rPr>
            </w:pPr>
            <w:r w:rsidRPr="007B7B51">
              <w:rPr>
                <w:lang w:val="ro-MD"/>
              </w:rPr>
              <w:t>3.4. Aplicarea structurilor lingvistice în comentarii și descrieri simple cu referință la activități cotidiene.</w:t>
            </w:r>
          </w:p>
          <w:p w14:paraId="02C6A81A" w14:textId="7C83C0AB" w:rsidR="008B1804" w:rsidRPr="008B1804" w:rsidRDefault="008B1804" w:rsidP="00796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 w:hanging="467"/>
              <w:jc w:val="both"/>
              <w:rPr>
                <w:b/>
                <w:color w:val="0070C0"/>
              </w:rPr>
            </w:pPr>
            <w:r w:rsidRPr="007B7B51">
              <w:rPr>
                <w:lang w:val="ro-MD"/>
              </w:rPr>
              <w:t>3.5. Utilizarea comparativă a structurilor gramaticale și a expresiilor fixe pentru a produce mesaje orale/scrise/on-line.</w:t>
            </w:r>
          </w:p>
        </w:tc>
        <w:tc>
          <w:tcPr>
            <w:tcW w:w="4047" w:type="dxa"/>
            <w:vMerge/>
          </w:tcPr>
          <w:p w14:paraId="1A2B9114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8B1804" w14:paraId="3270AE06" w14:textId="77777777" w:rsidTr="0008364B">
        <w:tc>
          <w:tcPr>
            <w:tcW w:w="3402" w:type="dxa"/>
            <w:vMerge/>
          </w:tcPr>
          <w:p w14:paraId="125D2707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3D20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color w:val="0070C0"/>
                <w:lang w:val="ro-MD"/>
              </w:rPr>
              <w:t>Interacțiunea orală/scrisă/on-line</w:t>
            </w:r>
          </w:p>
          <w:p w14:paraId="7869DBEE" w14:textId="77777777" w:rsidR="008B1804" w:rsidRPr="007B7B51" w:rsidRDefault="008B1804" w:rsidP="008B1804">
            <w:pPr>
              <w:shd w:val="clear" w:color="auto" w:fill="FFFFFF"/>
              <w:ind w:left="511" w:hanging="511"/>
              <w:rPr>
                <w:lang w:val="ro-MD"/>
              </w:rPr>
            </w:pPr>
            <w:r w:rsidRPr="007B7B51">
              <w:rPr>
                <w:lang w:val="ro-MD"/>
              </w:rPr>
              <w:t xml:space="preserve">3.6. Utilizarea structurilor lingvistice corespunzătoare pentru a iniția, a dezvolta și a încheia o conversație simplă şi directă cu referire la subiecte din viața cotidiană.                                                                                                                 </w:t>
            </w:r>
          </w:p>
          <w:p w14:paraId="1027328C" w14:textId="77777777" w:rsidR="008B1804" w:rsidRPr="007B7B51" w:rsidRDefault="008B1804" w:rsidP="008B1804">
            <w:pPr>
              <w:shd w:val="clear" w:color="auto" w:fill="FFFFFF"/>
              <w:ind w:left="511" w:hanging="511"/>
              <w:rPr>
                <w:lang w:val="ro-MD"/>
              </w:rPr>
            </w:pPr>
            <w:r w:rsidRPr="007B7B51">
              <w:rPr>
                <w:lang w:val="ro-MD"/>
              </w:rPr>
              <w:t xml:space="preserve">3.7. Participarea în cadrul unor interacțiuni în scris/on-line cu referire la situații de ordin cotidian, cu condiția folosirii unui instrument de traducere.                                                                                                                                        </w:t>
            </w:r>
          </w:p>
          <w:p w14:paraId="1AAF04E9" w14:textId="4ACAECB7" w:rsidR="008B1804" w:rsidRPr="008B1804" w:rsidRDefault="008B1804" w:rsidP="00FD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 w:hanging="467"/>
              <w:jc w:val="both"/>
              <w:rPr>
                <w:b/>
                <w:color w:val="0070C0"/>
              </w:rPr>
            </w:pPr>
            <w:r w:rsidRPr="007B7B51">
              <w:rPr>
                <w:lang w:val="ro-MD"/>
              </w:rPr>
              <w:t>3.8. Utilizarea limbajului nonverbal pentru a exprima emoții pozitive/negative în cadrul unui schimb direct de informații.</w:t>
            </w:r>
          </w:p>
        </w:tc>
        <w:tc>
          <w:tcPr>
            <w:tcW w:w="4047" w:type="dxa"/>
            <w:vMerge/>
          </w:tcPr>
          <w:p w14:paraId="475C13CE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8B1804" w14:paraId="6AD50786" w14:textId="77777777" w:rsidTr="0008364B">
        <w:tc>
          <w:tcPr>
            <w:tcW w:w="3402" w:type="dxa"/>
            <w:vMerge/>
          </w:tcPr>
          <w:p w14:paraId="5E5EF6EE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4BC4" w14:textId="77777777" w:rsidR="008B1804" w:rsidRDefault="008B1804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color w:val="0070C0"/>
                <w:lang w:val="ro-MD"/>
              </w:rPr>
              <w:t>Medierea orală/scrisă/on-line</w:t>
            </w:r>
          </w:p>
          <w:p w14:paraId="3BBE557F" w14:textId="77777777" w:rsidR="008B1804" w:rsidRPr="007B7B51" w:rsidRDefault="008B1804" w:rsidP="008B1804">
            <w:pPr>
              <w:shd w:val="clear" w:color="auto" w:fill="FFFFFF"/>
              <w:ind w:left="511" w:hanging="511"/>
              <w:rPr>
                <w:lang w:val="ro-MD"/>
              </w:rPr>
            </w:pPr>
            <w:r w:rsidRPr="007B7B51">
              <w:rPr>
                <w:lang w:val="ro-MD"/>
              </w:rPr>
              <w:t xml:space="preserve">3.9. Transmiterea informațiilor cheie prezentate în texte simple pe etichete și anunțuri despre produse.                       </w:t>
            </w:r>
          </w:p>
          <w:p w14:paraId="0FE2CC45" w14:textId="77777777" w:rsidR="008B1804" w:rsidRPr="007B7B51" w:rsidRDefault="008B1804" w:rsidP="008B1804">
            <w:pPr>
              <w:shd w:val="clear" w:color="auto" w:fill="FFFFFF"/>
              <w:ind w:left="511" w:hanging="511"/>
              <w:rPr>
                <w:lang w:val="ro-MD"/>
              </w:rPr>
            </w:pPr>
            <w:r w:rsidRPr="007B7B51">
              <w:rPr>
                <w:lang w:val="ro-MD"/>
              </w:rPr>
              <w:t xml:space="preserve">3.10. Redarea punctelor principale ale textelor orale și scrise, prin diferite mijloace.                                                       </w:t>
            </w:r>
          </w:p>
          <w:p w14:paraId="7C33FA33" w14:textId="0AC33276" w:rsidR="008B1804" w:rsidRPr="008B1804" w:rsidRDefault="008B1804" w:rsidP="00796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9" w:hanging="609"/>
              <w:jc w:val="both"/>
              <w:rPr>
                <w:b/>
                <w:color w:val="0070C0"/>
              </w:rPr>
            </w:pPr>
            <w:r w:rsidRPr="007B7B51">
              <w:rPr>
                <w:lang w:val="ro-MD"/>
              </w:rPr>
              <w:t>3.11. Transpunerea orală a unui text scris cu ajutorul unui limbaj accesibil.</w:t>
            </w:r>
          </w:p>
        </w:tc>
        <w:tc>
          <w:tcPr>
            <w:tcW w:w="4047" w:type="dxa"/>
            <w:vMerge/>
          </w:tcPr>
          <w:p w14:paraId="71126C63" w14:textId="77777777" w:rsidR="008B1804" w:rsidRDefault="008B1804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D3360A" w14:paraId="39D2B480" w14:textId="77777777" w:rsidTr="0008364B">
        <w:tc>
          <w:tcPr>
            <w:tcW w:w="3402" w:type="dxa"/>
            <w:vMerge w:val="restart"/>
          </w:tcPr>
          <w:p w14:paraId="3A578B18" w14:textId="77777777" w:rsidR="00D3360A" w:rsidRPr="00FD2083" w:rsidRDefault="00D3360A" w:rsidP="00D3360A">
            <w:pPr>
              <w:spacing w:after="200" w:line="276" w:lineRule="auto"/>
              <w:contextualSpacing/>
              <w:rPr>
                <w:b/>
                <w:bCs/>
                <w:iCs/>
              </w:rPr>
            </w:pPr>
            <w:r w:rsidRPr="00FD2083">
              <w:rPr>
                <w:b/>
                <w:bCs/>
                <w:iCs/>
              </w:rPr>
              <w:t xml:space="preserve">Competența (pluri/inter) culturală: </w:t>
            </w:r>
          </w:p>
          <w:p w14:paraId="4D34DE56" w14:textId="2BB78434" w:rsidR="00D3360A" w:rsidRPr="00FD2083" w:rsidRDefault="00D3360A" w:rsidP="00D3360A">
            <w:pPr>
              <w:spacing w:after="200" w:line="276" w:lineRule="auto"/>
              <w:contextualSpacing/>
              <w:rPr>
                <w:bCs/>
              </w:rPr>
            </w:pPr>
            <w:r w:rsidRPr="00FD2083">
              <w:rPr>
                <w:bCs/>
              </w:rPr>
              <w:t xml:space="preserve">Aproprierea elementelor specifice culturii țărilor limbilor țintă, manifestând deschidere și motivație pentru dialog </w:t>
            </w:r>
            <w:r w:rsidRPr="00FD2083">
              <w:rPr>
                <w:bCs/>
              </w:rPr>
              <w:tab/>
              <w:t xml:space="preserve">                                                         intercultural.</w:t>
            </w:r>
          </w:p>
          <w:p w14:paraId="098E9FBC" w14:textId="77777777" w:rsidR="00D3360A" w:rsidRDefault="00D3360A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3814E55F" w14:textId="77777777" w:rsidR="00D3360A" w:rsidRDefault="00D3360A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bCs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bCs/>
                <w:color w:val="0070C0"/>
                <w:lang w:val="ro-MD"/>
              </w:rPr>
              <w:t>Receptarea mesajelor orale/scrise/ on-line</w:t>
            </w:r>
          </w:p>
          <w:p w14:paraId="3F92B31B" w14:textId="65834A38" w:rsidR="00D3360A" w:rsidRPr="008B1804" w:rsidRDefault="00D3360A" w:rsidP="00FD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hanging="42"/>
              <w:jc w:val="both"/>
              <w:rPr>
                <w:b/>
                <w:color w:val="0070C0"/>
              </w:rPr>
            </w:pPr>
            <w:r w:rsidRPr="007B7B51">
              <w:rPr>
                <w:lang w:val="ro-MD"/>
              </w:rPr>
              <w:t>4.1. Determinarea informațiilor factuale și ideilor principale în texte literare/nonliterare din patrimoniul cultural alofon.                                                                                                                                                                                  4.2.</w:t>
            </w:r>
            <w:r w:rsidR="00FD2083">
              <w:rPr>
                <w:lang w:val="ro-MD"/>
              </w:rPr>
              <w:t xml:space="preserve"> </w:t>
            </w:r>
            <w:r w:rsidRPr="007B7B51">
              <w:rPr>
                <w:lang w:val="ro-MD"/>
              </w:rPr>
              <w:t>Distingerea informațiilor despre realizări importante în domeniul creației artistice din spațiul alofon</w:t>
            </w:r>
            <w:r>
              <w:rPr>
                <w:lang w:val="ro-MD"/>
              </w:rPr>
              <w:t>.</w:t>
            </w:r>
          </w:p>
        </w:tc>
        <w:tc>
          <w:tcPr>
            <w:tcW w:w="4047" w:type="dxa"/>
            <w:vMerge/>
          </w:tcPr>
          <w:p w14:paraId="79EDFB68" w14:textId="77777777" w:rsidR="00D3360A" w:rsidRDefault="00D3360A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D3360A" w14:paraId="732ADF57" w14:textId="77777777" w:rsidTr="0008364B">
        <w:tc>
          <w:tcPr>
            <w:tcW w:w="3402" w:type="dxa"/>
            <w:vMerge/>
          </w:tcPr>
          <w:p w14:paraId="6FDCD6F1" w14:textId="77777777" w:rsidR="00D3360A" w:rsidRDefault="00D3360A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66B3C471" w14:textId="77777777" w:rsidR="00D3360A" w:rsidRDefault="00D3360A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bCs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bCs/>
                <w:color w:val="0070C0"/>
                <w:lang w:val="ro-MD"/>
              </w:rPr>
              <w:t>Producerea mesajelor orale/scrise/ on-line</w:t>
            </w:r>
          </w:p>
          <w:p w14:paraId="01F64A8C" w14:textId="77777777" w:rsidR="00D3360A" w:rsidRPr="007B7B51" w:rsidRDefault="00D3360A" w:rsidP="008B1804">
            <w:pPr>
              <w:shd w:val="clear" w:color="auto" w:fill="FFFFFF"/>
              <w:rPr>
                <w:lang w:val="ro-MD"/>
              </w:rPr>
            </w:pPr>
            <w:r w:rsidRPr="007B7B51">
              <w:rPr>
                <w:lang w:val="ro-MD"/>
              </w:rPr>
              <w:t xml:space="preserve">4.3. Comentarea succintă a aspectelor specifice culturilor țărilor alofone pe subiecte cunoscute și de interes personal.                                                                                                                                                                                4.4.Utilizarea resurselor lingvistice pentru a descrie starea emoțională a personajului literar/nonliterar.                       </w:t>
            </w:r>
          </w:p>
          <w:p w14:paraId="062ED9A9" w14:textId="6096920F" w:rsidR="00D3360A" w:rsidRPr="008B1804" w:rsidRDefault="00D3360A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7B7B51">
              <w:rPr>
                <w:lang w:val="ro-MD"/>
              </w:rPr>
              <w:lastRenderedPageBreak/>
              <w:t>4.5. Compararea unor elemente legate de modul de viață specific țării alofone și cel al țării de origine.</w:t>
            </w:r>
          </w:p>
        </w:tc>
        <w:tc>
          <w:tcPr>
            <w:tcW w:w="4047" w:type="dxa"/>
            <w:vMerge/>
          </w:tcPr>
          <w:p w14:paraId="4E60D07B" w14:textId="77777777" w:rsidR="00D3360A" w:rsidRDefault="00D3360A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D3360A" w14:paraId="313BBF88" w14:textId="77777777" w:rsidTr="0008364B">
        <w:tc>
          <w:tcPr>
            <w:tcW w:w="3402" w:type="dxa"/>
            <w:vMerge/>
          </w:tcPr>
          <w:p w14:paraId="636365BE" w14:textId="77777777" w:rsidR="00D3360A" w:rsidRDefault="00D3360A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5E5B90ED" w14:textId="77777777" w:rsidR="00D3360A" w:rsidRDefault="00D3360A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bCs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bCs/>
                <w:color w:val="0070C0"/>
                <w:lang w:val="ro-MD"/>
              </w:rPr>
              <w:t>Interacțiunea orală/scrisă/on-line</w:t>
            </w:r>
          </w:p>
          <w:p w14:paraId="774322A8" w14:textId="7563BCE7" w:rsidR="00D3360A" w:rsidRPr="008B1804" w:rsidRDefault="00D3360A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7B7B51">
              <w:rPr>
                <w:lang w:val="ro-MD"/>
              </w:rPr>
              <w:t>4.6. Integrarea cunoștințelor culturale și normelor de comportament pentru a participa la interacțiuni sociale pe subiecte curente și de interes general.</w:t>
            </w:r>
          </w:p>
        </w:tc>
        <w:tc>
          <w:tcPr>
            <w:tcW w:w="4047" w:type="dxa"/>
            <w:vMerge/>
          </w:tcPr>
          <w:p w14:paraId="659571CD" w14:textId="77777777" w:rsidR="00D3360A" w:rsidRDefault="00D3360A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D3360A" w14:paraId="03444FAF" w14:textId="77777777" w:rsidTr="0008364B">
        <w:tc>
          <w:tcPr>
            <w:tcW w:w="3402" w:type="dxa"/>
            <w:vMerge/>
          </w:tcPr>
          <w:p w14:paraId="5C2F9A1F" w14:textId="77777777" w:rsidR="00D3360A" w:rsidRDefault="00D3360A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5EBD787B" w14:textId="77777777" w:rsidR="00D3360A" w:rsidRDefault="00D3360A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bCs/>
                <w:color w:val="0070C0"/>
                <w:lang w:val="ro-MD"/>
              </w:rPr>
            </w:pPr>
            <w:r w:rsidRPr="008B1804">
              <w:rPr>
                <w:rFonts w:eastAsia="Calibri"/>
                <w:b/>
                <w:bCs/>
                <w:color w:val="0070C0"/>
                <w:lang w:val="ro-MD"/>
              </w:rPr>
              <w:t>Medierea orală/scrisă/on-line</w:t>
            </w:r>
          </w:p>
          <w:p w14:paraId="29388FAC" w14:textId="403E34C9" w:rsidR="00D3360A" w:rsidRPr="008B1804" w:rsidRDefault="00D3360A" w:rsidP="008B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7B7B51">
              <w:rPr>
                <w:lang w:val="ro-MD"/>
              </w:rPr>
              <w:t>4.7. Aplicarea resurselor lingvistice pertinente pentru a identifica și soluționa dezacordul în schimbul intercultural.                                                                                                                                                                                    4.8. Transpunerea orală a mesajul</w:t>
            </w:r>
            <w:r w:rsidR="0094232B">
              <w:rPr>
                <w:lang w:val="ro-MD"/>
              </w:rPr>
              <w:t>ui</w:t>
            </w:r>
            <w:r w:rsidRPr="007B7B51">
              <w:rPr>
                <w:lang w:val="ro-MD"/>
              </w:rPr>
              <w:t xml:space="preserve"> și informațiilor-cheie cu referire la necesități și dorințe personale, în schimburi interculturale.</w:t>
            </w:r>
          </w:p>
        </w:tc>
        <w:tc>
          <w:tcPr>
            <w:tcW w:w="4047" w:type="dxa"/>
            <w:vMerge/>
          </w:tcPr>
          <w:p w14:paraId="79EC8F59" w14:textId="77777777" w:rsidR="00D3360A" w:rsidRDefault="00D3360A" w:rsidP="008B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31CC50DC" w14:textId="77777777" w:rsidR="0026560A" w:rsidRDefault="0026560A">
      <w:pPr>
        <w:jc w:val="both"/>
        <w:rPr>
          <w:b/>
        </w:rPr>
      </w:pPr>
    </w:p>
    <w:p w14:paraId="0646D4A7" w14:textId="77777777" w:rsidR="0026560A" w:rsidRDefault="0026560A">
      <w:pPr>
        <w:jc w:val="both"/>
        <w:rPr>
          <w:b/>
        </w:rPr>
      </w:pPr>
    </w:p>
    <w:p w14:paraId="66DF4665" w14:textId="77777777" w:rsidR="00D3360A" w:rsidRDefault="00D3360A">
      <w:pPr>
        <w:jc w:val="center"/>
        <w:rPr>
          <w:b/>
        </w:rPr>
      </w:pPr>
    </w:p>
    <w:p w14:paraId="73F73AD2" w14:textId="77777777" w:rsidR="00D3360A" w:rsidRDefault="00D3360A">
      <w:pPr>
        <w:jc w:val="center"/>
        <w:rPr>
          <w:b/>
        </w:rPr>
      </w:pPr>
    </w:p>
    <w:p w14:paraId="6E11296A" w14:textId="77777777" w:rsidR="00D3360A" w:rsidRDefault="00D3360A">
      <w:pPr>
        <w:jc w:val="center"/>
        <w:rPr>
          <w:b/>
        </w:rPr>
      </w:pPr>
    </w:p>
    <w:p w14:paraId="6BF062DD" w14:textId="77777777" w:rsidR="00D3360A" w:rsidRDefault="00D3360A">
      <w:pPr>
        <w:jc w:val="center"/>
        <w:rPr>
          <w:b/>
        </w:rPr>
      </w:pPr>
    </w:p>
    <w:p w14:paraId="24A5BC33" w14:textId="77777777" w:rsidR="00D3360A" w:rsidRDefault="00D3360A">
      <w:pPr>
        <w:jc w:val="center"/>
        <w:rPr>
          <w:b/>
        </w:rPr>
      </w:pPr>
    </w:p>
    <w:p w14:paraId="5C763948" w14:textId="77777777" w:rsidR="00D3360A" w:rsidRDefault="00D3360A">
      <w:pPr>
        <w:jc w:val="center"/>
        <w:rPr>
          <w:b/>
        </w:rPr>
      </w:pPr>
    </w:p>
    <w:p w14:paraId="610D7054" w14:textId="77777777" w:rsidR="00D3360A" w:rsidRDefault="00D3360A">
      <w:pPr>
        <w:jc w:val="center"/>
        <w:rPr>
          <w:b/>
        </w:rPr>
      </w:pPr>
    </w:p>
    <w:p w14:paraId="69FB6BCE" w14:textId="77777777" w:rsidR="00D3360A" w:rsidRDefault="00D3360A">
      <w:pPr>
        <w:jc w:val="center"/>
        <w:rPr>
          <w:b/>
        </w:rPr>
      </w:pPr>
    </w:p>
    <w:p w14:paraId="240E935F" w14:textId="77777777" w:rsidR="00D3360A" w:rsidRDefault="00D3360A">
      <w:pPr>
        <w:jc w:val="center"/>
        <w:rPr>
          <w:b/>
        </w:rPr>
      </w:pPr>
    </w:p>
    <w:p w14:paraId="3428A5AB" w14:textId="77777777" w:rsidR="00D3360A" w:rsidRDefault="00D3360A">
      <w:pPr>
        <w:jc w:val="center"/>
        <w:rPr>
          <w:b/>
        </w:rPr>
      </w:pPr>
    </w:p>
    <w:p w14:paraId="3BABD5C5" w14:textId="77777777" w:rsidR="00D3360A" w:rsidRDefault="00D3360A">
      <w:pPr>
        <w:jc w:val="center"/>
        <w:rPr>
          <w:b/>
        </w:rPr>
      </w:pPr>
    </w:p>
    <w:p w14:paraId="61E088D1" w14:textId="3D82948A" w:rsidR="00D3360A" w:rsidRDefault="00D3360A">
      <w:pPr>
        <w:jc w:val="center"/>
        <w:rPr>
          <w:b/>
        </w:rPr>
      </w:pPr>
    </w:p>
    <w:p w14:paraId="558935DE" w14:textId="0BE46749" w:rsidR="002A3EBC" w:rsidRDefault="002A3EBC">
      <w:pPr>
        <w:jc w:val="center"/>
        <w:rPr>
          <w:b/>
        </w:rPr>
      </w:pPr>
    </w:p>
    <w:p w14:paraId="545B02A2" w14:textId="4280D3A6" w:rsidR="002A3EBC" w:rsidRDefault="002A3EBC">
      <w:pPr>
        <w:jc w:val="center"/>
        <w:rPr>
          <w:b/>
        </w:rPr>
      </w:pPr>
    </w:p>
    <w:p w14:paraId="63445621" w14:textId="4FA90D20" w:rsidR="002A3EBC" w:rsidRDefault="002A3EBC">
      <w:pPr>
        <w:jc w:val="center"/>
        <w:rPr>
          <w:b/>
        </w:rPr>
      </w:pPr>
    </w:p>
    <w:p w14:paraId="23695600" w14:textId="1B14FB85" w:rsidR="002A3EBC" w:rsidRDefault="002A3EBC">
      <w:pPr>
        <w:jc w:val="center"/>
        <w:rPr>
          <w:b/>
        </w:rPr>
      </w:pPr>
    </w:p>
    <w:p w14:paraId="0F01D5AA" w14:textId="546EA503" w:rsidR="002A3EBC" w:rsidRDefault="002A3EBC">
      <w:pPr>
        <w:jc w:val="center"/>
        <w:rPr>
          <w:b/>
        </w:rPr>
      </w:pPr>
    </w:p>
    <w:p w14:paraId="33BD3E28" w14:textId="7E0644BE" w:rsidR="002A3EBC" w:rsidRDefault="002A3EBC">
      <w:pPr>
        <w:jc w:val="center"/>
        <w:rPr>
          <w:b/>
        </w:rPr>
      </w:pPr>
    </w:p>
    <w:p w14:paraId="5188206A" w14:textId="6E5051DB" w:rsidR="002A3EBC" w:rsidRDefault="002A3EBC">
      <w:pPr>
        <w:jc w:val="center"/>
        <w:rPr>
          <w:b/>
        </w:rPr>
      </w:pPr>
    </w:p>
    <w:p w14:paraId="1A61261D" w14:textId="77777777" w:rsidR="002A3EBC" w:rsidRDefault="002A3EBC">
      <w:pPr>
        <w:jc w:val="center"/>
        <w:rPr>
          <w:b/>
        </w:rPr>
      </w:pPr>
    </w:p>
    <w:p w14:paraId="22556952" w14:textId="77777777" w:rsidR="00D3360A" w:rsidRDefault="00D3360A">
      <w:pPr>
        <w:jc w:val="center"/>
        <w:rPr>
          <w:b/>
        </w:rPr>
      </w:pPr>
    </w:p>
    <w:p w14:paraId="6658BE24" w14:textId="71E16F4B" w:rsidR="0026560A" w:rsidRDefault="005F51D2">
      <w:pPr>
        <w:jc w:val="center"/>
        <w:rPr>
          <w:b/>
        </w:rPr>
      </w:pPr>
      <w:r>
        <w:rPr>
          <w:b/>
        </w:rPr>
        <w:lastRenderedPageBreak/>
        <w:t>PROIECTAREA DIDACTICĂ A UNITĂȚILOR DE ÎNVĂȚARE/UNITĂȚILOR DE CONȚINUT</w:t>
      </w:r>
    </w:p>
    <w:tbl>
      <w:tblPr>
        <w:tblW w:w="144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592"/>
        <w:gridCol w:w="3330"/>
        <w:gridCol w:w="1080"/>
        <w:gridCol w:w="2070"/>
        <w:gridCol w:w="2790"/>
        <w:gridCol w:w="1499"/>
      </w:tblGrid>
      <w:tr w:rsidR="00E64273" w:rsidRPr="002D1164" w14:paraId="5D3ACDF1" w14:textId="77777777" w:rsidTr="00D3360A">
        <w:trPr>
          <w:trHeight w:val="11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28186" w14:textId="77777777" w:rsidR="00E64273" w:rsidRPr="002D1164" w:rsidRDefault="00E64273" w:rsidP="00FD2083">
            <w:pPr>
              <w:rPr>
                <w:lang w:val="en-US"/>
              </w:rPr>
            </w:pPr>
          </w:p>
          <w:p w14:paraId="21DFE825" w14:textId="7470682E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Competenț</w:t>
            </w:r>
            <w:r w:rsidR="00D3360A">
              <w:rPr>
                <w:b/>
                <w:bCs/>
                <w:color w:val="000000"/>
                <w:lang w:val="en-US"/>
              </w:rPr>
              <w:t>e</w:t>
            </w:r>
            <w:proofErr w:type="spellEnd"/>
            <w:r w:rsidRPr="002D1164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specific</w:t>
            </w:r>
            <w:r w:rsidR="00D3360A">
              <w:rPr>
                <w:b/>
                <w:bCs/>
                <w:color w:val="000000"/>
                <w:lang w:val="en-US"/>
              </w:rPr>
              <w:t>e</w:t>
            </w:r>
            <w:proofErr w:type="spellEnd"/>
          </w:p>
          <w:p w14:paraId="25D98DAA" w14:textId="77777777" w:rsidR="00E64273" w:rsidRPr="002D1164" w:rsidRDefault="00E64273" w:rsidP="00FD2083">
            <w:pPr>
              <w:ind w:left="140" w:right="140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C6B68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Unități</w:t>
            </w:r>
            <w:proofErr w:type="spellEnd"/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  <w:p w14:paraId="2B51348C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 xml:space="preserve">de </w:t>
            </w: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competențe</w:t>
            </w:r>
            <w:proofErr w:type="spellEnd"/>
          </w:p>
          <w:p w14:paraId="6559A870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FB8C3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  <w:p w14:paraId="797FF624" w14:textId="29FF06C3" w:rsidR="00E64273" w:rsidRPr="002D1164" w:rsidRDefault="00D3360A" w:rsidP="00FD2083">
            <w:pPr>
              <w:ind w:left="140" w:right="140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Unități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conținut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2B319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Nr.</w:t>
            </w:r>
          </w:p>
          <w:p w14:paraId="116D8ED7" w14:textId="7077898D" w:rsidR="00E64273" w:rsidRPr="002D1164" w:rsidRDefault="0094232B" w:rsidP="00FD2083">
            <w:pPr>
              <w:ind w:left="140" w:right="140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d</w:t>
            </w:r>
            <w:r w:rsidR="00E64273" w:rsidRPr="002D1164">
              <w:rPr>
                <w:b/>
                <w:bCs/>
                <w:color w:val="000000"/>
                <w:lang w:val="en-US"/>
              </w:rPr>
              <w:t>e</w:t>
            </w:r>
          </w:p>
          <w:p w14:paraId="330D8FE5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ore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60A1A" w14:textId="77777777" w:rsidR="00E64273" w:rsidRPr="002D1164" w:rsidRDefault="00E64273" w:rsidP="00FD2083">
            <w:pPr>
              <w:rPr>
                <w:lang w:val="en-US"/>
              </w:rPr>
            </w:pPr>
          </w:p>
          <w:p w14:paraId="41CE4CFB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Data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C023E" w14:textId="77777777" w:rsidR="00E64273" w:rsidRPr="00FD2083" w:rsidRDefault="00E64273" w:rsidP="00FD2083">
            <w:pPr>
              <w:rPr>
                <w:lang w:val="fr-FR"/>
              </w:rPr>
            </w:pPr>
          </w:p>
          <w:p w14:paraId="249EBBD3" w14:textId="77777777" w:rsidR="00E64273" w:rsidRPr="00FD2083" w:rsidRDefault="00E64273" w:rsidP="00FD2083">
            <w:pPr>
              <w:ind w:left="140" w:right="140"/>
              <w:jc w:val="center"/>
              <w:rPr>
                <w:lang w:val="fr-FR"/>
              </w:rPr>
            </w:pPr>
            <w:r w:rsidRPr="00FD2083">
              <w:rPr>
                <w:b/>
                <w:bCs/>
                <w:color w:val="000000"/>
                <w:lang w:val="fr-FR"/>
              </w:rPr>
              <w:t>Strategii didactice și tehnici de evaluare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84313" w14:textId="77777777" w:rsidR="00E64273" w:rsidRPr="00FD2083" w:rsidRDefault="00E64273" w:rsidP="00FD2083">
            <w:pPr>
              <w:rPr>
                <w:lang w:val="fr-FR"/>
              </w:rPr>
            </w:pPr>
          </w:p>
          <w:p w14:paraId="04521D4D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Observații</w:t>
            </w:r>
            <w:proofErr w:type="spellEnd"/>
          </w:p>
        </w:tc>
      </w:tr>
      <w:tr w:rsidR="00E64273" w:rsidRPr="002D1164" w14:paraId="4FCBA13C" w14:textId="77777777" w:rsidTr="00D3360A">
        <w:trPr>
          <w:trHeight w:val="387"/>
        </w:trPr>
        <w:tc>
          <w:tcPr>
            <w:tcW w:w="14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B6E85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  <w:r w:rsidRPr="002D1164">
              <w:rPr>
                <w:b/>
                <w:bCs/>
                <w:color w:val="000000"/>
                <w:vertAlign w:val="superscript"/>
                <w:lang w:val="en-US"/>
              </w:rPr>
              <w:t>st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SEMESTER </w:t>
            </w:r>
            <w:r>
              <w:rPr>
                <w:b/>
                <w:bCs/>
                <w:color w:val="000000"/>
                <w:lang w:val="en-US"/>
              </w:rPr>
              <w:t>–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30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HOURS</w:t>
            </w:r>
          </w:p>
        </w:tc>
      </w:tr>
      <w:tr w:rsidR="00E64273" w:rsidRPr="002D1164" w14:paraId="49DCB87C" w14:textId="77777777" w:rsidTr="00D3360A">
        <w:trPr>
          <w:trHeight w:val="295"/>
        </w:trPr>
        <w:tc>
          <w:tcPr>
            <w:tcW w:w="14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5481F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</w:t>
            </w:r>
          </w:p>
        </w:tc>
      </w:tr>
      <w:tr w:rsidR="00D3360A" w:rsidRPr="002D1164" w14:paraId="295DCE6A" w14:textId="77777777" w:rsidTr="00E64273">
        <w:trPr>
          <w:trHeight w:val="1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56913" w14:textId="77777777" w:rsidR="00D3360A" w:rsidRPr="002D1164" w:rsidRDefault="00D3360A" w:rsidP="00D3360A">
            <w:pPr>
              <w:ind w:left="140" w:right="140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CS1</w:t>
            </w:r>
          </w:p>
          <w:p w14:paraId="1FECB3EE" w14:textId="77777777" w:rsidR="00D3360A" w:rsidRPr="002D1164" w:rsidRDefault="00D3360A" w:rsidP="00D3360A">
            <w:pPr>
              <w:ind w:left="140" w:right="140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CS2</w:t>
            </w:r>
          </w:p>
          <w:p w14:paraId="59A7E8EC" w14:textId="56BF6383" w:rsidR="00D3360A" w:rsidRPr="002D1164" w:rsidRDefault="00D3360A" w:rsidP="00D3360A">
            <w:pPr>
              <w:ind w:left="140" w:right="140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BC06F" w14:textId="7E80F0D4" w:rsidR="00D3360A" w:rsidRPr="002D1164" w:rsidRDefault="00D3360A" w:rsidP="00D3360A">
            <w:pPr>
              <w:ind w:right="140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1.3</w:t>
            </w:r>
            <w:r>
              <w:rPr>
                <w:lang w:val="en-US"/>
              </w:rPr>
              <w:t xml:space="preserve">; </w:t>
            </w:r>
            <w:r w:rsidRPr="002D1164">
              <w:rPr>
                <w:color w:val="000000"/>
                <w:lang w:val="en-US"/>
              </w:rPr>
              <w:t>1.10</w:t>
            </w:r>
          </w:p>
          <w:p w14:paraId="0C424AA1" w14:textId="77777777" w:rsidR="00D3360A" w:rsidRPr="002D1164" w:rsidRDefault="00D3360A" w:rsidP="00D3360A">
            <w:pPr>
              <w:ind w:right="140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2.2</w:t>
            </w:r>
          </w:p>
          <w:p w14:paraId="13B2625F" w14:textId="651F098F" w:rsidR="00D3360A" w:rsidRPr="002D1164" w:rsidRDefault="00D3360A" w:rsidP="00D3360A">
            <w:pPr>
              <w:ind w:right="140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3.3</w:t>
            </w:r>
            <w:r>
              <w:rPr>
                <w:lang w:val="en-US"/>
              </w:rPr>
              <w:t xml:space="preserve">; </w:t>
            </w:r>
            <w:r w:rsidRPr="002D1164">
              <w:rPr>
                <w:color w:val="000000"/>
                <w:lang w:val="en-US"/>
              </w:rPr>
              <w:t>3.12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49D9F" w14:textId="77777777" w:rsidR="00D3360A" w:rsidRPr="002D1164" w:rsidRDefault="00D3360A" w:rsidP="00D3360A">
            <w:pPr>
              <w:rPr>
                <w:lang w:val="en-US"/>
              </w:rPr>
            </w:pPr>
          </w:p>
          <w:p w14:paraId="3DCF9EB3" w14:textId="77777777" w:rsidR="00D3360A" w:rsidRPr="002D1164" w:rsidRDefault="00D3360A" w:rsidP="00D3360A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1</w:t>
            </w:r>
          </w:p>
          <w:p w14:paraId="61080CDF" w14:textId="77777777" w:rsidR="00D3360A" w:rsidRPr="002D1164" w:rsidRDefault="00D3360A" w:rsidP="00D3360A">
            <w:pPr>
              <w:rPr>
                <w:lang w:val="en-US"/>
              </w:rPr>
            </w:pPr>
          </w:p>
          <w:p w14:paraId="6EBA2BEC" w14:textId="72BEA0B7" w:rsidR="00D3360A" w:rsidRPr="002D1164" w:rsidRDefault="00D3360A" w:rsidP="00D3360A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 to the Course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3F9B6" w14:textId="77777777" w:rsidR="00D3360A" w:rsidRPr="002D1164" w:rsidRDefault="00D3360A" w:rsidP="00D3360A">
            <w:pPr>
              <w:spacing w:after="240"/>
              <w:rPr>
                <w:lang w:val="en-US"/>
              </w:rPr>
            </w:pPr>
          </w:p>
          <w:p w14:paraId="1FFFBA6C" w14:textId="77777777" w:rsidR="00D3360A" w:rsidRPr="002D1164" w:rsidRDefault="00D3360A" w:rsidP="00D3360A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F8C17" w14:textId="77777777" w:rsidR="00D3360A" w:rsidRPr="002D1164" w:rsidRDefault="00D3360A" w:rsidP="00D3360A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E1370" w14:textId="77777777" w:rsidR="00D3360A" w:rsidRPr="002D1164" w:rsidRDefault="00D3360A" w:rsidP="00D3360A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Brainstorming</w:t>
            </w:r>
          </w:p>
          <w:p w14:paraId="43CC9BA9" w14:textId="77777777" w:rsidR="00D3360A" w:rsidRDefault="00D3360A" w:rsidP="00D3360A">
            <w:pPr>
              <w:ind w:left="140" w:right="140"/>
              <w:jc w:val="center"/>
              <w:rPr>
                <w:color w:val="000000"/>
                <w:lang w:val="en-US"/>
              </w:rPr>
            </w:pPr>
            <w:r w:rsidRPr="002D1164">
              <w:rPr>
                <w:color w:val="000000"/>
                <w:lang w:val="en-US"/>
              </w:rPr>
              <w:t>Conversation</w:t>
            </w:r>
          </w:p>
          <w:p w14:paraId="1B7C727F" w14:textId="77777777" w:rsidR="00D3360A" w:rsidRPr="002D1164" w:rsidRDefault="00D3360A" w:rsidP="00D3360A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Dialogues</w:t>
            </w:r>
          </w:p>
          <w:p w14:paraId="10412C49" w14:textId="77777777" w:rsidR="00D3360A" w:rsidRPr="002D1164" w:rsidRDefault="00D3360A" w:rsidP="00D3360A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Question and Answers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C9E33" w14:textId="77777777" w:rsidR="00D3360A" w:rsidRPr="002D1164" w:rsidRDefault="00D3360A" w:rsidP="00D3360A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E64273" w:rsidRPr="002D1164" w14:paraId="6F57767D" w14:textId="77777777" w:rsidTr="00D3360A">
        <w:trPr>
          <w:trHeight w:val="14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481B7" w14:textId="77777777" w:rsidR="00E64273" w:rsidRPr="002D1164" w:rsidRDefault="00E64273" w:rsidP="00FD2083">
            <w:pPr>
              <w:ind w:left="140" w:right="140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CS1</w:t>
            </w:r>
          </w:p>
          <w:p w14:paraId="23B10EB7" w14:textId="77777777" w:rsidR="00E64273" w:rsidRPr="002D1164" w:rsidRDefault="00E64273" w:rsidP="00FD2083">
            <w:pPr>
              <w:ind w:left="140" w:right="140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CS2</w:t>
            </w:r>
          </w:p>
          <w:p w14:paraId="5A8E5606" w14:textId="77777777" w:rsidR="00E64273" w:rsidRPr="002D1164" w:rsidRDefault="00E64273" w:rsidP="00FD2083">
            <w:pPr>
              <w:ind w:left="140" w:right="140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6D471" w14:textId="61AD217B" w:rsidR="00E64273" w:rsidRPr="002D1164" w:rsidRDefault="00E64273" w:rsidP="00FD2083">
            <w:pPr>
              <w:ind w:right="140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1.3</w:t>
            </w:r>
            <w:r w:rsidR="00D3360A">
              <w:rPr>
                <w:lang w:val="en-US"/>
              </w:rPr>
              <w:t xml:space="preserve">; </w:t>
            </w:r>
            <w:r w:rsidRPr="002D1164">
              <w:rPr>
                <w:color w:val="000000"/>
                <w:lang w:val="en-US"/>
              </w:rPr>
              <w:t>1.10</w:t>
            </w:r>
          </w:p>
          <w:p w14:paraId="2DA0C82C" w14:textId="77777777" w:rsidR="00E64273" w:rsidRPr="002D1164" w:rsidRDefault="00E64273" w:rsidP="00FD2083">
            <w:pPr>
              <w:ind w:right="140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2.2</w:t>
            </w:r>
          </w:p>
          <w:p w14:paraId="0F21B0C8" w14:textId="3354910F" w:rsidR="00E64273" w:rsidRPr="002D1164" w:rsidRDefault="00E64273" w:rsidP="00FD2083">
            <w:pPr>
              <w:ind w:right="140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3.3</w:t>
            </w:r>
            <w:r w:rsidR="00D3360A">
              <w:rPr>
                <w:lang w:val="en-US"/>
              </w:rPr>
              <w:t xml:space="preserve">; </w:t>
            </w:r>
            <w:r w:rsidRPr="002D1164">
              <w:rPr>
                <w:color w:val="000000"/>
                <w:lang w:val="en-US"/>
              </w:rPr>
              <w:t>3.12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79F48" w14:textId="77777777" w:rsidR="00E64273" w:rsidRPr="002D1164" w:rsidRDefault="00E64273" w:rsidP="00FD2083">
            <w:pPr>
              <w:rPr>
                <w:lang w:val="en-US"/>
              </w:rPr>
            </w:pPr>
          </w:p>
          <w:p w14:paraId="5FF65097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2</w:t>
            </w:r>
          </w:p>
          <w:p w14:paraId="077E9CFB" w14:textId="77777777" w:rsidR="00E64273" w:rsidRPr="002D1164" w:rsidRDefault="00E64273" w:rsidP="00FD2083">
            <w:pPr>
              <w:rPr>
                <w:lang w:val="en-US"/>
              </w:rPr>
            </w:pPr>
          </w:p>
          <w:p w14:paraId="1F5900C8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Grammar and Vocabulary 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FC9F4" w14:textId="77777777" w:rsidR="00E64273" w:rsidRPr="002D1164" w:rsidRDefault="00E64273" w:rsidP="00FD2083">
            <w:pPr>
              <w:spacing w:after="240"/>
              <w:rPr>
                <w:lang w:val="en-US"/>
              </w:rPr>
            </w:pPr>
          </w:p>
          <w:p w14:paraId="2573728E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E6E0D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0D8F7" w14:textId="77777777" w:rsidR="00E64273" w:rsidRPr="002D1164" w:rsidRDefault="00E64273" w:rsidP="00FD2083">
            <w:pPr>
              <w:rPr>
                <w:lang w:val="en-US"/>
              </w:rPr>
            </w:pPr>
          </w:p>
          <w:p w14:paraId="6E205950" w14:textId="4CDBB02C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 xml:space="preserve">Fill-in  </w:t>
            </w:r>
            <w:r w:rsidR="0094232B">
              <w:rPr>
                <w:color w:val="000000"/>
                <w:lang w:val="en-US"/>
              </w:rPr>
              <w:t>E</w:t>
            </w:r>
            <w:r w:rsidRPr="002D1164">
              <w:rPr>
                <w:color w:val="000000"/>
                <w:lang w:val="en-US"/>
              </w:rPr>
              <w:t>xercises</w:t>
            </w:r>
          </w:p>
          <w:p w14:paraId="6A0F4D3E" w14:textId="77777777" w:rsidR="00E64273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  <w:r w:rsidRPr="002D1164">
              <w:rPr>
                <w:color w:val="000000"/>
                <w:lang w:val="en-US"/>
              </w:rPr>
              <w:t>Matching</w:t>
            </w:r>
          </w:p>
          <w:p w14:paraId="6813350A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Reading</w:t>
            </w:r>
          </w:p>
          <w:p w14:paraId="43E6A197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Discussion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1F959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E64273" w:rsidRPr="002D1164" w14:paraId="3160D78F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698B3B" w14:textId="77777777" w:rsidR="00E64273" w:rsidRPr="002D1164" w:rsidRDefault="00E64273" w:rsidP="00FD2083">
            <w:pPr>
              <w:ind w:left="140" w:right="140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F1D8B" w14:textId="77777777" w:rsidR="00E64273" w:rsidRPr="002D1164" w:rsidRDefault="00E64273" w:rsidP="00FD2083">
            <w:pPr>
              <w:ind w:left="140" w:right="140"/>
              <w:rPr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D1F6F" w14:textId="77777777" w:rsidR="00E64273" w:rsidRPr="002D1164" w:rsidRDefault="00E64273" w:rsidP="00FD2083">
            <w:pPr>
              <w:rPr>
                <w:lang w:val="en-US"/>
              </w:rPr>
            </w:pPr>
          </w:p>
          <w:p w14:paraId="42DBB92B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3</w:t>
            </w:r>
          </w:p>
          <w:p w14:paraId="025B8A48" w14:textId="77777777" w:rsidR="00E64273" w:rsidRPr="002D1164" w:rsidRDefault="00E64273" w:rsidP="00FD2083">
            <w:pPr>
              <w:rPr>
                <w:lang w:val="en-US"/>
              </w:rPr>
            </w:pPr>
          </w:p>
          <w:p w14:paraId="0CD48F9A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Initial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5B733" w14:textId="77777777" w:rsidR="00E64273" w:rsidRPr="002D1164" w:rsidRDefault="00E64273" w:rsidP="00FD2083">
            <w:pPr>
              <w:spacing w:after="240"/>
              <w:rPr>
                <w:lang w:val="en-US"/>
              </w:rPr>
            </w:pPr>
          </w:p>
          <w:p w14:paraId="77A20F75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7FAA9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7E250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Comprehension</w:t>
            </w:r>
          </w:p>
          <w:p w14:paraId="7AD1E463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6133952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2EF2995" w14:textId="77777777" w:rsidR="00E64273" w:rsidRPr="002D1164" w:rsidRDefault="00E64273" w:rsidP="00FD2083">
            <w:pPr>
              <w:ind w:left="140" w:right="140"/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AF61E" w14:textId="77777777" w:rsidR="00E64273" w:rsidRPr="002D1164" w:rsidRDefault="00E64273" w:rsidP="00FD2083">
            <w:pPr>
              <w:rPr>
                <w:lang w:val="en-US"/>
              </w:rPr>
            </w:pPr>
          </w:p>
        </w:tc>
      </w:tr>
      <w:tr w:rsidR="00E64273" w:rsidRPr="002D1164" w14:paraId="362C9C40" w14:textId="77777777" w:rsidTr="00D3360A">
        <w:trPr>
          <w:trHeight w:val="334"/>
        </w:trPr>
        <w:tc>
          <w:tcPr>
            <w:tcW w:w="14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A49C3" w14:textId="0EB5701B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UNIT I</w:t>
            </w:r>
            <w:r w:rsidR="00D3360A">
              <w:rPr>
                <w:b/>
                <w:bCs/>
                <w:lang w:val="en-US"/>
              </w:rPr>
              <w:t xml:space="preserve"> – 11 hours</w:t>
            </w:r>
          </w:p>
        </w:tc>
      </w:tr>
      <w:tr w:rsidR="00E64273" w:rsidRPr="002D1164" w14:paraId="012D22AF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317FE" w14:textId="77777777" w:rsidR="00E64273" w:rsidRPr="00D50065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226C55D3" w14:textId="77777777" w:rsidR="00E64273" w:rsidRPr="00D50065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</w:p>
          <w:p w14:paraId="31253E5E" w14:textId="77777777" w:rsidR="00E64273" w:rsidRPr="00D50065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7CD67742" w14:textId="77777777" w:rsidR="00E64273" w:rsidRPr="00D50065" w:rsidRDefault="00E64273" w:rsidP="00FD2083">
            <w:pPr>
              <w:ind w:right="140"/>
              <w:rPr>
                <w:bCs/>
                <w:color w:val="000000"/>
                <w:lang w:val="en-US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AA1A62" w14:textId="77777777" w:rsidR="00E64273" w:rsidRPr="00D50065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1.3       </w:t>
            </w:r>
          </w:p>
          <w:p w14:paraId="7AC301BB" w14:textId="77777777" w:rsidR="00E64273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2.4                </w:t>
            </w:r>
          </w:p>
          <w:p w14:paraId="29F82490" w14:textId="0BAB789E" w:rsidR="00E64273" w:rsidRPr="00D50065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D3360A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  <w:p w14:paraId="2F9F7D95" w14:textId="77777777" w:rsidR="00E64273" w:rsidRPr="00D50065" w:rsidRDefault="00E64273" w:rsidP="00FD2083">
            <w:pPr>
              <w:ind w:right="140"/>
              <w:rPr>
                <w:bCs/>
                <w:color w:val="000000"/>
                <w:lang w:val="en-US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18BBB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 1</w:t>
            </w:r>
          </w:p>
          <w:p w14:paraId="147A4D2B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32EF21FF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Traditions</w:t>
            </w:r>
          </w:p>
          <w:p w14:paraId="1AF7F008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C025D1" w14:textId="77777777" w:rsidR="00E64273" w:rsidRPr="00E2380D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77A4A2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F3AF4B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2198C54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CD550DD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E8C3C34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04EE4B92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4D5C7C0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5CF4EE" w14:textId="77777777" w:rsidR="00E64273" w:rsidRPr="002D1164" w:rsidRDefault="00E64273" w:rsidP="00FD2083">
            <w:pPr>
              <w:rPr>
                <w:lang w:val="en-US"/>
              </w:rPr>
            </w:pPr>
          </w:p>
        </w:tc>
      </w:tr>
      <w:tr w:rsidR="00E64273" w:rsidRPr="002D1164" w14:paraId="044B4DC6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984D58" w14:textId="77777777" w:rsidR="00E64273" w:rsidRPr="00D50065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>CS1</w:t>
            </w:r>
          </w:p>
          <w:p w14:paraId="5CDC0488" w14:textId="77777777" w:rsidR="00E64273" w:rsidRPr="00D50065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</w:p>
          <w:p w14:paraId="7FA6B95B" w14:textId="77777777" w:rsidR="00E64273" w:rsidRPr="00D50065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3A21E41A" w14:textId="77777777" w:rsidR="00E64273" w:rsidRPr="002D1164" w:rsidRDefault="00E64273" w:rsidP="00D3360A">
            <w:pPr>
              <w:ind w:right="140"/>
              <w:rPr>
                <w:color w:val="000000"/>
                <w:lang w:val="en-US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87FA7" w14:textId="77777777" w:rsidR="00E64273" w:rsidRPr="00D50065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1.3       </w:t>
            </w:r>
          </w:p>
          <w:p w14:paraId="2F860B13" w14:textId="77777777" w:rsidR="00E64273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2.4                </w:t>
            </w:r>
          </w:p>
          <w:p w14:paraId="406A0EE7" w14:textId="6493B025" w:rsidR="00E64273" w:rsidRPr="00D50065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D3360A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  <w:p w14:paraId="3FCA819E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B7219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3BB511E8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2C7CCF8B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Holidays</w:t>
            </w:r>
          </w:p>
          <w:p w14:paraId="4B32CE4E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Disjunctive Questions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2152C2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70E72B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613EDB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FB5100E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7035C14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944929D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B9785D" w14:textId="77777777" w:rsidR="00E64273" w:rsidRPr="002D1164" w:rsidRDefault="00E64273" w:rsidP="00FD2083">
            <w:pPr>
              <w:rPr>
                <w:lang w:val="en-US"/>
              </w:rPr>
            </w:pPr>
          </w:p>
        </w:tc>
      </w:tr>
      <w:tr w:rsidR="00E64273" w:rsidRPr="002D1164" w14:paraId="523C7DD9" w14:textId="77777777" w:rsidTr="00E64273">
        <w:trPr>
          <w:trHeight w:val="10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34B11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CS1          </w:t>
            </w:r>
          </w:p>
          <w:p w14:paraId="2B93B67A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CS2       </w:t>
            </w:r>
          </w:p>
          <w:p w14:paraId="5CCC1DFE" w14:textId="77777777" w:rsidR="00E64273" w:rsidRPr="00D50065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t xml:space="preserve">CS3 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7718B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1.3         </w:t>
            </w:r>
          </w:p>
          <w:p w14:paraId="2626A7F1" w14:textId="61941570" w:rsidR="00E64273" w:rsidRPr="00D3360A" w:rsidRDefault="00E64273" w:rsidP="00D3360A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>2.5                        3.2</w:t>
            </w:r>
            <w:r w:rsidR="00D3360A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 xml:space="preserve">3.9          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58EE9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544849A0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743D55D0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Should I Wear?</w:t>
            </w:r>
          </w:p>
          <w:p w14:paraId="701212D5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96267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0C7FB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34DBB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43DE33E1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3E791941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6CA964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4F3D617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92850" w14:textId="77777777" w:rsidR="00E64273" w:rsidRPr="002D1164" w:rsidRDefault="00E64273" w:rsidP="00FD2083">
            <w:pPr>
              <w:rPr>
                <w:lang w:val="en-US"/>
              </w:rPr>
            </w:pPr>
          </w:p>
        </w:tc>
      </w:tr>
      <w:tr w:rsidR="00E64273" w:rsidRPr="002D1164" w14:paraId="312AA519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B4C02D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 2              </w:t>
            </w:r>
          </w:p>
          <w:p w14:paraId="323D7017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CS3     </w:t>
            </w:r>
          </w:p>
          <w:p w14:paraId="7A01F200" w14:textId="77777777" w:rsidR="00E64273" w:rsidRPr="00D50065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DED6D" w14:textId="05C2DA6C" w:rsidR="00E64273" w:rsidRPr="00D50065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t>2.1</w:t>
            </w:r>
            <w:r w:rsidR="00D3360A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>2.6              3.3</w:t>
            </w:r>
            <w:r w:rsidR="00D3360A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>3.9                 4.1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A3927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39EF5CBE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2EC5BB1E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Uniforms</w:t>
            </w:r>
          </w:p>
          <w:p w14:paraId="72A83C6C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Prepositions. Prepositional Phrases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22E2DC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5F3DA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48DB8C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41B4C2D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2646044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72019B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5588A66D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658EF8" w14:textId="77777777" w:rsidR="00E64273" w:rsidRPr="002D1164" w:rsidRDefault="00E64273" w:rsidP="00FD2083">
            <w:pPr>
              <w:rPr>
                <w:lang w:val="en-US"/>
              </w:rPr>
            </w:pPr>
          </w:p>
        </w:tc>
      </w:tr>
      <w:tr w:rsidR="00E64273" w:rsidRPr="002D1164" w14:paraId="78305304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C843A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CS1          </w:t>
            </w:r>
          </w:p>
          <w:p w14:paraId="17397E3D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CS2       </w:t>
            </w:r>
          </w:p>
          <w:p w14:paraId="13ACA37C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t xml:space="preserve">CS3 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87DCC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1.3         </w:t>
            </w:r>
          </w:p>
          <w:p w14:paraId="264D179A" w14:textId="0C9D1BF6" w:rsidR="00E64273" w:rsidRPr="00D3360A" w:rsidRDefault="00E64273" w:rsidP="00D3360A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>2.5                        3.2</w:t>
            </w:r>
            <w:r w:rsidR="00D3360A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 xml:space="preserve">3.9          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F348D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6EDFFB9B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21C46937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Student School Life</w:t>
            </w:r>
          </w:p>
          <w:p w14:paraId="070518DC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Adverbial Phrases of Time and Sequence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975409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FCC3C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CB1A5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CBFA307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EDE0854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Conversations</w:t>
            </w:r>
          </w:p>
          <w:p w14:paraId="46F24E9D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58BEBD8B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A558A" w14:textId="77777777" w:rsidR="00E64273" w:rsidRPr="002D1164" w:rsidRDefault="00E64273" w:rsidP="00FD2083">
            <w:pPr>
              <w:rPr>
                <w:lang w:val="en-US"/>
              </w:rPr>
            </w:pPr>
          </w:p>
        </w:tc>
      </w:tr>
      <w:tr w:rsidR="00E64273" w:rsidRPr="002D1164" w14:paraId="1BCCA050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DB005" w14:textId="77777777" w:rsidR="00E64273" w:rsidRDefault="00E64273" w:rsidP="00FD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CS1             </w:t>
            </w:r>
          </w:p>
          <w:p w14:paraId="69869B7C" w14:textId="77777777" w:rsidR="00E64273" w:rsidRPr="00D50065" w:rsidRDefault="00E64273" w:rsidP="00FD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>CS2</w:t>
            </w:r>
          </w:p>
          <w:p w14:paraId="6C07E4FF" w14:textId="77777777" w:rsidR="00E64273" w:rsidRPr="00D50065" w:rsidRDefault="00E64273" w:rsidP="00FD2083">
            <w:pPr>
              <w:ind w:right="140"/>
              <w:rPr>
                <w:bCs/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E8FBA2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1.3             2.1          </w:t>
            </w:r>
          </w:p>
          <w:p w14:paraId="560A2608" w14:textId="4AC73C5D" w:rsidR="00E64273" w:rsidRPr="00D50065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t>3.1</w:t>
            </w:r>
            <w:r w:rsidR="00D3360A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 xml:space="preserve">3.9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1D2E0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69E3D0A3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63C7E151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Classes Are Over</w:t>
            </w:r>
          </w:p>
          <w:p w14:paraId="061BD40B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Zero Article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267E2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84AA8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D4C4C1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Pair Work</w:t>
            </w:r>
          </w:p>
          <w:p w14:paraId="778D0304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77B9A7A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861FE4D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585D8" w14:textId="77777777" w:rsidR="00E64273" w:rsidRPr="002D1164" w:rsidRDefault="00E64273" w:rsidP="00FD2083">
            <w:pPr>
              <w:rPr>
                <w:lang w:val="en-US"/>
              </w:rPr>
            </w:pPr>
          </w:p>
        </w:tc>
      </w:tr>
      <w:tr w:rsidR="00E64273" w:rsidRPr="002D1164" w14:paraId="3B74417F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EE5AC" w14:textId="77777777" w:rsidR="00E64273" w:rsidRPr="009A1157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CS1              </w:t>
            </w:r>
          </w:p>
          <w:p w14:paraId="662DAB55" w14:textId="77777777" w:rsidR="00E64273" w:rsidRPr="009A1157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           </w:t>
            </w:r>
          </w:p>
          <w:p w14:paraId="0112D066" w14:textId="77777777" w:rsidR="00E64273" w:rsidRPr="009A1157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bCs/>
                <w:color w:val="000000"/>
              </w:rPr>
              <w:t>CS3                 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1777A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1.6           </w:t>
            </w:r>
          </w:p>
          <w:p w14:paraId="03E1536C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2.5           </w:t>
            </w:r>
          </w:p>
          <w:p w14:paraId="141AFD7F" w14:textId="36B342E9" w:rsidR="00E64273" w:rsidRDefault="00E64273" w:rsidP="00D3360A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3.2</w:t>
            </w:r>
            <w:r w:rsidR="00D3360A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3.8          </w:t>
            </w:r>
          </w:p>
          <w:p w14:paraId="6A7BA44F" w14:textId="77777777" w:rsidR="00E64273" w:rsidRPr="009A1157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bCs/>
                <w:color w:val="000000"/>
              </w:rPr>
              <w:t>4.7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B6D3A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627A0D94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7F67D9DA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Unusual Schools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1D8066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D39ACD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E68AD5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368D77B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81F7C2D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Conversations</w:t>
            </w:r>
          </w:p>
          <w:p w14:paraId="0AEB92C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0A6BB51E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FEFED" w14:textId="77777777" w:rsidR="00E64273" w:rsidRPr="002D1164" w:rsidRDefault="00E64273" w:rsidP="00FD2083">
            <w:pPr>
              <w:rPr>
                <w:lang w:val="en-US"/>
              </w:rPr>
            </w:pPr>
          </w:p>
        </w:tc>
      </w:tr>
      <w:tr w:rsidR="00E64273" w:rsidRPr="002D1164" w14:paraId="4F6EE5B0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618E2" w14:textId="45DECC9E" w:rsidR="00D3360A" w:rsidRDefault="00D3360A" w:rsidP="00FD2083">
            <w:pPr>
              <w:ind w:left="140" w:right="1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CS1</w:t>
            </w:r>
          </w:p>
          <w:p w14:paraId="76017C46" w14:textId="1FB03C4D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 2              </w:t>
            </w:r>
          </w:p>
          <w:p w14:paraId="32099326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CS3     </w:t>
            </w:r>
          </w:p>
          <w:p w14:paraId="345EED40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lastRenderedPageBreak/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6FF32" w14:textId="25C99E83" w:rsidR="00D3360A" w:rsidRDefault="00D3360A" w:rsidP="00FD2083">
            <w:pPr>
              <w:ind w:left="140" w:right="1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1.3; 1.5; 1.6</w:t>
            </w:r>
          </w:p>
          <w:p w14:paraId="38C07EED" w14:textId="0F5C989A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lastRenderedPageBreak/>
              <w:t>2.1</w:t>
            </w:r>
            <w:r w:rsidR="00D3360A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>2.6              3.3</w:t>
            </w:r>
            <w:r w:rsidR="00D3360A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>3.9                 4.1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D2194C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lastRenderedPageBreak/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56215239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575C37D6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School </w:t>
            </w:r>
            <w:proofErr w:type="spellStart"/>
            <w:r>
              <w:rPr>
                <w:b/>
                <w:bCs/>
                <w:lang w:val="en-US"/>
              </w:rPr>
              <w:t>Programmes</w:t>
            </w:r>
            <w:proofErr w:type="spellEnd"/>
          </w:p>
          <w:p w14:paraId="07D6F280" w14:textId="77777777" w:rsidR="00E64273" w:rsidRPr="00D3360A" w:rsidRDefault="00E64273" w:rsidP="00FD2083">
            <w:pPr>
              <w:jc w:val="center"/>
              <w:rPr>
                <w:i/>
                <w:iCs/>
                <w:lang w:val="en-GB"/>
              </w:rPr>
            </w:pPr>
            <w:r w:rsidRPr="00D3360A">
              <w:rPr>
                <w:i/>
                <w:iCs/>
                <w:lang w:val="en-GB"/>
              </w:rPr>
              <w:lastRenderedPageBreak/>
              <w:t>Adverbs of Sequence and Time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21BF3D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B25D7B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B8F4B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0924504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766E6738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47AB51A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Listening</w:t>
            </w:r>
          </w:p>
          <w:p w14:paraId="72824D55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DD9A23" w14:textId="77777777" w:rsidR="00E64273" w:rsidRPr="002D1164" w:rsidRDefault="00E64273" w:rsidP="00FD2083">
            <w:pPr>
              <w:rPr>
                <w:lang w:val="en-US"/>
              </w:rPr>
            </w:pPr>
          </w:p>
        </w:tc>
      </w:tr>
      <w:tr w:rsidR="00E64273" w:rsidRPr="002D1164" w14:paraId="18A8CAF9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6E7AE2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lastRenderedPageBreak/>
              <w:t xml:space="preserve">CS1    </w:t>
            </w:r>
          </w:p>
          <w:p w14:paraId="656D2A28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</w:t>
            </w:r>
          </w:p>
          <w:p w14:paraId="27F73CB0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CS3  </w:t>
            </w:r>
          </w:p>
          <w:p w14:paraId="52E004F4" w14:textId="77777777" w:rsidR="00E64273" w:rsidRPr="009A1157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bCs/>
                <w:color w:val="000000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6F7453" w14:textId="1E509047" w:rsidR="00E64273" w:rsidRDefault="00E64273" w:rsidP="00D3360A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1.3</w:t>
            </w:r>
            <w:r w:rsidR="00D3360A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1.9             </w:t>
            </w:r>
          </w:p>
          <w:p w14:paraId="670895D8" w14:textId="0A9876C0" w:rsidR="00E64273" w:rsidRDefault="00E64273" w:rsidP="00FD2083">
            <w:pPr>
              <w:ind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2.2               3.1</w:t>
            </w:r>
            <w:r w:rsidR="00D3360A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3.5             </w:t>
            </w:r>
          </w:p>
          <w:p w14:paraId="4F696632" w14:textId="77777777" w:rsidR="00E64273" w:rsidRPr="009A1157" w:rsidRDefault="00E64273" w:rsidP="00FD2083">
            <w:pPr>
              <w:ind w:right="140"/>
              <w:rPr>
                <w:bCs/>
                <w:color w:val="000000"/>
                <w:lang w:val="en-US"/>
              </w:rPr>
            </w:pPr>
            <w:r w:rsidRPr="009A1157">
              <w:rPr>
                <w:bCs/>
                <w:color w:val="000000"/>
              </w:rPr>
              <w:t>4.6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826721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3ABB2419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38649505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Exchange Stories</w:t>
            </w:r>
          </w:p>
          <w:p w14:paraId="05B5B4AA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Reported Speech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E09B0D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90B88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2C10AA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3E87FC5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1E83A0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2D8C4B58" w14:textId="0DB8292F" w:rsidR="00E64273" w:rsidRPr="002D1164" w:rsidRDefault="00E64273" w:rsidP="00D336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32F41" w14:textId="77777777" w:rsidR="00E64273" w:rsidRPr="002D1164" w:rsidRDefault="00E64273" w:rsidP="00FD2083">
            <w:pPr>
              <w:rPr>
                <w:lang w:val="en-US"/>
              </w:rPr>
            </w:pPr>
          </w:p>
        </w:tc>
      </w:tr>
      <w:tr w:rsidR="00E64273" w:rsidRPr="002D1164" w14:paraId="7D1F6FAF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7F7DC3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CS1    </w:t>
            </w:r>
          </w:p>
          <w:p w14:paraId="1C086A5F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</w:t>
            </w:r>
          </w:p>
          <w:p w14:paraId="09E591C3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CS3  </w:t>
            </w:r>
          </w:p>
          <w:p w14:paraId="471591BF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A1F385" w14:textId="305CC52E" w:rsidR="00E64273" w:rsidRDefault="00E64273" w:rsidP="00D3360A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1.3</w:t>
            </w:r>
            <w:r w:rsidR="00D3360A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>1.9</w:t>
            </w:r>
            <w:r w:rsidR="00D3360A">
              <w:rPr>
                <w:bCs/>
                <w:color w:val="000000"/>
              </w:rPr>
              <w:t>; 1.11</w:t>
            </w:r>
            <w:r w:rsidRPr="009A1157">
              <w:rPr>
                <w:bCs/>
                <w:color w:val="000000"/>
              </w:rPr>
              <w:t xml:space="preserve">             </w:t>
            </w:r>
          </w:p>
          <w:p w14:paraId="26D1188F" w14:textId="7CEDC4F5" w:rsidR="00E64273" w:rsidRPr="002A3E83" w:rsidRDefault="00E64273" w:rsidP="00FD2083">
            <w:pPr>
              <w:ind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2.2               3.1</w:t>
            </w:r>
            <w:r w:rsidR="00D3360A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3.5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A7FB98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4D6BC14C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39E35A99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177F30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74BF3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A97841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9771A53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939AB49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6CCDC9" w14:textId="77777777" w:rsidR="00E64273" w:rsidRPr="002D1164" w:rsidRDefault="00E64273" w:rsidP="00FD2083">
            <w:pPr>
              <w:rPr>
                <w:lang w:val="en-US"/>
              </w:rPr>
            </w:pPr>
          </w:p>
        </w:tc>
      </w:tr>
      <w:tr w:rsidR="00E64273" w:rsidRPr="002D1164" w14:paraId="4202964B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C7A58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E5FDB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701EE4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655DCB7F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5A54A997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FAF99E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71497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EDB7CE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Comprehension</w:t>
            </w:r>
          </w:p>
          <w:p w14:paraId="72B1103B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0DC8A2B2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516327F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9C15F2" w14:textId="77777777" w:rsidR="00E64273" w:rsidRPr="002D1164" w:rsidRDefault="00E64273" w:rsidP="00FD2083">
            <w:pPr>
              <w:rPr>
                <w:lang w:val="en-US"/>
              </w:rPr>
            </w:pPr>
          </w:p>
        </w:tc>
      </w:tr>
      <w:tr w:rsidR="00E64273" w:rsidRPr="002D1164" w14:paraId="2B487274" w14:textId="77777777" w:rsidTr="00D3360A">
        <w:trPr>
          <w:trHeight w:val="204"/>
        </w:trPr>
        <w:tc>
          <w:tcPr>
            <w:tcW w:w="14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C899E" w14:textId="750066EF" w:rsidR="00E64273" w:rsidRPr="00853755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853755">
              <w:rPr>
                <w:b/>
                <w:bCs/>
                <w:lang w:val="en-US"/>
              </w:rPr>
              <w:t>UNIT II</w:t>
            </w:r>
            <w:r w:rsidR="00D3360A">
              <w:rPr>
                <w:b/>
                <w:bCs/>
                <w:lang w:val="en-US"/>
              </w:rPr>
              <w:t xml:space="preserve"> – 12 hours</w:t>
            </w:r>
          </w:p>
        </w:tc>
      </w:tr>
      <w:tr w:rsidR="00E64273" w:rsidRPr="002D1164" w14:paraId="3829A7B9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B8FF4" w14:textId="77777777" w:rsidR="00E64273" w:rsidRPr="009A1157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74AE45E0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5CBB9217" w14:textId="77777777" w:rsidR="00E64273" w:rsidRPr="009A1157" w:rsidRDefault="00E64273" w:rsidP="00FD2083">
            <w:pPr>
              <w:ind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075F7" w14:textId="77777777" w:rsidR="00E64273" w:rsidRPr="009A1157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</w:p>
          <w:p w14:paraId="181A5701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2.3        </w:t>
            </w:r>
          </w:p>
          <w:p w14:paraId="2180D08D" w14:textId="3C88262E" w:rsidR="00E64273" w:rsidRPr="00D3360A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D3360A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D7FF8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17B349A1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541C549E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Young Achievers</w:t>
            </w:r>
          </w:p>
          <w:p w14:paraId="5DE714E7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19C427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6C4AA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3385F2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54A68D1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  <w:p w14:paraId="147FDF6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Drawing Mind Maps</w:t>
            </w:r>
          </w:p>
          <w:p w14:paraId="08AA8522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0C20F7E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FD919B4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C12CA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3B5920EF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1443F7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CS1    </w:t>
            </w:r>
          </w:p>
          <w:p w14:paraId="718039D0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</w:t>
            </w:r>
          </w:p>
          <w:p w14:paraId="5F36CDA8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CS3  </w:t>
            </w:r>
          </w:p>
          <w:p w14:paraId="547C91DA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0DBB9" w14:textId="3D371ECE" w:rsidR="00E64273" w:rsidRDefault="00E64273" w:rsidP="00D3360A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1.3</w:t>
            </w:r>
            <w:r w:rsidR="00D3360A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1.9             </w:t>
            </w:r>
          </w:p>
          <w:p w14:paraId="3B955551" w14:textId="303D5465" w:rsidR="00E64273" w:rsidRPr="00D3360A" w:rsidRDefault="00E64273" w:rsidP="00D3360A">
            <w:pPr>
              <w:ind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2.2               3.1</w:t>
            </w:r>
            <w:r w:rsidR="00D3360A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>3.5</w:t>
            </w:r>
            <w:r w:rsidR="00D3360A">
              <w:rPr>
                <w:bCs/>
                <w:color w:val="000000"/>
              </w:rPr>
              <w:t>; 3.6</w:t>
            </w:r>
            <w:r w:rsidRPr="009A1157">
              <w:rPr>
                <w:bCs/>
                <w:color w:val="000000"/>
              </w:rPr>
              <w:t xml:space="preserve">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6D3FF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1A2FDA18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38CE9952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Hobbies and Interests</w:t>
            </w:r>
          </w:p>
          <w:p w14:paraId="68DCA705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Introductory It and There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00488D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EC2BFA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FFF40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71CFDD2A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E6486D3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1951C28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5065D34B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 Writing</w:t>
            </w:r>
          </w:p>
          <w:p w14:paraId="6D67B6E4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Planning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E03B8B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Educational Project</w:t>
            </w:r>
          </w:p>
        </w:tc>
      </w:tr>
      <w:tr w:rsidR="00D3360A" w:rsidRPr="002D1164" w14:paraId="7F7C742F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B2B1A6" w14:textId="77777777" w:rsidR="00D3360A" w:rsidRDefault="00D3360A" w:rsidP="00D3360A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lastRenderedPageBreak/>
              <w:t xml:space="preserve">CS1    </w:t>
            </w:r>
          </w:p>
          <w:p w14:paraId="2355EAE6" w14:textId="77777777" w:rsidR="00D3360A" w:rsidRDefault="00D3360A" w:rsidP="00D3360A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</w:t>
            </w:r>
          </w:p>
          <w:p w14:paraId="322138DF" w14:textId="77777777" w:rsidR="00D3360A" w:rsidRDefault="00D3360A" w:rsidP="00D3360A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CS3  </w:t>
            </w:r>
          </w:p>
          <w:p w14:paraId="77D2EE25" w14:textId="260C01ED" w:rsidR="00D3360A" w:rsidRPr="009A1157" w:rsidRDefault="00D3360A" w:rsidP="00D3360A">
            <w:pPr>
              <w:ind w:left="140"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8D2AE2" w14:textId="77777777" w:rsidR="00D3360A" w:rsidRDefault="00D3360A" w:rsidP="00D3360A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1.3</w:t>
            </w:r>
            <w:r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1.9             </w:t>
            </w:r>
          </w:p>
          <w:p w14:paraId="38F1ACEE" w14:textId="42B2DCCB" w:rsidR="00D3360A" w:rsidRPr="009A1157" w:rsidRDefault="00D3360A" w:rsidP="00D3360A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bCs/>
                <w:color w:val="000000"/>
              </w:rPr>
              <w:t>2.2               3.1</w:t>
            </w:r>
            <w:r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>3.5</w:t>
            </w:r>
            <w:r>
              <w:rPr>
                <w:bCs/>
                <w:color w:val="000000"/>
              </w:rPr>
              <w:t>; 3.6</w:t>
            </w:r>
            <w:r w:rsidRPr="009A1157">
              <w:rPr>
                <w:bCs/>
                <w:color w:val="000000"/>
              </w:rPr>
              <w:t xml:space="preserve">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83F5A9" w14:textId="77777777" w:rsidR="00D3360A" w:rsidRDefault="00D3360A" w:rsidP="00D3360A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23742E03" w14:textId="77777777" w:rsidR="00D3360A" w:rsidRDefault="00D3360A" w:rsidP="00D3360A">
            <w:pPr>
              <w:jc w:val="center"/>
              <w:rPr>
                <w:b/>
                <w:bCs/>
                <w:lang w:val="en-US"/>
              </w:rPr>
            </w:pPr>
          </w:p>
          <w:p w14:paraId="3B15E5DB" w14:textId="77777777" w:rsidR="00D3360A" w:rsidRDefault="00D3360A" w:rsidP="00D336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Shapers of the Future</w:t>
            </w:r>
          </w:p>
          <w:p w14:paraId="521FE84F" w14:textId="77777777" w:rsidR="00D3360A" w:rsidRPr="00D3360A" w:rsidRDefault="00D3360A" w:rsidP="00D3360A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The Saxon Genitive with Indefinite Pronouns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20122A" w14:textId="77777777" w:rsidR="00D3360A" w:rsidRDefault="00D3360A" w:rsidP="00D3360A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65AB93" w14:textId="77777777" w:rsidR="00D3360A" w:rsidRPr="002D1164" w:rsidRDefault="00D3360A" w:rsidP="00D3360A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7409D5" w14:textId="77777777" w:rsidR="00D3360A" w:rsidRDefault="00D3360A" w:rsidP="00D336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BAA0BA4" w14:textId="77777777" w:rsidR="00D3360A" w:rsidRDefault="00D3360A" w:rsidP="00D336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758D758E" w14:textId="77777777" w:rsidR="00D3360A" w:rsidRDefault="00D3360A" w:rsidP="00D336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Scanning</w:t>
            </w:r>
          </w:p>
          <w:p w14:paraId="4EE3C6D7" w14:textId="77777777" w:rsidR="00D3360A" w:rsidRPr="002D1164" w:rsidRDefault="00D3360A" w:rsidP="00D336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0027F" w14:textId="77777777" w:rsidR="00D3360A" w:rsidRPr="002D1164" w:rsidRDefault="00D3360A" w:rsidP="00D3360A">
            <w:pPr>
              <w:jc w:val="center"/>
              <w:rPr>
                <w:lang w:val="en-US"/>
              </w:rPr>
            </w:pPr>
          </w:p>
        </w:tc>
      </w:tr>
      <w:tr w:rsidR="00E64273" w:rsidRPr="002D1164" w14:paraId="2013489F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23C2A" w14:textId="77777777" w:rsidR="00E64273" w:rsidRPr="009A1157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CS1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8ECE7" w14:textId="0256A879" w:rsidR="00E64273" w:rsidRPr="00D3360A" w:rsidRDefault="00E64273" w:rsidP="00D3360A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1.3</w:t>
            </w:r>
            <w:r w:rsidR="00D3360A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1.11               3.3</w:t>
            </w:r>
            <w:r w:rsidR="00D3360A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53C13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35BE7CF2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67CC13CC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Famous People</w:t>
            </w:r>
          </w:p>
          <w:p w14:paraId="1B2068AE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Pronouns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5CA072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408F6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588D27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692BC517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F34FED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F213EC5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71DC09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D3360A" w:rsidRPr="002D1164" w14:paraId="2C39F9AE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CA7DE" w14:textId="77777777" w:rsidR="00D3360A" w:rsidRDefault="00D3360A" w:rsidP="00D3360A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CS1    </w:t>
            </w:r>
          </w:p>
          <w:p w14:paraId="2A60B555" w14:textId="77777777" w:rsidR="00D3360A" w:rsidRDefault="00D3360A" w:rsidP="00D3360A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</w:t>
            </w:r>
          </w:p>
          <w:p w14:paraId="5B1954DF" w14:textId="77777777" w:rsidR="00D3360A" w:rsidRDefault="00D3360A" w:rsidP="00D3360A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CS3  </w:t>
            </w:r>
          </w:p>
          <w:p w14:paraId="0917AD29" w14:textId="5FECA256" w:rsidR="00D3360A" w:rsidRPr="009A1157" w:rsidRDefault="00D3360A" w:rsidP="00D3360A">
            <w:pPr>
              <w:ind w:left="140"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518C7F" w14:textId="77777777" w:rsidR="00D3360A" w:rsidRDefault="00D3360A" w:rsidP="00D3360A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1.3</w:t>
            </w:r>
            <w:r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1.9             </w:t>
            </w:r>
          </w:p>
          <w:p w14:paraId="73D7AA45" w14:textId="5987CA90" w:rsidR="00D3360A" w:rsidRPr="009A1157" w:rsidRDefault="00D3360A" w:rsidP="00D3360A">
            <w:pPr>
              <w:ind w:right="140"/>
              <w:rPr>
                <w:bCs/>
                <w:color w:val="000000"/>
                <w:lang w:val="en-US"/>
              </w:rPr>
            </w:pPr>
            <w:r w:rsidRPr="009A1157">
              <w:rPr>
                <w:bCs/>
                <w:color w:val="000000"/>
              </w:rPr>
              <w:t>2.2               3.1</w:t>
            </w:r>
            <w:r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>3.5</w:t>
            </w:r>
            <w:r>
              <w:rPr>
                <w:bCs/>
                <w:color w:val="000000"/>
              </w:rPr>
              <w:t>; 3.6</w:t>
            </w:r>
            <w:r w:rsidRPr="009A1157">
              <w:rPr>
                <w:bCs/>
                <w:color w:val="000000"/>
              </w:rPr>
              <w:t xml:space="preserve">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C09E9" w14:textId="77777777" w:rsidR="00D3360A" w:rsidRDefault="00D3360A" w:rsidP="00D3360A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6A04F866" w14:textId="77777777" w:rsidR="00D3360A" w:rsidRDefault="00D3360A" w:rsidP="00D3360A">
            <w:pPr>
              <w:jc w:val="center"/>
              <w:rPr>
                <w:b/>
                <w:bCs/>
                <w:lang w:val="en-US"/>
              </w:rPr>
            </w:pPr>
          </w:p>
          <w:p w14:paraId="5BBA4934" w14:textId="77777777" w:rsidR="00D3360A" w:rsidRDefault="00D3360A" w:rsidP="00D336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Sports</w:t>
            </w:r>
          </w:p>
          <w:p w14:paraId="14973C2A" w14:textId="77777777" w:rsidR="00D3360A" w:rsidRPr="00D3360A" w:rsidRDefault="00D3360A" w:rsidP="00D3360A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 xml:space="preserve">Verbs Followed by Adverb Particles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EBDCCC" w14:textId="77777777" w:rsidR="00D3360A" w:rsidRDefault="00D3360A" w:rsidP="00D3360A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220CD" w14:textId="77777777" w:rsidR="00D3360A" w:rsidRPr="002D1164" w:rsidRDefault="00D3360A" w:rsidP="00D3360A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313622" w14:textId="77777777" w:rsidR="00D3360A" w:rsidRDefault="00D3360A" w:rsidP="00D336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3CF69224" w14:textId="77777777" w:rsidR="00D3360A" w:rsidRDefault="00D3360A" w:rsidP="00D336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A51361C" w14:textId="77777777" w:rsidR="00D3360A" w:rsidRDefault="00D3360A" w:rsidP="00D336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7895B180" w14:textId="77777777" w:rsidR="00D3360A" w:rsidRDefault="00D3360A" w:rsidP="00D336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21C779D5" w14:textId="77777777" w:rsidR="00D3360A" w:rsidRPr="002D1164" w:rsidRDefault="00D3360A" w:rsidP="00D336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999D71" w14:textId="77777777" w:rsidR="00D3360A" w:rsidRPr="002D1164" w:rsidRDefault="00D3360A" w:rsidP="00D3360A">
            <w:pPr>
              <w:jc w:val="center"/>
              <w:rPr>
                <w:lang w:val="en-US"/>
              </w:rPr>
            </w:pPr>
          </w:p>
        </w:tc>
      </w:tr>
      <w:tr w:rsidR="00E64273" w:rsidRPr="002D1164" w14:paraId="6E11226C" w14:textId="77777777" w:rsidTr="00E64273">
        <w:trPr>
          <w:trHeight w:val="5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C44FA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CS1       </w:t>
            </w:r>
          </w:p>
          <w:p w14:paraId="085F1094" w14:textId="77777777" w:rsidR="00E64273" w:rsidRPr="009A1157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BA481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1.9        </w:t>
            </w:r>
          </w:p>
          <w:p w14:paraId="53B2BF2E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2.5        </w:t>
            </w:r>
          </w:p>
          <w:p w14:paraId="0B5D2B25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3.1        </w:t>
            </w:r>
          </w:p>
          <w:p w14:paraId="104CDF58" w14:textId="77777777" w:rsidR="00E64273" w:rsidRPr="009A1157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0EF95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3A94254F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60681D0A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 Pursuit of Health</w:t>
            </w:r>
          </w:p>
          <w:p w14:paraId="152F0491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Adverbs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CEF2C9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4E721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63BC3A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438AB60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3D136575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Interviews</w:t>
            </w:r>
          </w:p>
          <w:p w14:paraId="2C27FC6B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0B5038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27F3448C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627E46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CS1       </w:t>
            </w:r>
          </w:p>
          <w:p w14:paraId="379312C8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4443D9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1.9        </w:t>
            </w:r>
          </w:p>
          <w:p w14:paraId="75EB905B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2.5        </w:t>
            </w:r>
          </w:p>
          <w:p w14:paraId="690DD98F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3.1        </w:t>
            </w:r>
          </w:p>
          <w:p w14:paraId="53602F5F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622FC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0278DE5D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71F74DD4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Healthy Lifestyle</w:t>
            </w:r>
          </w:p>
          <w:p w14:paraId="3771B920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Adverbial Phrases of Time and Sequence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D7DBD1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89694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556158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C841B92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7322AF7D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4B34D91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37098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557367DD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9973B8" w14:textId="77777777" w:rsidR="00E64273" w:rsidRPr="009A1157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CS3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930E9" w14:textId="77777777" w:rsidR="00E64273" w:rsidRPr="009A1157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2.3        </w:t>
            </w:r>
          </w:p>
          <w:p w14:paraId="11D63709" w14:textId="77777777" w:rsidR="00E64273" w:rsidRPr="009A1157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3.1        </w:t>
            </w:r>
          </w:p>
          <w:p w14:paraId="620A0652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3.8                4.5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15E84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0AB3C8EB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2E2FA67B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Food Tourism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127E9E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906D9B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C9B70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617FCB67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7EAB276C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71467DA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34E0D55C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Listening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608FC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5BD6D9F5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646B97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CS1</w:t>
            </w:r>
          </w:p>
          <w:p w14:paraId="728065AE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CS2</w:t>
            </w:r>
          </w:p>
          <w:p w14:paraId="42C9BEA5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CS3</w:t>
            </w:r>
          </w:p>
          <w:p w14:paraId="50A39249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FEC43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1.2       3.3</w:t>
            </w:r>
          </w:p>
          <w:p w14:paraId="7F8795D6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1.6       3.4</w:t>
            </w:r>
          </w:p>
          <w:p w14:paraId="0F8C283C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2.5       3.8</w:t>
            </w:r>
          </w:p>
          <w:p w14:paraId="0EF03215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2.6       3.11</w:t>
            </w:r>
          </w:p>
          <w:p w14:paraId="2FBE1085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C7D55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lastRenderedPageBreak/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0DB0F681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58ED776C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Educational Project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0B4BCB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77141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70A187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14:paraId="43F1ACDB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12E38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2E169C40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46E02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CS1</w:t>
            </w:r>
          </w:p>
          <w:p w14:paraId="79AD330A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CS2</w:t>
            </w:r>
          </w:p>
          <w:p w14:paraId="048C118E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CS3</w:t>
            </w:r>
          </w:p>
          <w:p w14:paraId="0C8A1F13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6CF01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1.2       3.3</w:t>
            </w:r>
          </w:p>
          <w:p w14:paraId="30D02E8F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1.6       3.4</w:t>
            </w:r>
          </w:p>
          <w:p w14:paraId="3D96EB95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2.5       3.8</w:t>
            </w:r>
          </w:p>
          <w:p w14:paraId="61D87F7B" w14:textId="77777777" w:rsidR="00E64273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2.6       3.11</w:t>
            </w:r>
          </w:p>
          <w:p w14:paraId="499F6F0B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73DF47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6C4957F2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54BFBEBF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Educational Project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58B83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C61087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75197C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14:paraId="1A5F6910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E5B6F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5E13191B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74FE72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CS1    </w:t>
            </w:r>
          </w:p>
          <w:p w14:paraId="075221ED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</w:t>
            </w:r>
          </w:p>
          <w:p w14:paraId="74EC31A6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CS3  </w:t>
            </w:r>
          </w:p>
          <w:p w14:paraId="2439A21F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0D39A1" w14:textId="77777777" w:rsidR="00E64273" w:rsidRPr="009A1157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1.3</w:t>
            </w:r>
          </w:p>
          <w:p w14:paraId="6068C26F" w14:textId="77777777" w:rsidR="00E64273" w:rsidRDefault="00E64273" w:rsidP="00FD2083">
            <w:pPr>
              <w:ind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1.9             </w:t>
            </w:r>
          </w:p>
          <w:p w14:paraId="2DF7FA36" w14:textId="77777777" w:rsidR="00E64273" w:rsidRDefault="00E64273" w:rsidP="00FD2083">
            <w:pPr>
              <w:ind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2.2               3.1        </w:t>
            </w:r>
          </w:p>
          <w:p w14:paraId="1D46B3F3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9A1157">
              <w:rPr>
                <w:bCs/>
                <w:color w:val="000000"/>
              </w:rPr>
              <w:t xml:space="preserve">3.5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22BF2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030CC560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1BFC9AEA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CFCED6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ED1B0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FF46F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B537A6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C8CA6F9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EE9691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2925A5ED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71852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CD0C4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51B3EA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12</w:t>
            </w:r>
          </w:p>
          <w:p w14:paraId="576FE123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7A1CE057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D767A3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AF9FC6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913450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B90C28B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B843467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9DB0817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D24ECC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5D18888F" w14:textId="77777777" w:rsidTr="00D3360A">
        <w:trPr>
          <w:trHeight w:val="176"/>
        </w:trPr>
        <w:tc>
          <w:tcPr>
            <w:tcW w:w="14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B4952" w14:textId="5BEDC030" w:rsidR="00E64273" w:rsidRPr="000B1D75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0B1D75">
              <w:rPr>
                <w:b/>
                <w:bCs/>
                <w:lang w:val="en-US"/>
              </w:rPr>
              <w:t>UNIT III</w:t>
            </w:r>
            <w:r w:rsidR="00D3360A">
              <w:rPr>
                <w:b/>
                <w:bCs/>
                <w:lang w:val="en-US"/>
              </w:rPr>
              <w:t xml:space="preserve"> – </w:t>
            </w:r>
            <w:r w:rsidR="00AC5F99">
              <w:rPr>
                <w:b/>
                <w:bCs/>
                <w:lang w:val="en-US"/>
              </w:rPr>
              <w:t>1</w:t>
            </w:r>
            <w:r w:rsidR="00D3360A">
              <w:rPr>
                <w:b/>
                <w:bCs/>
                <w:lang w:val="en-US"/>
              </w:rPr>
              <w:t>4 hours</w:t>
            </w:r>
          </w:p>
        </w:tc>
      </w:tr>
      <w:tr w:rsidR="00E64273" w:rsidRPr="002D1164" w14:paraId="6D6A8AE9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3BB184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CS1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3A15C715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708337F5" w14:textId="77777777" w:rsidR="00E64273" w:rsidRPr="009A1157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06AF35" w14:textId="77777777" w:rsidR="00E64273" w:rsidRPr="009A1157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1.9                 2.8                3.3      </w:t>
            </w:r>
          </w:p>
          <w:p w14:paraId="1C7C722D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3.8                                4.8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4EDCE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2293E04A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1E103274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Visiting the USA</w:t>
            </w:r>
          </w:p>
          <w:p w14:paraId="6E6C4F20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Reflexive Pronouns</w:t>
            </w:r>
          </w:p>
          <w:p w14:paraId="4C24674D" w14:textId="77777777" w:rsidR="00E64273" w:rsidRPr="000B1D75" w:rsidRDefault="00E64273" w:rsidP="00FD208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9BC55F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FA388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15FF7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FAB4C1C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6993D604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7863D6E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23EF86F8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9A20D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27A9B80C" w14:textId="77777777" w:rsidTr="00E64273">
        <w:trPr>
          <w:trHeight w:val="5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6003B5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1D7B025C" w14:textId="77777777" w:rsidR="00E64273" w:rsidRPr="009A1157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164177" w14:textId="77777777" w:rsidR="00E64273" w:rsidRPr="009A1157" w:rsidRDefault="00E64273" w:rsidP="00796D58">
            <w:pPr>
              <w:ind w:left="-32" w:right="140" w:firstLine="32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2.1                                  2.8              3.3                      3.7      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DA34FE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692FC80B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691A2AAE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Let’s Travel Wise</w:t>
            </w:r>
          </w:p>
          <w:p w14:paraId="2BE44980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t>Saxon Genitive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E489BD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851A7D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5E694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87BAC50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B8E25CC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74CC771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C2D12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26AB15FB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067A27" w14:textId="77777777" w:rsidR="00E64273" w:rsidRPr="009A1157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5489032F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274BF3D3" w14:textId="77777777" w:rsidR="00E64273" w:rsidRPr="009A1157" w:rsidRDefault="00E64273" w:rsidP="00FD2083">
            <w:pPr>
              <w:ind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D59FA6" w14:textId="77777777" w:rsidR="00E64273" w:rsidRPr="009A1157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1.11</w:t>
            </w:r>
          </w:p>
          <w:p w14:paraId="495A6D69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2.1                 2.8           </w:t>
            </w:r>
          </w:p>
          <w:p w14:paraId="2D242146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>3.3              3.8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1D42E2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lastRenderedPageBreak/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239BCABE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2ABDB16B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Amazing Sydney</w:t>
            </w:r>
          </w:p>
          <w:p w14:paraId="4A4C19E8" w14:textId="77777777" w:rsidR="00E64273" w:rsidRPr="00D3360A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D3360A">
              <w:rPr>
                <w:i/>
                <w:iCs/>
                <w:lang w:val="en-US"/>
              </w:rPr>
              <w:lastRenderedPageBreak/>
              <w:t>Future Continuous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8AB06C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9F0297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332F2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8A4ABE8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063BAB8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CFF2413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True/False Sentences</w:t>
            </w:r>
          </w:p>
          <w:p w14:paraId="2317B0DD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E8DE75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14254BCC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77121B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 xml:space="preserve">CS1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4EFE5A11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0ED22A3A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AA3B3" w14:textId="77777777" w:rsidR="00E64273" w:rsidRPr="009A1157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1.9                 2.8                3.3      </w:t>
            </w:r>
          </w:p>
          <w:p w14:paraId="4056DF72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3.8                                4.8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6F4F3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6EAFF4A0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6F48A2F8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Christmastime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A1063E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965FE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AA992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3584040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BA5948B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A40624D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7FA96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384117D1" w14:textId="77777777" w:rsidTr="00D3360A">
        <w:trPr>
          <w:trHeight w:val="219"/>
        </w:trPr>
        <w:tc>
          <w:tcPr>
            <w:tcW w:w="14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D99BF6" w14:textId="77777777" w:rsidR="00E64273" w:rsidRPr="000B1D75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0B1D75">
              <w:rPr>
                <w:b/>
                <w:bCs/>
                <w:lang w:val="en-US"/>
              </w:rPr>
              <w:t>2</w:t>
            </w:r>
            <w:r w:rsidRPr="000B1D75">
              <w:rPr>
                <w:b/>
                <w:bCs/>
                <w:vertAlign w:val="superscript"/>
                <w:lang w:val="en-US"/>
              </w:rPr>
              <w:t>nd</w:t>
            </w:r>
            <w:r w:rsidRPr="000B1D75">
              <w:rPr>
                <w:b/>
                <w:bCs/>
                <w:lang w:val="en-US"/>
              </w:rPr>
              <w:t xml:space="preserve"> Semester</w:t>
            </w:r>
            <w:r>
              <w:rPr>
                <w:b/>
                <w:bCs/>
                <w:lang w:val="en-US"/>
              </w:rPr>
              <w:t xml:space="preserve"> – 38 Hours</w:t>
            </w:r>
          </w:p>
        </w:tc>
      </w:tr>
      <w:tr w:rsidR="00E64273" w:rsidRPr="002D1164" w14:paraId="39821B91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3B72AF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CS1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67AB8188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39953611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44B9D2" w14:textId="2D89B20C" w:rsidR="00E64273" w:rsidRPr="00D3360A" w:rsidRDefault="00E64273" w:rsidP="00D3360A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1.9                 2.8                3.3</w:t>
            </w:r>
            <w:r w:rsidR="00D3360A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3.8                                4.8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999D89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7D3D47FD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32FFB018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Exploring Australia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135F6A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01F0F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422B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EE5B7E1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5DCC0755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742247D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3F7EBCBB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B2C5E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AC5F99" w:rsidRPr="002D1164" w14:paraId="6D8F8280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5A66B" w14:textId="77777777" w:rsidR="00AC5F99" w:rsidRDefault="00AC5F99" w:rsidP="00AC5F99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CS1    </w:t>
            </w:r>
          </w:p>
          <w:p w14:paraId="24CE4B63" w14:textId="77777777" w:rsidR="00AC5F99" w:rsidRDefault="00AC5F99" w:rsidP="00AC5F99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</w:t>
            </w:r>
          </w:p>
          <w:p w14:paraId="192ED9C0" w14:textId="77777777" w:rsidR="00AC5F99" w:rsidRDefault="00AC5F99" w:rsidP="00AC5F99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CS3  </w:t>
            </w:r>
          </w:p>
          <w:p w14:paraId="738207D4" w14:textId="3CFA2FB9" w:rsidR="00AC5F99" w:rsidRPr="00A140B2" w:rsidRDefault="00AC5F99" w:rsidP="00AC5F99">
            <w:pPr>
              <w:ind w:left="140"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3E756" w14:textId="77777777" w:rsidR="00AC5F99" w:rsidRDefault="00AC5F99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1.3</w:t>
            </w:r>
            <w:r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1.9             </w:t>
            </w:r>
          </w:p>
          <w:p w14:paraId="5E734414" w14:textId="5BAECCA5" w:rsidR="00AC5F99" w:rsidRPr="00A140B2" w:rsidRDefault="00AC5F99" w:rsidP="00AC5F99">
            <w:pPr>
              <w:ind w:right="140"/>
              <w:rPr>
                <w:bCs/>
                <w:color w:val="000000"/>
                <w:lang w:val="en-US"/>
              </w:rPr>
            </w:pPr>
            <w:r w:rsidRPr="009A1157">
              <w:rPr>
                <w:bCs/>
                <w:color w:val="000000"/>
              </w:rPr>
              <w:t>2.2               3.1</w:t>
            </w:r>
            <w:r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>3.5</w:t>
            </w:r>
            <w:r>
              <w:rPr>
                <w:bCs/>
                <w:color w:val="000000"/>
              </w:rPr>
              <w:t>; 3.6</w:t>
            </w:r>
            <w:r w:rsidRPr="009A1157">
              <w:rPr>
                <w:bCs/>
                <w:color w:val="000000"/>
              </w:rPr>
              <w:t xml:space="preserve">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79B0C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49D3BE6D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</w:p>
          <w:p w14:paraId="5B3D35BC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Being a Teen in Canada</w:t>
            </w:r>
          </w:p>
          <w:p w14:paraId="56435AD7" w14:textId="77777777" w:rsidR="00AC5F99" w:rsidRPr="00AC5F99" w:rsidRDefault="00AC5F99" w:rsidP="00AC5F99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Attributive and Predicative Adjectives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00D95F" w14:textId="77777777" w:rsidR="00AC5F99" w:rsidRDefault="00AC5F99" w:rsidP="00AC5F9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00799" w14:textId="77777777" w:rsidR="00AC5F99" w:rsidRPr="002D1164" w:rsidRDefault="00AC5F99" w:rsidP="00AC5F9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505C9D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2BFDB952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3FBB40CD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0DB1D34A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A03770D" w14:textId="23025CF5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Drawing </w:t>
            </w:r>
            <w:r w:rsidR="0094232B">
              <w:rPr>
                <w:lang w:val="en-US"/>
              </w:rPr>
              <w:t>I</w:t>
            </w:r>
            <w:r>
              <w:rPr>
                <w:lang w:val="en-US"/>
              </w:rPr>
              <w:t>nfographics</w:t>
            </w:r>
          </w:p>
          <w:p w14:paraId="71FB1E43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9C4E9F3" w14:textId="2CB4D5BB" w:rsidR="00AC5F99" w:rsidRPr="002D1164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Writing </w:t>
            </w:r>
            <w:r w:rsidR="0094232B">
              <w:rPr>
                <w:lang w:val="en-US"/>
              </w:rPr>
              <w:t>B</w:t>
            </w:r>
            <w:r>
              <w:rPr>
                <w:lang w:val="en-US"/>
              </w:rPr>
              <w:t>logs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FE1A0" w14:textId="77777777" w:rsidR="00AC5F99" w:rsidRPr="002D1164" w:rsidRDefault="00AC5F99" w:rsidP="00AC5F99">
            <w:pPr>
              <w:jc w:val="center"/>
              <w:rPr>
                <w:lang w:val="en-US"/>
              </w:rPr>
            </w:pPr>
          </w:p>
        </w:tc>
      </w:tr>
      <w:tr w:rsidR="00E64273" w:rsidRPr="002D1164" w14:paraId="6DD32984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8E5E5D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</w:t>
            </w:r>
          </w:p>
          <w:p w14:paraId="31C6E4FC" w14:textId="77777777" w:rsidR="00E64273" w:rsidRPr="00A140B2" w:rsidRDefault="00E64273" w:rsidP="00FD2083">
            <w:pPr>
              <w:ind w:right="140"/>
              <w:rPr>
                <w:bCs/>
                <w:color w:val="000000"/>
                <w:lang w:val="en-US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B7129" w14:textId="77777777" w:rsidR="00E64273" w:rsidRPr="00A140B2" w:rsidRDefault="00E64273" w:rsidP="00FD2083">
            <w:pPr>
              <w:ind w:left="140" w:right="140"/>
              <w:rPr>
                <w:bCs/>
                <w:color w:val="000000"/>
                <w:lang w:val="en-US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2.1                   2.8                  3.1              3.5              3.8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11507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66D06CEE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64EFD9EC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Queen’s Job Is Never Easy</w:t>
            </w:r>
          </w:p>
          <w:p w14:paraId="60882F6A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Present Continuous vs Future Continuous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8FD8F0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824A74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6F00C2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5A7CEA4B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5351498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6063BA6C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6CF3ABB4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0F1CDD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57B24E79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CA7FC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4270C8">
              <w:rPr>
                <w:bCs/>
                <w:color w:val="000000"/>
              </w:rPr>
              <w:t xml:space="preserve">CS1          </w:t>
            </w:r>
          </w:p>
          <w:p w14:paraId="09F55248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4270C8">
              <w:rPr>
                <w:bCs/>
                <w:color w:val="000000"/>
              </w:rPr>
              <w:t xml:space="preserve">CS3        </w:t>
            </w:r>
          </w:p>
          <w:p w14:paraId="23623E91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bCs/>
                <w:color w:val="000000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07132D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4270C8">
              <w:rPr>
                <w:bCs/>
                <w:color w:val="000000"/>
              </w:rPr>
              <w:t xml:space="preserve">1.6        </w:t>
            </w:r>
          </w:p>
          <w:p w14:paraId="2977584D" w14:textId="77777777" w:rsidR="00E64273" w:rsidRDefault="00E64273" w:rsidP="00FD2083">
            <w:pPr>
              <w:ind w:left="140" w:right="140"/>
              <w:rPr>
                <w:bCs/>
                <w:color w:val="000000"/>
              </w:rPr>
            </w:pPr>
            <w:r w:rsidRPr="004270C8">
              <w:rPr>
                <w:bCs/>
                <w:color w:val="000000"/>
              </w:rPr>
              <w:t xml:space="preserve">3.3        </w:t>
            </w:r>
          </w:p>
          <w:p w14:paraId="6283493A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bCs/>
                <w:color w:val="000000"/>
              </w:rPr>
              <w:t xml:space="preserve">4.5     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9D2C4E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65B99E4D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1CFAD461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It’s Celebration Time</w:t>
            </w:r>
          </w:p>
          <w:p w14:paraId="5DB24FFF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Future Continuous (Practice)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B3E3C6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5D941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DC608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Drawing Mind Maps</w:t>
            </w:r>
          </w:p>
          <w:p w14:paraId="39706460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7C7936A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E6F097F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Sentences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C2B9E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030925D5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795E62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 xml:space="preserve">CS2           </w:t>
            </w:r>
          </w:p>
          <w:p w14:paraId="4126BB0E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    </w:t>
            </w:r>
          </w:p>
          <w:p w14:paraId="05E2DFD5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B19663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2.7             3.3                3.8               4.5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35405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2A1B07A1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6A006DB9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7E41ED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3F444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AEC65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CFCF30A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F04C03E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344FDCDF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D92263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3006BE61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D0538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BDE899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910959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64209E61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5268E39A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F06829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89EDF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53B0C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7B154A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909516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584A1E0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42F6E6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76F26E2D" w14:textId="77777777" w:rsidTr="00AC5F99">
        <w:trPr>
          <w:trHeight w:val="194"/>
        </w:trPr>
        <w:tc>
          <w:tcPr>
            <w:tcW w:w="14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C26D94" w14:textId="76A0794E" w:rsidR="00E64273" w:rsidRPr="00220512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220512">
              <w:rPr>
                <w:b/>
                <w:bCs/>
                <w:lang w:val="en-US"/>
              </w:rPr>
              <w:t>UNIT IV</w:t>
            </w:r>
            <w:r w:rsidR="00AC5F99">
              <w:rPr>
                <w:b/>
                <w:bCs/>
                <w:lang w:val="en-US"/>
              </w:rPr>
              <w:t xml:space="preserve"> – 11 hours</w:t>
            </w:r>
          </w:p>
        </w:tc>
      </w:tr>
      <w:tr w:rsidR="00AC5F99" w:rsidRPr="002D1164" w14:paraId="4CA0E0A7" w14:textId="77777777" w:rsidTr="00E64273">
        <w:trPr>
          <w:trHeight w:val="7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2C39B" w14:textId="77777777" w:rsidR="00AC5F99" w:rsidRDefault="00AC5F99" w:rsidP="00AC5F99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CS1    </w:t>
            </w:r>
          </w:p>
          <w:p w14:paraId="6F971182" w14:textId="77777777" w:rsidR="00AC5F99" w:rsidRDefault="00AC5F99" w:rsidP="00AC5F99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</w:t>
            </w:r>
          </w:p>
          <w:p w14:paraId="1187A057" w14:textId="77777777" w:rsidR="00AC5F99" w:rsidRDefault="00AC5F99" w:rsidP="00AC5F99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CS3  </w:t>
            </w:r>
          </w:p>
          <w:p w14:paraId="4E6FB53B" w14:textId="0EA8604B" w:rsidR="00AC5F99" w:rsidRPr="00A140B2" w:rsidRDefault="00AC5F99" w:rsidP="00AC5F99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1134EC" w14:textId="77777777" w:rsidR="00AC5F99" w:rsidRDefault="00AC5F99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1.3</w:t>
            </w:r>
            <w:r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1.9             </w:t>
            </w:r>
          </w:p>
          <w:p w14:paraId="2E887E0A" w14:textId="2E2809BE" w:rsidR="00AC5F99" w:rsidRPr="002D1164" w:rsidRDefault="00AC5F99" w:rsidP="00AC5F99">
            <w:pPr>
              <w:ind w:right="140"/>
              <w:rPr>
                <w:color w:val="000000"/>
                <w:lang w:val="en-US"/>
              </w:rPr>
            </w:pPr>
            <w:r w:rsidRPr="009A1157">
              <w:rPr>
                <w:bCs/>
                <w:color w:val="000000"/>
              </w:rPr>
              <w:t>2.2               3.1</w:t>
            </w:r>
            <w:r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>3.5</w:t>
            </w:r>
            <w:r>
              <w:rPr>
                <w:bCs/>
                <w:color w:val="000000"/>
              </w:rPr>
              <w:t>; 3.6</w:t>
            </w:r>
            <w:r w:rsidRPr="009A1157">
              <w:rPr>
                <w:bCs/>
                <w:color w:val="000000"/>
              </w:rPr>
              <w:t xml:space="preserve">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804CC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5CBCE4AB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</w:p>
          <w:p w14:paraId="559D56CD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E-Shopping</w:t>
            </w:r>
          </w:p>
          <w:p w14:paraId="1017D8C8" w14:textId="77777777" w:rsidR="00AC5F99" w:rsidRPr="00AC5F99" w:rsidRDefault="00AC5F99" w:rsidP="00AC5F99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Participle Adjectives</w:t>
            </w:r>
          </w:p>
          <w:p w14:paraId="7DE4301E" w14:textId="77777777" w:rsidR="00AC5F99" w:rsidRPr="00A140B2" w:rsidRDefault="00AC5F99" w:rsidP="00AC5F9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16E955" w14:textId="77777777" w:rsidR="00AC5F99" w:rsidRDefault="00AC5F99" w:rsidP="00AC5F9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02343A" w14:textId="77777777" w:rsidR="00AC5F99" w:rsidRPr="002D1164" w:rsidRDefault="00AC5F99" w:rsidP="00AC5F9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A6072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872EB46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6BB8D1FD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C5CD6F7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0AF858B" w14:textId="77777777" w:rsidR="00AC5F99" w:rsidRPr="002D1164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A2E7BB" w14:textId="77777777" w:rsidR="00AC5F99" w:rsidRPr="002D1164" w:rsidRDefault="00AC5F99" w:rsidP="00AC5F99">
            <w:pPr>
              <w:jc w:val="center"/>
              <w:rPr>
                <w:lang w:val="en-US"/>
              </w:rPr>
            </w:pPr>
          </w:p>
        </w:tc>
      </w:tr>
      <w:tr w:rsidR="00E64273" w:rsidRPr="002D1164" w14:paraId="2BC8A967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7454D" w14:textId="77777777" w:rsidR="00E64273" w:rsidRPr="004270C8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278A84A0" w14:textId="77777777" w:rsidR="00E64273" w:rsidRPr="004270C8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</w:p>
          <w:p w14:paraId="080EA5F3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011B1E" w14:textId="77777777" w:rsidR="00E64273" w:rsidRPr="004270C8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</w:p>
          <w:p w14:paraId="067A1E73" w14:textId="77777777" w:rsidR="00E64273" w:rsidRPr="004270C8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2.5</w:t>
            </w:r>
          </w:p>
          <w:p w14:paraId="07FBFED4" w14:textId="1FB70D37" w:rsidR="00E64273" w:rsidRPr="00AC5F99" w:rsidRDefault="00E64273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3.4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BD125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6843793E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7F8F2293" w14:textId="61F4EA5D" w:rsidR="00E64273" w:rsidRPr="00E2380D" w:rsidRDefault="00973366" w:rsidP="00796D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</w:t>
            </w:r>
            <w:r w:rsidR="00E64273">
              <w:rPr>
                <w:b/>
                <w:bCs/>
                <w:lang w:val="en-US"/>
              </w:rPr>
              <w:t>Food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2E668D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10085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1DCB3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70A52E8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Quizzes</w:t>
            </w:r>
          </w:p>
          <w:p w14:paraId="58551C90" w14:textId="4E953C5C" w:rsidR="00E64273" w:rsidRPr="002D1164" w:rsidRDefault="00E64273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5B75F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397CFB0B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7B1DA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</w:t>
            </w:r>
          </w:p>
          <w:p w14:paraId="440EE571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4F373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2.1              2.8                  3.1                 3.8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7C3CA0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1E2E824B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79494B9D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Cooking</w:t>
            </w:r>
          </w:p>
          <w:p w14:paraId="0BE6B41C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Indefinite Pronouns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984335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70219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F85B9C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EDF6A68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2C01DFA4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5EED5178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B5FF4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40D9FD18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7A1F3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41CCAFA9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7BABB4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2.1                  2.8                  3.2               3.11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76F2E7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295171F1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348D054A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Island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0C073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3CA14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5C33FC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324338C4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Venn Diagram</w:t>
            </w:r>
          </w:p>
          <w:p w14:paraId="57E5988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E1997BD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EEA93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649AC724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F4695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CS1            </w:t>
            </w:r>
          </w:p>
          <w:p w14:paraId="7BD372D4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</w:t>
            </w:r>
          </w:p>
          <w:p w14:paraId="79E931C3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704B3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1.3                  3.2                3.5               4.8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EBE812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4E32D85A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0FA2CF10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Recreational Activities</w:t>
            </w:r>
          </w:p>
          <w:p w14:paraId="73EE4E89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Modals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47C0AD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B77DB3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5DEF22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BAB9A2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146C4B5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Paraphrasing</w:t>
            </w:r>
          </w:p>
          <w:p w14:paraId="22F52B9C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Poem Completion</w:t>
            </w:r>
          </w:p>
          <w:p w14:paraId="3296C55B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E0B0D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513AAAD8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68C9E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 xml:space="preserve">CS2         </w:t>
            </w:r>
          </w:p>
          <w:p w14:paraId="61DD4963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53974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2.5            2.8             3.2              3.7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9CC7D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6A76BDD6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685DABA8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Secrets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8F41F7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29D30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5090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4A288CDD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Questionnaire</w:t>
            </w:r>
          </w:p>
          <w:p w14:paraId="10B0D80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B5C1A92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743C50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58856641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8FBE1" w14:textId="77777777" w:rsidR="00E64273" w:rsidRPr="004270C8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1DA3D7A8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 </w:t>
            </w:r>
          </w:p>
          <w:p w14:paraId="3195179B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B76B67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1.11              2.7              3.3                3.8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A01CF1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6B83312D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23026D48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Conflicts</w:t>
            </w:r>
          </w:p>
          <w:p w14:paraId="2F272638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Zero Conditional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F1FBA1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EF553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2666F1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147F3B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05D3D8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40DFE31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D86B4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7FA81FFE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0B4AA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660FAA8F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0F10C3" w14:textId="77777777" w:rsidR="00E64273" w:rsidRPr="004270C8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2.1</w:t>
            </w:r>
          </w:p>
          <w:p w14:paraId="1702B008" w14:textId="77777777" w:rsidR="00E64273" w:rsidRPr="004270C8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2.8</w:t>
            </w:r>
          </w:p>
          <w:p w14:paraId="5D27D64F" w14:textId="77777777" w:rsidR="00E64273" w:rsidRPr="004270C8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3.2</w:t>
            </w:r>
          </w:p>
          <w:p w14:paraId="5C557668" w14:textId="77777777" w:rsidR="00E64273" w:rsidRPr="004270C8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</w:p>
          <w:p w14:paraId="55AC4839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BA7BF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503F1996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1FC5691C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Change Starts with You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5E13F0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FC3F0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CC1CD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Guided Discussion</w:t>
            </w:r>
          </w:p>
          <w:p w14:paraId="3723B9CD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  <w:p w14:paraId="709BCFB3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47C0B40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45C86E97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Paraphrasing</w:t>
            </w:r>
          </w:p>
          <w:p w14:paraId="3547769D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E441F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7BF12A69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03F18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</w:t>
            </w:r>
          </w:p>
          <w:p w14:paraId="08E1643F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CF8759" w14:textId="77777777" w:rsidR="00E64273" w:rsidRPr="004270C8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2.2</w:t>
            </w:r>
          </w:p>
          <w:p w14:paraId="39883F98" w14:textId="77777777" w:rsidR="00E64273" w:rsidRPr="004270C8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2.6</w:t>
            </w:r>
          </w:p>
          <w:p w14:paraId="3AFC7107" w14:textId="77777777" w:rsidR="00E64273" w:rsidRPr="004270C8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</w:p>
          <w:p w14:paraId="0188E5F9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EB3F6B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0AECF465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3F6883C2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Famous Families</w:t>
            </w:r>
          </w:p>
          <w:p w14:paraId="279384BE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Zero Conditional (Practice)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5829A4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425066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3080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22816D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700FA38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4B8BEE2A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CA776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5EC697C2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50876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</w:t>
            </w:r>
          </w:p>
          <w:p w14:paraId="6C527CB1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    </w:t>
            </w:r>
          </w:p>
          <w:p w14:paraId="33868CCF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D4BA70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2.7             3.3                3.8               4.5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14157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3A347A9A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0A50312D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7B4CE9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25E03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1D6AFD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E9E33D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637A755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1B34D4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4735BA93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B8D94D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5210F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21E3B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6FCE98D8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63CA8762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B8B09C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5C5419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30DA3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1FEF5CA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D281C7A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6D942D9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E64019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7EF09473" w14:textId="77777777" w:rsidTr="00AC5F99">
        <w:trPr>
          <w:trHeight w:val="219"/>
        </w:trPr>
        <w:tc>
          <w:tcPr>
            <w:tcW w:w="14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437BC8" w14:textId="3777F057" w:rsidR="00E64273" w:rsidRPr="002B4A58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2B4A58">
              <w:rPr>
                <w:b/>
                <w:bCs/>
                <w:lang w:val="en-US"/>
              </w:rPr>
              <w:t>UNIT V</w:t>
            </w:r>
            <w:r w:rsidR="00AC5F99">
              <w:rPr>
                <w:b/>
                <w:bCs/>
                <w:lang w:val="en-US"/>
              </w:rPr>
              <w:t xml:space="preserve"> – 10 hours </w:t>
            </w:r>
          </w:p>
        </w:tc>
      </w:tr>
      <w:tr w:rsidR="00E64273" w:rsidRPr="002D1164" w14:paraId="33AF3E63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7BF616" w14:textId="77777777" w:rsidR="00E64273" w:rsidRPr="00D91DD4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249CA301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28261E54" w14:textId="77777777" w:rsidR="00E64273" w:rsidRPr="002D1164" w:rsidRDefault="00E64273" w:rsidP="00AC5F99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11F500" w14:textId="7F9A279D" w:rsidR="00E64273" w:rsidRPr="00AC5F99" w:rsidRDefault="00E64273" w:rsidP="00AC5F99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1.3                        2.6                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>3.3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3.7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0EC4D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lastRenderedPageBreak/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0FA5FDA6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6E007B34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Modern Day Mass Media</w:t>
            </w:r>
          </w:p>
          <w:p w14:paraId="2383790C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lastRenderedPageBreak/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C77E48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4371E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03651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  <w:p w14:paraId="3A4B2D54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116CBE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1299355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Matching</w:t>
            </w:r>
          </w:p>
          <w:p w14:paraId="1A9FE49C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311E947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Drawing Timelines</w:t>
            </w:r>
          </w:p>
          <w:p w14:paraId="612EE989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21512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44A0FFAA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9368D" w14:textId="77777777" w:rsidR="00E64273" w:rsidRPr="00D91DD4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>CS1</w:t>
            </w:r>
          </w:p>
          <w:p w14:paraId="47AEB037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AB0487" w14:textId="1E523172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1.3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</w:p>
          <w:p w14:paraId="07778792" w14:textId="7487E455" w:rsidR="00E64273" w:rsidRPr="00AC5F99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98A9C9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6EB62AE8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5D98EA89" w14:textId="69C697E3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Advertis</w:t>
            </w:r>
            <w:r w:rsidR="0094232B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>ments</w:t>
            </w:r>
          </w:p>
          <w:p w14:paraId="4E6A651B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Prepositional Phrases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5A6C1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CB342B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9D51B4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59543870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0F05F68F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D08591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02E3FEB3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7CFD7D" w14:textId="77777777" w:rsidR="00E64273" w:rsidRPr="00D91DD4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2915915C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3B762E18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B6A57" w14:textId="45219C1F" w:rsidR="00E64273" w:rsidRPr="00AC5F99" w:rsidRDefault="00E64273" w:rsidP="00AC5F99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1.3                        2.6                 3.3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3.7         3.10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B4872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69972A22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673849B1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Entertainment Industry for Teens</w:t>
            </w:r>
          </w:p>
          <w:p w14:paraId="7570085A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Passive Voice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FD6AF7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FD72C0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28149B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47AB4484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0705D5D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1BA715B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  <w:p w14:paraId="289B8F38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D2250B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32EFC1B5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AEDB7C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722728AB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502C5E" w14:textId="71EF0B5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2.2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2.8              3.3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302EB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7553B301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27073210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Teens on Social Media</w:t>
            </w:r>
          </w:p>
          <w:p w14:paraId="5A185DA9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Passive Voice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CE1207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969D7D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24A380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  <w:p w14:paraId="0CA105D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86B017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C24410B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E024C6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1F67707C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7074F" w14:textId="77777777" w:rsidR="00E64273" w:rsidRPr="00D91DD4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64103145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 </w:t>
            </w:r>
          </w:p>
          <w:p w14:paraId="5C3F2085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   </w:t>
            </w:r>
          </w:p>
          <w:p w14:paraId="7CCF8333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94984" w14:textId="77777777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1.11</w:t>
            </w:r>
          </w:p>
          <w:p w14:paraId="73B62EE2" w14:textId="77777777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2.8</w:t>
            </w:r>
          </w:p>
          <w:p w14:paraId="18A68D9B" w14:textId="02FC6483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  <w:p w14:paraId="48932B34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ED570F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3C31CD3D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5D9B817D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CNN News for Teens</w:t>
            </w:r>
          </w:p>
          <w:p w14:paraId="31C37A91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The Direct Object used in Passive Voice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41E491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A6AFE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173D5C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B99B6E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30AD3D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16EF9F1" w14:textId="30783FA6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Drawing </w:t>
            </w:r>
            <w:r w:rsidR="00973366">
              <w:rPr>
                <w:lang w:val="en-US"/>
              </w:rPr>
              <w:t>I</w:t>
            </w:r>
            <w:r>
              <w:rPr>
                <w:lang w:val="en-US"/>
              </w:rPr>
              <w:t>nfographics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7438D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0BBD9521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0CFA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  CS3             </w:t>
            </w:r>
          </w:p>
          <w:p w14:paraId="3325BB0C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84D93" w14:textId="49CC4EB0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2.7</w:t>
            </w:r>
          </w:p>
          <w:p w14:paraId="44CFCA85" w14:textId="48A09EA5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3.7</w:t>
            </w:r>
          </w:p>
          <w:p w14:paraId="72991792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4.6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A3246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4BD7998C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292A5BEA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Human Virtues</w:t>
            </w:r>
          </w:p>
          <w:p w14:paraId="5914E17E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Irregular Comparatives and Superlatives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1B958A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447EC9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C0D2F0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60692CE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Explaining Pictures</w:t>
            </w:r>
          </w:p>
          <w:p w14:paraId="3DEDAE4E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244CC3D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45C1B34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C419A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5B393B94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EC0D9" w14:textId="77777777" w:rsidR="00E64273" w:rsidRPr="00D91DD4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6808FE9A" w14:textId="77777777" w:rsidR="00E64273" w:rsidRPr="00D91DD4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</w:p>
          <w:p w14:paraId="57AFC996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3C1C3583" w14:textId="654F47BC" w:rsidR="00AC5F99" w:rsidRPr="002D1164" w:rsidRDefault="00AC5F99" w:rsidP="00FD2083">
            <w:pPr>
              <w:ind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DABB9" w14:textId="77777777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</w:p>
          <w:p w14:paraId="55F19679" w14:textId="77777777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2.4</w:t>
            </w:r>
          </w:p>
          <w:p w14:paraId="1E4E2CC0" w14:textId="4FE171EF" w:rsidR="00E64273" w:rsidRDefault="00E64273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3.6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  <w:p w14:paraId="4EC7FC88" w14:textId="29D26634" w:rsidR="00AC5F99" w:rsidRPr="00AC5F99" w:rsidRDefault="00AC5F99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4.2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FCB37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6993E6B4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6A066C8B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Living in a Multicultural World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EF295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2CE8B1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E7885F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76677595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A16C37F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6CE67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7B215CCB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AF87C4" w14:textId="77777777" w:rsidR="00E64273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>CS1</w:t>
            </w:r>
          </w:p>
          <w:p w14:paraId="11F82C5E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        </w:t>
            </w:r>
          </w:p>
          <w:p w14:paraId="78CAD488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86310" w14:textId="77777777" w:rsidR="00E64273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</w:p>
          <w:p w14:paraId="6CB0DAA4" w14:textId="5D622BD6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3.1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  <w:p w14:paraId="18148B21" w14:textId="42CCEBE5" w:rsidR="00E64273" w:rsidRPr="00AC5F99" w:rsidRDefault="00E64273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4.2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A31E0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58C843C0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15DC13BD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Cultural Differences</w:t>
            </w:r>
          </w:p>
          <w:p w14:paraId="36EDFE38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Reflexive Pronouns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3E8BE6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9E36C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E6A384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81BCD68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DA3C912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F65C3E2" w14:textId="212BB0C0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Role</w:t>
            </w:r>
            <w:r w:rsidR="00904733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playing</w:t>
            </w:r>
          </w:p>
          <w:p w14:paraId="4E1870D2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1AACF937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E16D0C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63AB696A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1C644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</w:t>
            </w:r>
          </w:p>
          <w:p w14:paraId="5B4FF58B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    </w:t>
            </w:r>
          </w:p>
          <w:p w14:paraId="258BC358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D1C561" w14:textId="2DC5A051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2.7             3.3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3.8               4.5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8E2634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2F5C7E6B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0A6AAD82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8F1783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5DAC6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26C422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53F1CE7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1448782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F6BE7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4AE2936C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F7E1F2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A3E3F8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D7FE0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4ACFABF6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1C04D250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507A8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35B2C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CD881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2EAD1A3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5796103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C8B813E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E9D022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069D1534" w14:textId="77777777" w:rsidTr="00AC5F99">
        <w:trPr>
          <w:trHeight w:val="346"/>
        </w:trPr>
        <w:tc>
          <w:tcPr>
            <w:tcW w:w="14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E85BA" w14:textId="5599613E" w:rsidR="00E64273" w:rsidRPr="007A122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7A1223">
              <w:rPr>
                <w:b/>
                <w:bCs/>
                <w:lang w:val="en-US"/>
              </w:rPr>
              <w:t>UNIT VI</w:t>
            </w:r>
            <w:r w:rsidR="00AC5F99">
              <w:rPr>
                <w:b/>
                <w:bCs/>
                <w:lang w:val="en-US"/>
              </w:rPr>
              <w:t xml:space="preserve"> – 11 hours</w:t>
            </w:r>
          </w:p>
        </w:tc>
      </w:tr>
      <w:tr w:rsidR="00E64273" w:rsidRPr="002D1164" w14:paraId="3E2F735B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E790B1" w14:textId="151B2754" w:rsidR="00AC5F99" w:rsidRDefault="00AC5F99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53431D44" w14:textId="4459F3B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</w:t>
            </w:r>
          </w:p>
          <w:p w14:paraId="50C6AE71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7C4B5" w14:textId="59AF961B" w:rsidR="00AC5F99" w:rsidRDefault="00AC5F99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1.9; 1.11</w:t>
            </w:r>
          </w:p>
          <w:p w14:paraId="711EFEBD" w14:textId="4DC0883F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2.6</w:t>
            </w:r>
          </w:p>
          <w:p w14:paraId="023DB5A7" w14:textId="587853FE" w:rsidR="00E64273" w:rsidRPr="00AC5F99" w:rsidRDefault="00E64273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6E741A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6C68D845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0D3DC335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Beauty of Our Planet</w:t>
            </w:r>
          </w:p>
          <w:p w14:paraId="157690B6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proofErr w:type="spellStart"/>
            <w:r w:rsidRPr="00AC5F99">
              <w:rPr>
                <w:i/>
                <w:iCs/>
                <w:lang w:val="en-US"/>
              </w:rPr>
              <w:t>Singularia</w:t>
            </w:r>
            <w:proofErr w:type="spellEnd"/>
            <w:r w:rsidRPr="00AC5F99">
              <w:rPr>
                <w:i/>
                <w:iCs/>
                <w:lang w:val="en-US"/>
              </w:rPr>
              <w:t xml:space="preserve"> and </w:t>
            </w:r>
            <w:proofErr w:type="spellStart"/>
            <w:r w:rsidRPr="00AC5F99">
              <w:rPr>
                <w:i/>
                <w:iCs/>
                <w:lang w:val="en-US"/>
              </w:rPr>
              <w:t>Pluralia</w:t>
            </w:r>
            <w:proofErr w:type="spellEnd"/>
            <w:r w:rsidRPr="00AC5F9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AC5F99">
              <w:rPr>
                <w:i/>
                <w:iCs/>
                <w:lang w:val="en-US"/>
              </w:rPr>
              <w:t>Tantum</w:t>
            </w:r>
            <w:proofErr w:type="spellEnd"/>
          </w:p>
          <w:p w14:paraId="009A6266" w14:textId="77777777" w:rsidR="00E64273" w:rsidRPr="007A1223" w:rsidRDefault="00E64273" w:rsidP="00FD208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BD9316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07708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A32A25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0494CF25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Cloud</w:t>
            </w:r>
          </w:p>
          <w:p w14:paraId="5BDB821A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F1AFA1D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18F9D5C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  <w:p w14:paraId="438AB8FD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79442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1B5A1520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69398F" w14:textId="77777777" w:rsidR="00E64273" w:rsidRPr="00D91DD4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08D1F214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</w:t>
            </w:r>
          </w:p>
          <w:p w14:paraId="7940958C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  </w:t>
            </w:r>
          </w:p>
          <w:p w14:paraId="3DB6031C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22EB4" w14:textId="77777777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1.11</w:t>
            </w:r>
          </w:p>
          <w:p w14:paraId="0AE66797" w14:textId="77777777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2.5</w:t>
            </w:r>
          </w:p>
          <w:p w14:paraId="38AC224B" w14:textId="25A88576" w:rsidR="00E64273" w:rsidRPr="00AC5F99" w:rsidRDefault="00E64273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3.11                4.6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AC56B6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7487582F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074EFBA3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Climate Change</w:t>
            </w:r>
          </w:p>
          <w:p w14:paraId="7C1859BA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Present Perfect Continuous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3739A4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B3932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BE0D3A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170E50A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B38BD6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6AC7151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Essays</w:t>
            </w:r>
          </w:p>
          <w:p w14:paraId="72814382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Planning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07D3ED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Educational Project</w:t>
            </w:r>
          </w:p>
        </w:tc>
      </w:tr>
      <w:tr w:rsidR="00E64273" w:rsidRPr="002D1164" w14:paraId="779EB25A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E920EC" w14:textId="77777777" w:rsidR="00E64273" w:rsidRPr="00D91DD4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2FA0F5B2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   </w:t>
            </w:r>
          </w:p>
          <w:p w14:paraId="4CFE8016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49E56" w14:textId="77777777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</w:p>
          <w:p w14:paraId="2CBB3AFC" w14:textId="77777777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2.8</w:t>
            </w:r>
          </w:p>
          <w:p w14:paraId="25D2A50C" w14:textId="77777777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</w:p>
          <w:p w14:paraId="1D128C7C" w14:textId="77777777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</w:p>
          <w:p w14:paraId="6BA443B1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5C48E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19123AC1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6B64B64F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Fighting for the Green Cause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2D762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D869F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224831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Cloud</w:t>
            </w:r>
          </w:p>
          <w:p w14:paraId="0738761E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C18091C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1223117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Fil-in Exercises</w:t>
            </w:r>
          </w:p>
          <w:p w14:paraId="77C228DA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Substitution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A629CE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44708BB9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D23E7" w14:textId="77777777" w:rsidR="00E64273" w:rsidRPr="00D91DD4" w:rsidRDefault="00E64273" w:rsidP="00FD2083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>CS1</w:t>
            </w:r>
          </w:p>
          <w:p w14:paraId="44C71C79" w14:textId="77777777" w:rsidR="00E64273" w:rsidRDefault="00E64273" w:rsidP="00FD2083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   </w:t>
            </w:r>
          </w:p>
          <w:p w14:paraId="259C39B5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E8FDF" w14:textId="77777777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</w:p>
          <w:p w14:paraId="47C243EA" w14:textId="77777777" w:rsidR="00E64273" w:rsidRPr="00D91DD4" w:rsidRDefault="00E64273" w:rsidP="00FD2083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2.8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</w:p>
          <w:p w14:paraId="02B4430D" w14:textId="77777777" w:rsidR="00E64273" w:rsidRPr="002D1164" w:rsidRDefault="00E64273" w:rsidP="00FD2083">
            <w:pPr>
              <w:ind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    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CF16F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4C471381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5DC42716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Eco Cities</w:t>
            </w:r>
          </w:p>
          <w:p w14:paraId="491C4E0F" w14:textId="77777777" w:rsidR="00E64273" w:rsidRPr="00AC5F99" w:rsidRDefault="00E64273" w:rsidP="00FD2083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Disjunctive Conjunctions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EB71D6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AF729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68A043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3CD8DEF1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6ED8AA8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D3755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AC5F99" w:rsidRPr="002D1164" w14:paraId="3852DF5C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0E79B2" w14:textId="77777777" w:rsidR="00AC5F99" w:rsidRDefault="00AC5F99" w:rsidP="00AC5F99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4B5F7FED" w14:textId="77777777" w:rsidR="00AC5F99" w:rsidRDefault="00AC5F99" w:rsidP="00AC5F99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</w:t>
            </w:r>
          </w:p>
          <w:p w14:paraId="0812B718" w14:textId="29BB84E9" w:rsidR="00AC5F99" w:rsidRPr="002D1164" w:rsidRDefault="00AC5F99" w:rsidP="00AC5F99">
            <w:pPr>
              <w:ind w:left="140"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1E584" w14:textId="77777777" w:rsidR="00AC5F99" w:rsidRDefault="00AC5F99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1.9; 1.11</w:t>
            </w:r>
          </w:p>
          <w:p w14:paraId="582EDB08" w14:textId="77777777" w:rsidR="00AC5F99" w:rsidRPr="00D91DD4" w:rsidRDefault="00AC5F99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2.6</w:t>
            </w:r>
          </w:p>
          <w:p w14:paraId="2F52B6DC" w14:textId="1895B932" w:rsidR="00AC5F99" w:rsidRPr="002D1164" w:rsidRDefault="00AC5F99" w:rsidP="00AC5F99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3DDFA8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47B9D951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</w:p>
          <w:p w14:paraId="3FD2D57D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Untouched Beauty </w:t>
            </w:r>
          </w:p>
          <w:p w14:paraId="1654E6D1" w14:textId="77777777" w:rsidR="00AC5F99" w:rsidRPr="00AC5F99" w:rsidRDefault="00AC5F99" w:rsidP="00AC5F99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Past Perfect Continuous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7A190" w14:textId="77777777" w:rsidR="00AC5F99" w:rsidRDefault="00AC5F99" w:rsidP="00AC5F9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6DEFA5" w14:textId="77777777" w:rsidR="00AC5F99" w:rsidRPr="002D1164" w:rsidRDefault="00AC5F99" w:rsidP="00AC5F9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8F8114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1D57CAF0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C11179A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46C3548C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E8F6463" w14:textId="77777777" w:rsidR="00AC5F99" w:rsidRPr="002D1164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Roleplaying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B0886" w14:textId="77777777" w:rsidR="00AC5F99" w:rsidRPr="002D1164" w:rsidRDefault="00AC5F99" w:rsidP="00AC5F99">
            <w:pPr>
              <w:jc w:val="center"/>
              <w:rPr>
                <w:lang w:val="en-US"/>
              </w:rPr>
            </w:pPr>
          </w:p>
        </w:tc>
      </w:tr>
      <w:tr w:rsidR="00AC5F99" w:rsidRPr="002D1164" w14:paraId="6065898F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4DB94A" w14:textId="77777777" w:rsidR="00AC5F99" w:rsidRDefault="00AC5F99" w:rsidP="00AC5F99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42CA4B7C" w14:textId="77777777" w:rsidR="00AC5F99" w:rsidRDefault="00AC5F99" w:rsidP="00AC5F99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</w:t>
            </w:r>
          </w:p>
          <w:p w14:paraId="31F1DB45" w14:textId="65BEBAB2" w:rsidR="00AC5F99" w:rsidRPr="002D1164" w:rsidRDefault="00AC5F99" w:rsidP="00AC5F99">
            <w:pPr>
              <w:ind w:left="140"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516668" w14:textId="77777777" w:rsidR="00AC5F99" w:rsidRDefault="00AC5F99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1.9; 1.11</w:t>
            </w:r>
          </w:p>
          <w:p w14:paraId="74D28BB4" w14:textId="77777777" w:rsidR="00AC5F99" w:rsidRPr="00D91DD4" w:rsidRDefault="00AC5F99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2.6</w:t>
            </w:r>
          </w:p>
          <w:p w14:paraId="6D45E05D" w14:textId="4C46761F" w:rsidR="00AC5F99" w:rsidRPr="002D1164" w:rsidRDefault="00AC5F99" w:rsidP="00AC5F99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D4666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74427F35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</w:p>
          <w:p w14:paraId="36171163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Green Tourism </w:t>
            </w:r>
          </w:p>
          <w:p w14:paraId="2E02C3A1" w14:textId="77777777" w:rsidR="00AC5F99" w:rsidRPr="00AC5F99" w:rsidRDefault="00AC5F99" w:rsidP="00AC5F99">
            <w:pPr>
              <w:jc w:val="center"/>
              <w:rPr>
                <w:i/>
                <w:iCs/>
                <w:lang w:val="en-US"/>
              </w:rPr>
            </w:pPr>
            <w:r w:rsidRPr="00AC5F99">
              <w:rPr>
                <w:i/>
                <w:iCs/>
                <w:lang w:val="en-US"/>
              </w:rPr>
              <w:t>Second Conditional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17C7F6" w14:textId="77777777" w:rsidR="00AC5F99" w:rsidRDefault="00AC5F99" w:rsidP="00AC5F9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F055B" w14:textId="77777777" w:rsidR="00AC5F99" w:rsidRPr="002D1164" w:rsidRDefault="00AC5F99" w:rsidP="00AC5F9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5D377E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526C8E4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BF5D726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  <w:p w14:paraId="514BC49D" w14:textId="77777777" w:rsidR="00AC5F99" w:rsidRPr="002D1164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2A5F5" w14:textId="77777777" w:rsidR="00AC5F99" w:rsidRPr="002D1164" w:rsidRDefault="00AC5F99" w:rsidP="00AC5F99">
            <w:pPr>
              <w:jc w:val="center"/>
              <w:rPr>
                <w:lang w:val="en-US"/>
              </w:rPr>
            </w:pPr>
          </w:p>
        </w:tc>
      </w:tr>
      <w:tr w:rsidR="00AC5F99" w:rsidRPr="002D1164" w14:paraId="259CBAD9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06A9A" w14:textId="77777777" w:rsidR="00AC5F99" w:rsidRDefault="00AC5F99" w:rsidP="00AC5F99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3AD65C01" w14:textId="77777777" w:rsidR="00AC5F99" w:rsidRDefault="00AC5F99" w:rsidP="00AC5F99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</w:t>
            </w:r>
          </w:p>
          <w:p w14:paraId="6CE09234" w14:textId="4C9465D5" w:rsidR="00AC5F99" w:rsidRPr="002D1164" w:rsidRDefault="00AC5F99" w:rsidP="00AC5F99">
            <w:pPr>
              <w:ind w:left="140"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AABCFF" w14:textId="77777777" w:rsidR="00AC5F99" w:rsidRDefault="00AC5F99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1.9; 1.11</w:t>
            </w:r>
          </w:p>
          <w:p w14:paraId="50215761" w14:textId="77777777" w:rsidR="00AC5F99" w:rsidRPr="00D91DD4" w:rsidRDefault="00AC5F99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2.6</w:t>
            </w:r>
          </w:p>
          <w:p w14:paraId="1816D003" w14:textId="2A220ECA" w:rsidR="00AC5F99" w:rsidRPr="002D1164" w:rsidRDefault="00AC5F99" w:rsidP="00AC5F99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6C94C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56D54A04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</w:p>
          <w:p w14:paraId="4F855A63" w14:textId="77777777" w:rsidR="00AC5F99" w:rsidRPr="00E2380D" w:rsidRDefault="00AC5F99" w:rsidP="00AC5F9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Let’s Change the Way We Live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E96720" w14:textId="77777777" w:rsidR="00AC5F99" w:rsidRDefault="00AC5F99" w:rsidP="00AC5F9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260454" w14:textId="77777777" w:rsidR="00AC5F99" w:rsidRPr="002D1164" w:rsidRDefault="00AC5F99" w:rsidP="00AC5F9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80CBDA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B195305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2592C514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Debating </w:t>
            </w:r>
          </w:p>
          <w:p w14:paraId="0A9F5714" w14:textId="102E9F8B" w:rsidR="00AC5F99" w:rsidRPr="002D1164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Writing </w:t>
            </w:r>
            <w:r w:rsidR="00973366">
              <w:rPr>
                <w:lang w:val="en-US"/>
              </w:rPr>
              <w:t>E</w:t>
            </w:r>
            <w:r>
              <w:rPr>
                <w:lang w:val="en-US"/>
              </w:rPr>
              <w:t>-mails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DC4055" w14:textId="77777777" w:rsidR="00AC5F99" w:rsidRPr="002D1164" w:rsidRDefault="00AC5F99" w:rsidP="00AC5F99">
            <w:pPr>
              <w:jc w:val="center"/>
              <w:rPr>
                <w:lang w:val="en-US"/>
              </w:rPr>
            </w:pPr>
          </w:p>
        </w:tc>
      </w:tr>
      <w:tr w:rsidR="00AC5F99" w:rsidRPr="002D1164" w14:paraId="321BD3C5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23A63" w14:textId="77777777" w:rsidR="00AC5F99" w:rsidRDefault="00AC5F99" w:rsidP="00AC5F99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4956A6AE" w14:textId="77777777" w:rsidR="00AC5F99" w:rsidRDefault="00AC5F99" w:rsidP="00AC5F99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</w:t>
            </w:r>
          </w:p>
          <w:p w14:paraId="35751C04" w14:textId="1C453C54" w:rsidR="00AC5F99" w:rsidRPr="002D1164" w:rsidRDefault="00AC5F99" w:rsidP="00AC5F99">
            <w:pPr>
              <w:ind w:left="140"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88B39" w14:textId="77777777" w:rsidR="00AC5F99" w:rsidRDefault="00AC5F99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1.9; 1.11</w:t>
            </w:r>
          </w:p>
          <w:p w14:paraId="7971DE4C" w14:textId="77777777" w:rsidR="00AC5F99" w:rsidRPr="00D91DD4" w:rsidRDefault="00AC5F99" w:rsidP="00AC5F99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2.6</w:t>
            </w:r>
          </w:p>
          <w:p w14:paraId="68C0A1C3" w14:textId="206A0C96" w:rsidR="00AC5F99" w:rsidRPr="002D1164" w:rsidRDefault="00AC5F99" w:rsidP="00AC5F99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AADA7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51B4A427" w14:textId="77777777" w:rsidR="00AC5F99" w:rsidRDefault="00AC5F99" w:rsidP="00AC5F99">
            <w:pPr>
              <w:jc w:val="center"/>
              <w:rPr>
                <w:b/>
                <w:bCs/>
                <w:lang w:val="en-US"/>
              </w:rPr>
            </w:pPr>
          </w:p>
          <w:p w14:paraId="1A0A46C2" w14:textId="77777777" w:rsidR="00AC5F99" w:rsidRPr="00E2380D" w:rsidRDefault="00AC5F99" w:rsidP="00AC5F9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Educational Project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494B1C" w14:textId="77777777" w:rsidR="00AC5F99" w:rsidRDefault="00AC5F99" w:rsidP="00AC5F9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32159" w14:textId="77777777" w:rsidR="00AC5F99" w:rsidRPr="002D1164" w:rsidRDefault="00AC5F99" w:rsidP="00AC5F9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B34BAB" w14:textId="77777777" w:rsidR="00AC5F99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14:paraId="386AAE2C" w14:textId="77777777" w:rsidR="00AC5F99" w:rsidRPr="002D1164" w:rsidRDefault="00AC5F99" w:rsidP="00AC5F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899A9" w14:textId="77777777" w:rsidR="00AC5F99" w:rsidRPr="002D1164" w:rsidRDefault="00AC5F99" w:rsidP="00AC5F99">
            <w:pPr>
              <w:jc w:val="center"/>
              <w:rPr>
                <w:lang w:val="en-US"/>
              </w:rPr>
            </w:pPr>
          </w:p>
        </w:tc>
      </w:tr>
      <w:tr w:rsidR="00E64273" w:rsidRPr="002D1164" w14:paraId="27AD7678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97EB47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</w:t>
            </w:r>
          </w:p>
          <w:p w14:paraId="0F2A0446" w14:textId="77777777" w:rsidR="00E64273" w:rsidRDefault="00E64273" w:rsidP="00FD2083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    </w:t>
            </w:r>
          </w:p>
          <w:p w14:paraId="59F2A01C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F5323B" w14:textId="693AFED3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2.7             3.3</w:t>
            </w:r>
            <w:r w:rsidR="00AC5F99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3.8               4.5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4D608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20E3A728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5890707D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Revision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3845C6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99904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D0115B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036C746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0877B9C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DC579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3F1EB537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A6A652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4771A1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EFF28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40EFA149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440B3BD2" w14:textId="77777777" w:rsidR="00E64273" w:rsidRPr="00E2380D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2BA02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A6CCF2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114140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400E5DA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17EBF79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68478B8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81D09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  <w:tr w:rsidR="00E64273" w:rsidRPr="002D1164" w14:paraId="0EF81E36" w14:textId="77777777" w:rsidTr="00E64273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ADBBF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6CDCEA" w14:textId="77777777" w:rsidR="00E64273" w:rsidRPr="002D1164" w:rsidRDefault="00E64273" w:rsidP="00FD2083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63F57E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11</w:t>
            </w:r>
          </w:p>
          <w:p w14:paraId="55CDBF9C" w14:textId="77777777" w:rsidR="00E64273" w:rsidRDefault="00E64273" w:rsidP="00FD2083">
            <w:pPr>
              <w:jc w:val="center"/>
              <w:rPr>
                <w:b/>
                <w:bCs/>
                <w:lang w:val="en-US"/>
              </w:rPr>
            </w:pPr>
          </w:p>
          <w:p w14:paraId="513C9F89" w14:textId="77777777" w:rsidR="00E64273" w:rsidRPr="00AC5F99" w:rsidRDefault="00E64273" w:rsidP="00FD2083">
            <w:pPr>
              <w:jc w:val="center"/>
              <w:rPr>
                <w:lang w:val="en-US"/>
              </w:rPr>
            </w:pPr>
            <w:r w:rsidRPr="00AC5F99">
              <w:rPr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C118C6" w14:textId="77777777" w:rsidR="00E64273" w:rsidRDefault="00E64273" w:rsidP="00FD20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01AC8" w14:textId="77777777" w:rsidR="00E64273" w:rsidRPr="002D1164" w:rsidRDefault="00E64273" w:rsidP="00FD20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701CA3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307529C" w14:textId="77777777" w:rsidR="00E64273" w:rsidRDefault="00E64273" w:rsidP="00FD2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F909C2" w14:textId="77777777" w:rsidR="00E64273" w:rsidRPr="002D1164" w:rsidRDefault="00E64273" w:rsidP="00FD2083">
            <w:pPr>
              <w:jc w:val="center"/>
              <w:rPr>
                <w:lang w:val="en-US"/>
              </w:rPr>
            </w:pPr>
          </w:p>
        </w:tc>
      </w:tr>
    </w:tbl>
    <w:p w14:paraId="38B2B371" w14:textId="77777777" w:rsidR="0026560A" w:rsidRDefault="0026560A">
      <w:pPr>
        <w:spacing w:after="200" w:line="276" w:lineRule="auto"/>
        <w:rPr>
          <w:sz w:val="4"/>
          <w:szCs w:val="4"/>
        </w:rPr>
      </w:pPr>
    </w:p>
    <w:sectPr w:rsidR="0026560A" w:rsidSect="00F81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E9039" w14:textId="77777777" w:rsidR="006774BC" w:rsidRDefault="006774BC">
      <w:r>
        <w:separator/>
      </w:r>
    </w:p>
  </w:endnote>
  <w:endnote w:type="continuationSeparator" w:id="0">
    <w:p w14:paraId="4665B207" w14:textId="77777777" w:rsidR="006774BC" w:rsidRDefault="0067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31839" w14:textId="77777777" w:rsidR="008C72D9" w:rsidRDefault="008C72D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0FECC" w14:textId="77777777" w:rsidR="008C72D9" w:rsidRDefault="008C72D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8532" w14:textId="77777777" w:rsidR="008C72D9" w:rsidRDefault="008C72D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05508" w14:textId="77777777" w:rsidR="006774BC" w:rsidRDefault="006774BC">
      <w:r>
        <w:separator/>
      </w:r>
    </w:p>
  </w:footnote>
  <w:footnote w:type="continuationSeparator" w:id="0">
    <w:p w14:paraId="70C03819" w14:textId="77777777" w:rsidR="006774BC" w:rsidRDefault="0067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D642" w14:textId="77777777" w:rsidR="008C72D9" w:rsidRDefault="008C72D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F95A1" w14:textId="77777777" w:rsidR="008C72D9" w:rsidRDefault="008C72D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D628F" w14:textId="77777777" w:rsidR="008C72D9" w:rsidRDefault="008C72D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31D5"/>
    <w:multiLevelType w:val="multilevel"/>
    <w:tmpl w:val="EA1E38D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0320D5"/>
    <w:multiLevelType w:val="hybridMultilevel"/>
    <w:tmpl w:val="39D40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1764"/>
    <w:multiLevelType w:val="hybridMultilevel"/>
    <w:tmpl w:val="B428EB1C"/>
    <w:lvl w:ilvl="0" w:tplc="311A2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11686"/>
    <w:multiLevelType w:val="hybridMultilevel"/>
    <w:tmpl w:val="7E4C88BA"/>
    <w:lvl w:ilvl="0" w:tplc="CC08F8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80B25"/>
    <w:multiLevelType w:val="hybridMultilevel"/>
    <w:tmpl w:val="8C6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D57C8"/>
    <w:multiLevelType w:val="multilevel"/>
    <w:tmpl w:val="1CB6CF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BC46D5E"/>
    <w:multiLevelType w:val="hybridMultilevel"/>
    <w:tmpl w:val="DF0C52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A"/>
    <w:rsid w:val="0008364B"/>
    <w:rsid w:val="001A414D"/>
    <w:rsid w:val="001C6E26"/>
    <w:rsid w:val="0026560A"/>
    <w:rsid w:val="002917D8"/>
    <w:rsid w:val="002A3EBC"/>
    <w:rsid w:val="002C67BA"/>
    <w:rsid w:val="003869A2"/>
    <w:rsid w:val="005A5D9D"/>
    <w:rsid w:val="005F51D2"/>
    <w:rsid w:val="006774BC"/>
    <w:rsid w:val="00796D58"/>
    <w:rsid w:val="008B1804"/>
    <w:rsid w:val="008C72D9"/>
    <w:rsid w:val="00904733"/>
    <w:rsid w:val="0094232B"/>
    <w:rsid w:val="00973366"/>
    <w:rsid w:val="00AC5F99"/>
    <w:rsid w:val="00D3360A"/>
    <w:rsid w:val="00E3147C"/>
    <w:rsid w:val="00E64273"/>
    <w:rsid w:val="00F81625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6E75"/>
  <w15:docId w15:val="{8DE6255E-42DA-9F4F-95C2-F48D2B0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"/>
    <w:basedOn w:val="a"/>
    <w:link w:val="a9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"/>
    <w:link w:val="a8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7"/>
    <w:uiPriority w:val="59"/>
    <w:rsid w:val="00E6427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E64273"/>
    <w:pPr>
      <w:spacing w:before="100" w:beforeAutospacing="1" w:after="100" w:afterAutospacing="1"/>
    </w:pPr>
    <w:rPr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FD208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D2083"/>
    <w:rPr>
      <w:rFonts w:ascii="Segoe UI" w:hAnsi="Segoe UI" w:cs="Segoe UI"/>
      <w:sz w:val="18"/>
      <w:szCs w:val="18"/>
      <w:lang w:val="ro-RO"/>
    </w:rPr>
  </w:style>
  <w:style w:type="paragraph" w:styleId="af8">
    <w:name w:val="Revision"/>
    <w:hidden/>
    <w:uiPriority w:val="99"/>
    <w:semiHidden/>
    <w:rsid w:val="00796D58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bhx3Xs7evolhrz8IPJIX5ioZg==">CgMxLjAyCGguZ2pkZ3hzOAByITFvYWgxS3VVNkM2NG5BTzlwdnZaMDg1Rm50UmhOZGxiSQ==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13</cp:revision>
  <dcterms:created xsi:type="dcterms:W3CDTF">2024-02-10T21:44:00Z</dcterms:created>
  <dcterms:modified xsi:type="dcterms:W3CDTF">2024-04-24T19:55:00Z</dcterms:modified>
</cp:coreProperties>
</file>